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2B2BD" w14:textId="326FD18E" w:rsidR="00C22FF8" w:rsidRPr="00C22FF8" w:rsidRDefault="00AC7774" w:rsidP="00C22FF8">
      <w:pPr>
        <w:spacing w:line="276" w:lineRule="auto"/>
        <w:jc w:val="center"/>
        <w:rPr>
          <w:b/>
          <w:bCs/>
          <w:sz w:val="36"/>
          <w:szCs w:val="36"/>
        </w:rPr>
      </w:pPr>
      <w:r w:rsidRPr="00C22FF8">
        <w:rPr>
          <w:b/>
          <w:bCs/>
          <w:sz w:val="36"/>
          <w:szCs w:val="36"/>
        </w:rPr>
        <w:t>CS 542 Group Project</w:t>
      </w:r>
    </w:p>
    <w:p w14:paraId="5277BE09" w14:textId="56C24219" w:rsidR="00C22FF8" w:rsidRPr="00C22FF8" w:rsidRDefault="00AC7774" w:rsidP="00C22FF8">
      <w:pPr>
        <w:spacing w:line="276" w:lineRule="auto"/>
        <w:jc w:val="center"/>
        <w:rPr>
          <w:b/>
          <w:bCs/>
          <w:sz w:val="36"/>
          <w:szCs w:val="36"/>
        </w:rPr>
      </w:pPr>
      <w:r w:rsidRPr="00C22FF8">
        <w:rPr>
          <w:b/>
          <w:bCs/>
          <w:sz w:val="36"/>
          <w:szCs w:val="36"/>
        </w:rPr>
        <w:t>File Viewer</w:t>
      </w:r>
    </w:p>
    <w:p w14:paraId="1555945E" w14:textId="7BD105D2" w:rsidR="00770424" w:rsidRPr="00C22FF8" w:rsidRDefault="00770424" w:rsidP="00FB7996">
      <w:pPr>
        <w:spacing w:line="276" w:lineRule="auto"/>
        <w:jc w:val="center"/>
        <w:rPr>
          <w:color w:val="191B0E"/>
        </w:rPr>
      </w:pPr>
      <w:r w:rsidRPr="00C22FF8">
        <w:rPr>
          <w:color w:val="191B0E"/>
        </w:rPr>
        <w:t xml:space="preserve">by Azadeh Iranmehr, Leila </w:t>
      </w:r>
      <w:proofErr w:type="spellStart"/>
      <w:r w:rsidRPr="00C22FF8">
        <w:rPr>
          <w:color w:val="191B0E"/>
        </w:rPr>
        <w:t>Vajed</w:t>
      </w:r>
      <w:proofErr w:type="spellEnd"/>
      <w:r w:rsidRPr="00C22FF8">
        <w:rPr>
          <w:color w:val="191B0E"/>
        </w:rPr>
        <w:t>, Bin Wang</w:t>
      </w:r>
    </w:p>
    <w:p w14:paraId="1CD95389" w14:textId="1835FF47" w:rsidR="008A7EA6" w:rsidRDefault="008A7EA6" w:rsidP="00FB7996">
      <w:pPr>
        <w:spacing w:line="276" w:lineRule="auto"/>
        <w:jc w:val="center"/>
        <w:rPr>
          <w:color w:val="191B0E"/>
        </w:rPr>
      </w:pPr>
    </w:p>
    <w:p w14:paraId="6A8EFE63" w14:textId="77777777" w:rsidR="00C22FF8" w:rsidRPr="00C22FF8" w:rsidRDefault="00C22FF8" w:rsidP="00FB7996">
      <w:pPr>
        <w:spacing w:line="276" w:lineRule="auto"/>
        <w:jc w:val="center"/>
        <w:rPr>
          <w:color w:val="191B0E"/>
        </w:rPr>
      </w:pPr>
    </w:p>
    <w:p w14:paraId="0476DDE8" w14:textId="15BD90C7" w:rsidR="004C42C0" w:rsidRDefault="004C42C0" w:rsidP="00C22FF8">
      <w:pPr>
        <w:spacing w:line="276" w:lineRule="auto"/>
        <w:rPr>
          <w:b/>
          <w:bCs/>
          <w:sz w:val="28"/>
          <w:szCs w:val="28"/>
        </w:rPr>
      </w:pPr>
      <w:r w:rsidRPr="00C22FF8">
        <w:rPr>
          <w:b/>
          <w:bCs/>
          <w:sz w:val="28"/>
          <w:szCs w:val="28"/>
        </w:rPr>
        <w:t xml:space="preserve">Project Goal: </w:t>
      </w:r>
    </w:p>
    <w:p w14:paraId="2467F0F8" w14:textId="77777777" w:rsidR="00C22FF8" w:rsidRPr="00C22FF8" w:rsidRDefault="00C22FF8" w:rsidP="00C22FF8">
      <w:pPr>
        <w:spacing w:line="276" w:lineRule="auto"/>
        <w:rPr>
          <w:b/>
          <w:bCs/>
          <w:sz w:val="28"/>
          <w:szCs w:val="28"/>
        </w:rPr>
      </w:pPr>
    </w:p>
    <w:p w14:paraId="2C32A84A" w14:textId="62946731" w:rsidR="004C42C0" w:rsidRPr="00C22FF8" w:rsidRDefault="004C42C0" w:rsidP="00C22FF8">
      <w:pPr>
        <w:spacing w:line="276" w:lineRule="auto"/>
      </w:pPr>
      <w:r w:rsidRPr="00C22FF8">
        <w:t>This project focuses on creating an intelligent "tail" program for viewing live updates to log files and providing parsing tools. It allows a developer to view real-time updates to log files produced by debugging applications.</w:t>
      </w:r>
    </w:p>
    <w:p w14:paraId="7247B2E4" w14:textId="45CB0A0D" w:rsidR="004E1DB4" w:rsidRDefault="004E1DB4" w:rsidP="00C22FF8">
      <w:pPr>
        <w:spacing w:line="276" w:lineRule="auto"/>
      </w:pPr>
    </w:p>
    <w:p w14:paraId="194D7A7A" w14:textId="77777777" w:rsidR="00C22FF8" w:rsidRPr="00C22FF8" w:rsidRDefault="00C22FF8" w:rsidP="00C22FF8">
      <w:pPr>
        <w:spacing w:line="276" w:lineRule="auto"/>
      </w:pPr>
    </w:p>
    <w:p w14:paraId="4900FBDC" w14:textId="296C708E" w:rsidR="00C22FF8" w:rsidRPr="00311515" w:rsidRDefault="004C42C0" w:rsidP="00C22FF8">
      <w:pPr>
        <w:spacing w:line="276" w:lineRule="auto"/>
        <w:rPr>
          <w:b/>
          <w:bCs/>
          <w:sz w:val="36"/>
          <w:szCs w:val="36"/>
        </w:rPr>
      </w:pPr>
      <w:r w:rsidRPr="00311515">
        <w:rPr>
          <w:b/>
          <w:bCs/>
          <w:sz w:val="36"/>
          <w:szCs w:val="36"/>
        </w:rPr>
        <w:t xml:space="preserve">How the Program Works: </w:t>
      </w:r>
    </w:p>
    <w:p w14:paraId="4026B4A7" w14:textId="77777777" w:rsidR="00C22FF8" w:rsidRPr="00C22FF8" w:rsidRDefault="00C22FF8" w:rsidP="00C22FF8">
      <w:pPr>
        <w:spacing w:line="276" w:lineRule="auto"/>
        <w:rPr>
          <w:b/>
          <w:bCs/>
          <w:sz w:val="28"/>
          <w:szCs w:val="28"/>
        </w:rPr>
      </w:pPr>
    </w:p>
    <w:p w14:paraId="40C969B5" w14:textId="09E922CB" w:rsidR="00C22FF8" w:rsidRPr="00C22FF8" w:rsidRDefault="004C42C0" w:rsidP="00C22FF8">
      <w:pPr>
        <w:pStyle w:val="ListParagraph"/>
        <w:numPr>
          <w:ilvl w:val="0"/>
          <w:numId w:val="9"/>
        </w:numPr>
        <w:spacing w:line="276" w:lineRule="auto"/>
        <w:rPr>
          <w:sz w:val="26"/>
          <w:szCs w:val="26"/>
        </w:rPr>
      </w:pPr>
      <w:r w:rsidRPr="00C22FF8">
        <w:rPr>
          <w:b/>
          <w:bCs/>
          <w:i/>
          <w:iCs/>
          <w:sz w:val="26"/>
          <w:szCs w:val="26"/>
        </w:rPr>
        <w:t>File Selection:</w:t>
      </w:r>
      <w:r w:rsidRPr="00C22FF8">
        <w:rPr>
          <w:sz w:val="26"/>
          <w:szCs w:val="26"/>
        </w:rPr>
        <w:t xml:space="preserve"> </w:t>
      </w:r>
    </w:p>
    <w:p w14:paraId="6EFB88E6" w14:textId="0570945E" w:rsidR="004C42C0" w:rsidRPr="00C22FF8" w:rsidRDefault="00251FB8" w:rsidP="00C22FF8">
      <w:pPr>
        <w:spacing w:line="276" w:lineRule="auto"/>
      </w:pPr>
      <w:r>
        <w:t>T</w:t>
      </w:r>
      <w:r w:rsidR="004C42C0" w:rsidRPr="00C22FF8">
        <w:t>he application allows the user to select a text file by the browser file system</w:t>
      </w:r>
      <w:r>
        <w:t>.</w:t>
      </w:r>
    </w:p>
    <w:p w14:paraId="44B7B884" w14:textId="0E568089" w:rsidR="002A7BBA" w:rsidRDefault="004C42C0" w:rsidP="00C22FF8">
      <w:pPr>
        <w:spacing w:line="276" w:lineRule="auto"/>
      </w:pPr>
      <w:r w:rsidRPr="00C22FF8">
        <w:t xml:space="preserve">By running the program in </w:t>
      </w:r>
      <w:proofErr w:type="gramStart"/>
      <w:r w:rsidRPr="00C22FF8">
        <w:t>QT ,</w:t>
      </w:r>
      <w:proofErr w:type="gramEnd"/>
      <w:r w:rsidRPr="00C22FF8">
        <w:t xml:space="preserve"> the user will see a window popped out called '</w:t>
      </w:r>
      <w:proofErr w:type="spellStart"/>
      <w:r w:rsidRPr="00C22FF8">
        <w:t>MainWindow</w:t>
      </w:r>
      <w:proofErr w:type="spellEnd"/>
      <w:r w:rsidRPr="00C22FF8">
        <w:t xml:space="preserve">.' It has one main menu called 'File' and two submenus called 'open a text file 'select a directory. (See 1.1) The submenu 'open a text file' allows the user to select </w:t>
      </w:r>
      <w:proofErr w:type="gramStart"/>
      <w:r w:rsidRPr="00C22FF8">
        <w:t>text  file</w:t>
      </w:r>
      <w:r w:rsidR="00251FB8">
        <w:t>s</w:t>
      </w:r>
      <w:proofErr w:type="gramEnd"/>
      <w:r w:rsidR="00251FB8">
        <w:t xml:space="preserve"> (TXT</w:t>
      </w:r>
      <w:r w:rsidRPr="00C22FF8">
        <w:t xml:space="preserve">, XML, Html, JSON, and </w:t>
      </w:r>
      <w:proofErr w:type="spellStart"/>
      <w:r w:rsidRPr="00C22FF8">
        <w:t>Dat</w:t>
      </w:r>
      <w:proofErr w:type="spellEnd"/>
      <w:r w:rsidR="00251FB8">
        <w:t xml:space="preserve">) in </w:t>
      </w:r>
      <w:r w:rsidRPr="00C22FF8">
        <w:t xml:space="preserve"> any directories. After selection, the address and the selected files' names will be displayed in the </w:t>
      </w:r>
      <w:proofErr w:type="gramStart"/>
      <w:r w:rsidRPr="00C22FF8">
        <w:t>window(</w:t>
      </w:r>
      <w:proofErr w:type="gramEnd"/>
      <w:r w:rsidRPr="00C22FF8">
        <w:t>See 1.2)</w:t>
      </w:r>
      <w:r w:rsidR="00251FB8">
        <w:t xml:space="preserve">. </w:t>
      </w:r>
      <w:r w:rsidR="00013ECB" w:rsidRPr="00C22FF8">
        <w:t>The application will automatically load the most recently modified file and continuously check th</w:t>
      </w:r>
      <w:r w:rsidR="00013ECB">
        <w:t>at</w:t>
      </w:r>
      <w:r w:rsidR="00013ECB" w:rsidRPr="00C22FF8">
        <w:t xml:space="preserve"> </w:t>
      </w:r>
      <w:r w:rsidR="00013ECB">
        <w:t>text files</w:t>
      </w:r>
      <w:r w:rsidR="00013ECB" w:rsidRPr="00C22FF8">
        <w:t xml:space="preserve"> for </w:t>
      </w:r>
      <w:proofErr w:type="spellStart"/>
      <w:r w:rsidR="00013ECB" w:rsidRPr="00C22FF8">
        <w:t>a</w:t>
      </w:r>
      <w:proofErr w:type="spellEnd"/>
      <w:r w:rsidR="00013ECB">
        <w:t xml:space="preserve"> any update</w:t>
      </w:r>
      <w:r w:rsidR="00013ECB" w:rsidRPr="00C22FF8">
        <w:t>.</w:t>
      </w:r>
    </w:p>
    <w:p w14:paraId="136E9E5A" w14:textId="77777777" w:rsidR="00C22FF8" w:rsidRPr="00C22FF8" w:rsidRDefault="00C22FF8" w:rsidP="00C22FF8">
      <w:pPr>
        <w:spacing w:line="276" w:lineRule="auto"/>
      </w:pPr>
    </w:p>
    <w:p w14:paraId="7030376B" w14:textId="03E93740" w:rsidR="00013ECB" w:rsidRDefault="00AC7774" w:rsidP="00013ECB">
      <w:pPr>
        <w:spacing w:line="276" w:lineRule="auto"/>
        <w:ind w:left="-810" w:right="-720"/>
      </w:pPr>
      <w:r w:rsidRPr="00C22FF8">
        <w:rPr>
          <w:noProof/>
        </w:rPr>
        <w:drawing>
          <wp:inline distT="0" distB="0" distL="0" distR="0" wp14:anchorId="505A43F5" wp14:editId="6C7BBE4C">
            <wp:extent cx="1829596" cy="2082430"/>
            <wp:effectExtent l="0" t="0" r="0" b="63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2195" cy="2130916"/>
                    </a:xfrm>
                    <a:prstGeom prst="rect">
                      <a:avLst/>
                    </a:prstGeom>
                  </pic:spPr>
                </pic:pic>
              </a:graphicData>
            </a:graphic>
          </wp:inline>
        </w:drawing>
      </w:r>
      <w:r w:rsidR="002A7BBA" w:rsidRPr="00C22FF8">
        <w:t xml:space="preserve">   </w:t>
      </w:r>
      <w:r w:rsidR="004F64D1" w:rsidRPr="00C22FF8">
        <w:t xml:space="preserve"> </w:t>
      </w:r>
      <w:r w:rsidR="00D90CC9" w:rsidRPr="00C22FF8">
        <w:t xml:space="preserve"> </w:t>
      </w:r>
      <w:r w:rsidR="002A7BBA" w:rsidRPr="00C22FF8">
        <w:t xml:space="preserve"> </w:t>
      </w:r>
      <w:r w:rsidR="00013ECB">
        <w:rPr>
          <w:noProof/>
        </w:rPr>
        <w:drawing>
          <wp:inline distT="0" distB="0" distL="0" distR="0" wp14:anchorId="572AC164" wp14:editId="127E6F48">
            <wp:extent cx="3443175" cy="1927860"/>
            <wp:effectExtent l="0" t="0" r="508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1"/>
                    <a:srcRect l="35897" t="17550" r="8462" b="27065"/>
                    <a:stretch/>
                  </pic:blipFill>
                  <pic:spPr bwMode="auto">
                    <a:xfrm>
                      <a:off x="0" y="0"/>
                      <a:ext cx="3470792" cy="1943323"/>
                    </a:xfrm>
                    <a:prstGeom prst="rect">
                      <a:avLst/>
                    </a:prstGeom>
                    <a:ln>
                      <a:noFill/>
                    </a:ln>
                    <a:extLst>
                      <a:ext uri="{53640926-AAD7-44D8-BBD7-CCE9431645EC}">
                        <a14:shadowObscured xmlns:a14="http://schemas.microsoft.com/office/drawing/2010/main"/>
                      </a:ext>
                    </a:extLst>
                  </pic:spPr>
                </pic:pic>
              </a:graphicData>
            </a:graphic>
          </wp:inline>
        </w:drawing>
      </w:r>
    </w:p>
    <w:p w14:paraId="69F345D0" w14:textId="53EAFAF6" w:rsidR="00AC7774" w:rsidRPr="00C22FF8" w:rsidRDefault="002A7BBA" w:rsidP="00C22FF8">
      <w:pPr>
        <w:spacing w:line="276" w:lineRule="auto"/>
        <w:ind w:left="-810" w:right="-720"/>
      </w:pPr>
      <w:r w:rsidRPr="00C22FF8">
        <w:t xml:space="preserve"> </w:t>
      </w:r>
      <w:r w:rsidR="004F64D1" w:rsidRPr="00C22FF8">
        <w:t xml:space="preserve">      </w:t>
      </w:r>
    </w:p>
    <w:p w14:paraId="0AA9DA19" w14:textId="77777777" w:rsidR="00013ECB" w:rsidRDefault="002A7BBA" w:rsidP="00C22FF8">
      <w:pPr>
        <w:spacing w:line="276" w:lineRule="auto"/>
      </w:pPr>
      <w:r w:rsidRPr="00C22FF8">
        <w:tab/>
        <w:t>1.1</w:t>
      </w:r>
      <w:r w:rsidRPr="00C22FF8">
        <w:tab/>
      </w:r>
      <w:r w:rsidRPr="00C22FF8">
        <w:tab/>
      </w:r>
      <w:r w:rsidRPr="00C22FF8">
        <w:tab/>
      </w:r>
      <w:r w:rsidRPr="00C22FF8">
        <w:tab/>
      </w:r>
      <w:r w:rsidRPr="00C22FF8">
        <w:tab/>
        <w:t>1.2</w:t>
      </w:r>
      <w:r w:rsidR="004F64D1" w:rsidRPr="00C22FF8">
        <w:tab/>
      </w:r>
      <w:r w:rsidR="004F64D1" w:rsidRPr="00C22FF8">
        <w:tab/>
      </w:r>
      <w:r w:rsidR="004F64D1" w:rsidRPr="00C22FF8">
        <w:tab/>
      </w:r>
      <w:r w:rsidR="004F64D1" w:rsidRPr="00C22FF8">
        <w:tab/>
      </w:r>
      <w:r w:rsidR="004F64D1" w:rsidRPr="00C22FF8">
        <w:tab/>
      </w:r>
    </w:p>
    <w:p w14:paraId="4D9AA502" w14:textId="77777777" w:rsidR="00013ECB" w:rsidRDefault="00013ECB" w:rsidP="00C22FF8">
      <w:pPr>
        <w:spacing w:line="276" w:lineRule="auto"/>
      </w:pPr>
    </w:p>
    <w:p w14:paraId="11BAAC02" w14:textId="77777777" w:rsidR="00013ECB" w:rsidRDefault="00013ECB" w:rsidP="00C22FF8">
      <w:pPr>
        <w:spacing w:line="276" w:lineRule="auto"/>
      </w:pPr>
    </w:p>
    <w:p w14:paraId="6B9D1C9B" w14:textId="0F7C445E" w:rsidR="00013ECB" w:rsidRDefault="00013ECB" w:rsidP="00C22FF8">
      <w:pPr>
        <w:spacing w:line="276" w:lineRule="auto"/>
        <w:rPr>
          <w:noProof/>
        </w:rPr>
      </w:pPr>
      <w:r>
        <w:rPr>
          <w:noProof/>
        </w:rPr>
        <w:lastRenderedPageBreak/>
        <w:drawing>
          <wp:inline distT="0" distB="0" distL="0" distR="0" wp14:anchorId="2FBE6C8F" wp14:editId="1EE64377">
            <wp:extent cx="2448374" cy="2604135"/>
            <wp:effectExtent l="0" t="0" r="9525" b="571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a:stretch>
                      <a:fillRect/>
                    </a:stretch>
                  </pic:blipFill>
                  <pic:spPr>
                    <a:xfrm>
                      <a:off x="0" y="0"/>
                      <a:ext cx="2454418" cy="2610564"/>
                    </a:xfrm>
                    <a:prstGeom prst="rect">
                      <a:avLst/>
                    </a:prstGeom>
                  </pic:spPr>
                </pic:pic>
              </a:graphicData>
            </a:graphic>
          </wp:inline>
        </w:drawing>
      </w:r>
      <w:r w:rsidRPr="00013ECB">
        <w:rPr>
          <w:noProof/>
        </w:rPr>
        <w:t xml:space="preserve"> </w:t>
      </w:r>
    </w:p>
    <w:p w14:paraId="7F99E8CD" w14:textId="177FD162" w:rsidR="00013ECB" w:rsidRDefault="00013ECB" w:rsidP="00C22FF8">
      <w:pPr>
        <w:spacing w:line="276" w:lineRule="auto"/>
      </w:pPr>
      <w:r>
        <w:rPr>
          <w:noProof/>
        </w:rPr>
        <w:t xml:space="preserve">                          1.3                                                       </w:t>
      </w:r>
    </w:p>
    <w:p w14:paraId="1C592A98" w14:textId="77777777" w:rsidR="00C22FF8" w:rsidRPr="00C22FF8" w:rsidRDefault="00C22FF8" w:rsidP="00C22FF8">
      <w:pPr>
        <w:spacing w:line="276" w:lineRule="auto"/>
      </w:pPr>
    </w:p>
    <w:p w14:paraId="4C37E399" w14:textId="172331D6" w:rsidR="00C22FF8" w:rsidRPr="00C22FF8" w:rsidRDefault="004C42C0" w:rsidP="00C22FF8">
      <w:pPr>
        <w:pStyle w:val="ListParagraph"/>
        <w:numPr>
          <w:ilvl w:val="0"/>
          <w:numId w:val="9"/>
        </w:numPr>
        <w:spacing w:line="276" w:lineRule="auto"/>
        <w:rPr>
          <w:sz w:val="26"/>
          <w:szCs w:val="26"/>
        </w:rPr>
      </w:pPr>
      <w:r w:rsidRPr="00C22FF8">
        <w:rPr>
          <w:b/>
          <w:bCs/>
          <w:i/>
          <w:iCs/>
          <w:sz w:val="26"/>
          <w:szCs w:val="26"/>
        </w:rPr>
        <w:t>Auto-Load:</w:t>
      </w:r>
      <w:r w:rsidRPr="00C22FF8">
        <w:rPr>
          <w:sz w:val="26"/>
          <w:szCs w:val="26"/>
        </w:rPr>
        <w:t xml:space="preserve"> </w:t>
      </w:r>
    </w:p>
    <w:p w14:paraId="22AB56E6" w14:textId="4AA463BE" w:rsidR="004E1DB4" w:rsidRPr="00C22FF8" w:rsidRDefault="004C42C0" w:rsidP="00013ECB">
      <w:pPr>
        <w:spacing w:line="276" w:lineRule="auto"/>
      </w:pPr>
      <w:r w:rsidRPr="00C22FF8">
        <w:t xml:space="preserve">The other submenu, ‘select a directory,’ allows the user to select a directory containing text files instead of choosing a specific file. After the selection, the directory name and address will be listed in the </w:t>
      </w:r>
      <w:proofErr w:type="spellStart"/>
      <w:r w:rsidR="00251FB8">
        <w:t>listView</w:t>
      </w:r>
      <w:proofErr w:type="spellEnd"/>
      <w:r w:rsidR="00251FB8">
        <w:t xml:space="preserve"> of UI</w:t>
      </w:r>
      <w:proofErr w:type="gramStart"/>
      <w:r w:rsidRPr="00C22FF8">
        <w:t xml:space="preserve">. </w:t>
      </w:r>
      <w:r w:rsidR="00251FB8">
        <w:t xml:space="preserve"> </w:t>
      </w:r>
      <w:proofErr w:type="gramEnd"/>
      <w:r w:rsidR="00013ECB">
        <w:t>If we add any new file, t</w:t>
      </w:r>
      <w:r w:rsidRPr="00C22FF8">
        <w:t xml:space="preserve">he application will automatically load </w:t>
      </w:r>
      <w:r w:rsidR="00013ECB">
        <w:t>the new</w:t>
      </w:r>
      <w:r w:rsidRPr="00C22FF8">
        <w:t xml:space="preserve"> file and continuously check the directory for </w:t>
      </w:r>
      <w:r w:rsidR="00013ECB">
        <w:t>any new</w:t>
      </w:r>
      <w:r w:rsidRPr="00C22FF8">
        <w:t xml:space="preserve"> file</w:t>
      </w:r>
      <w:r w:rsidR="00013ECB">
        <w:t xml:space="preserve"> to open if we double click on the directory name in the </w:t>
      </w:r>
      <w:proofErr w:type="spellStart"/>
      <w:r w:rsidR="00013ECB">
        <w:t>listView</w:t>
      </w:r>
      <w:proofErr w:type="spellEnd"/>
      <w:r w:rsidR="00013ECB">
        <w:t>.</w:t>
      </w:r>
    </w:p>
    <w:p w14:paraId="0446D095" w14:textId="77777777" w:rsidR="00C22FF8" w:rsidRPr="00C22FF8" w:rsidRDefault="00C22FF8" w:rsidP="00C22FF8">
      <w:pPr>
        <w:spacing w:line="276" w:lineRule="auto"/>
      </w:pPr>
    </w:p>
    <w:p w14:paraId="277866D9" w14:textId="510E49AE" w:rsidR="00C22FF8" w:rsidRPr="00C22FF8" w:rsidRDefault="004C42C0" w:rsidP="00C22FF8">
      <w:pPr>
        <w:pStyle w:val="ListParagraph"/>
        <w:numPr>
          <w:ilvl w:val="0"/>
          <w:numId w:val="9"/>
        </w:numPr>
        <w:spacing w:line="276" w:lineRule="auto"/>
        <w:rPr>
          <w:sz w:val="26"/>
          <w:szCs w:val="26"/>
        </w:rPr>
      </w:pPr>
      <w:r w:rsidRPr="00C22FF8">
        <w:rPr>
          <w:b/>
          <w:bCs/>
          <w:i/>
          <w:iCs/>
          <w:sz w:val="26"/>
          <w:szCs w:val="26"/>
        </w:rPr>
        <w:t>Tailing:</w:t>
      </w:r>
      <w:r w:rsidRPr="00C22FF8">
        <w:rPr>
          <w:sz w:val="26"/>
          <w:szCs w:val="26"/>
        </w:rPr>
        <w:t xml:space="preserve"> </w:t>
      </w:r>
    </w:p>
    <w:p w14:paraId="3065D0F7" w14:textId="56517EDA" w:rsidR="004C42C0" w:rsidRPr="00C22FF8" w:rsidRDefault="004C42C0" w:rsidP="00C22FF8">
      <w:pPr>
        <w:spacing w:line="276" w:lineRule="auto"/>
      </w:pPr>
      <w:r w:rsidRPr="00C22FF8">
        <w:t xml:space="preserve">the application continuously polls the target file for update and display to the user. First, the user needs to double-click on the file </w:t>
      </w:r>
      <w:r w:rsidR="00013ECB">
        <w:t>name</w:t>
      </w:r>
      <w:r w:rsidRPr="00C22FF8">
        <w:t xml:space="preserve"> to open the file.</w:t>
      </w:r>
      <w:r w:rsidR="00013ECB">
        <w:t xml:space="preserve"> </w:t>
      </w:r>
      <w:r w:rsidR="00013ECB">
        <w:t>When t</w:t>
      </w:r>
      <w:r w:rsidR="00013ECB" w:rsidRPr="00C22FF8">
        <w:t xml:space="preserve">he user </w:t>
      </w:r>
      <w:r w:rsidR="00013ECB">
        <w:t xml:space="preserve">double click on the directory name in the </w:t>
      </w:r>
      <w:proofErr w:type="spellStart"/>
      <w:r w:rsidR="00013ECB">
        <w:t>listView</w:t>
      </w:r>
      <w:proofErr w:type="spellEnd"/>
      <w:r w:rsidR="00013ECB">
        <w:t xml:space="preserve">, </w:t>
      </w:r>
      <w:r w:rsidR="00013ECB">
        <w:t xml:space="preserve">all its </w:t>
      </w:r>
      <w:r w:rsidR="00013ECB">
        <w:t>file</w:t>
      </w:r>
      <w:r w:rsidR="00013ECB">
        <w:t>s</w:t>
      </w:r>
      <w:r w:rsidR="00013ECB">
        <w:t xml:space="preserve"> will be shown in</w:t>
      </w:r>
      <w:r w:rsidR="00013ECB">
        <w:t xml:space="preserve"> its</w:t>
      </w:r>
      <w:r w:rsidR="00013ECB">
        <w:t xml:space="preserve"> </w:t>
      </w:r>
      <w:r w:rsidR="00013ECB">
        <w:t>v</w:t>
      </w:r>
      <w:r w:rsidR="00013ECB">
        <w:t xml:space="preserve">iewer </w:t>
      </w:r>
      <w:proofErr w:type="gramStart"/>
      <w:r w:rsidR="00013ECB">
        <w:t>window(</w:t>
      </w:r>
      <w:proofErr w:type="gramEnd"/>
      <w:r w:rsidR="00013ECB">
        <w:t xml:space="preserve">See 1.4). </w:t>
      </w:r>
      <w:r w:rsidRPr="00C22FF8">
        <w:t>All files under the directory will be opened and ready to view. (See 1.4)</w:t>
      </w:r>
      <w:r w:rsidR="00013ECB">
        <w:t>.</w:t>
      </w:r>
      <w:r w:rsidRPr="00C22FF8">
        <w:t xml:space="preserve"> For text files, the application will open only the selected file itself. (See 1.5) Each file viewer window will have </w:t>
      </w:r>
      <w:r w:rsidR="00013ECB">
        <w:t xml:space="preserve">‘Find’, </w:t>
      </w:r>
      <w:r w:rsidRPr="00C22FF8">
        <w:t xml:space="preserve">'Exit' and 'Copy' buttons to </w:t>
      </w:r>
      <w:r w:rsidR="00013ECB">
        <w:t xml:space="preserve">search for a </w:t>
      </w:r>
      <w:proofErr w:type="gramStart"/>
      <w:r w:rsidR="00013ECB">
        <w:t>list ,</w:t>
      </w:r>
      <w:proofErr w:type="gramEnd"/>
      <w:r w:rsidR="00013ECB">
        <w:t xml:space="preserve"> </w:t>
      </w:r>
      <w:r w:rsidRPr="00C22FF8">
        <w:t xml:space="preserve">close the file viewer and pop out the selected file's content. </w:t>
      </w:r>
    </w:p>
    <w:p w14:paraId="677E7245" w14:textId="2E42AEA8" w:rsidR="004E1DB4" w:rsidRDefault="004C42C0" w:rsidP="00C22FF8">
      <w:pPr>
        <w:spacing w:line="276" w:lineRule="auto"/>
      </w:pPr>
      <w:r w:rsidRPr="00C22FF8">
        <w:t xml:space="preserve">When the user is editing the file outside the file viewer program (see 1.6), any changes in the original file will be updated and seen in the file viewer while the new file has been </w:t>
      </w:r>
      <w:r w:rsidR="00013ECB">
        <w:t>update</w:t>
      </w:r>
      <w:r w:rsidRPr="00C22FF8">
        <w:t xml:space="preserve">d. This real-time </w:t>
      </w:r>
      <w:r w:rsidR="00013ECB">
        <w:t xml:space="preserve">updating </w:t>
      </w:r>
      <w:r w:rsidRPr="00C22FF8">
        <w:t>functionality also applies to creating a new file under one directory or creating a new directory</w:t>
      </w:r>
      <w:r w:rsidR="004E1DB4" w:rsidRPr="00C22FF8">
        <w:t xml:space="preserve"> under an existing directory. </w:t>
      </w:r>
    </w:p>
    <w:p w14:paraId="7DB4BF9B" w14:textId="77777777" w:rsidR="00C22FF8" w:rsidRPr="00C22FF8" w:rsidRDefault="00C22FF8" w:rsidP="00C22FF8">
      <w:pPr>
        <w:spacing w:line="276" w:lineRule="auto"/>
      </w:pPr>
    </w:p>
    <w:p w14:paraId="72A4C95C" w14:textId="77777777" w:rsidR="004E1DB4" w:rsidRPr="00C22FF8" w:rsidRDefault="004E1DB4" w:rsidP="00C22FF8">
      <w:pPr>
        <w:spacing w:line="276" w:lineRule="auto"/>
      </w:pPr>
    </w:p>
    <w:p w14:paraId="489C90BC" w14:textId="44CE91EE" w:rsidR="00EB2071" w:rsidRPr="00C22FF8" w:rsidRDefault="00794631" w:rsidP="00C22FF8">
      <w:pPr>
        <w:spacing w:line="276" w:lineRule="auto"/>
        <w:ind w:right="-1170" w:hanging="1170"/>
      </w:pPr>
      <w:r w:rsidRPr="00C22FF8">
        <w:rPr>
          <w:noProof/>
        </w:rPr>
        <w:lastRenderedPageBreak/>
        <w:drawing>
          <wp:inline distT="0" distB="0" distL="0" distR="0" wp14:anchorId="0423AE71" wp14:editId="285CA284">
            <wp:extent cx="2029978" cy="2555907"/>
            <wp:effectExtent l="0" t="0" r="254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47792" cy="2578336"/>
                    </a:xfrm>
                    <a:prstGeom prst="rect">
                      <a:avLst/>
                    </a:prstGeom>
                  </pic:spPr>
                </pic:pic>
              </a:graphicData>
            </a:graphic>
          </wp:inline>
        </w:drawing>
      </w:r>
      <w:r w:rsidRPr="00C22FF8">
        <w:t xml:space="preserve">      </w:t>
      </w:r>
      <w:r w:rsidR="00FA7C4A" w:rsidRPr="00C22FF8">
        <w:t xml:space="preserve"> </w:t>
      </w:r>
      <w:r w:rsidRPr="00C22FF8">
        <w:rPr>
          <w:noProof/>
        </w:rPr>
        <w:drawing>
          <wp:inline distT="0" distB="0" distL="0" distR="0" wp14:anchorId="6A1B746F" wp14:editId="7609432B">
            <wp:extent cx="2355008" cy="1808776"/>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8672" cy="1873035"/>
                    </a:xfrm>
                    <a:prstGeom prst="rect">
                      <a:avLst/>
                    </a:prstGeom>
                  </pic:spPr>
                </pic:pic>
              </a:graphicData>
            </a:graphic>
          </wp:inline>
        </w:drawing>
      </w:r>
      <w:r w:rsidR="00FA7C4A" w:rsidRPr="00C22FF8">
        <w:t xml:space="preserve">      </w:t>
      </w:r>
      <w:r w:rsidR="00CC594A" w:rsidRPr="00C22FF8">
        <w:rPr>
          <w:noProof/>
        </w:rPr>
        <w:drawing>
          <wp:inline distT="0" distB="0" distL="0" distR="0" wp14:anchorId="06BFAE4E" wp14:editId="1DDFA421">
            <wp:extent cx="2349836" cy="195506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380022" cy="1980178"/>
                    </a:xfrm>
                    <a:prstGeom prst="rect">
                      <a:avLst/>
                    </a:prstGeom>
                  </pic:spPr>
                </pic:pic>
              </a:graphicData>
            </a:graphic>
          </wp:inline>
        </w:drawing>
      </w:r>
    </w:p>
    <w:p w14:paraId="29F7D9CD" w14:textId="1A279858" w:rsidR="00D90CC9" w:rsidRDefault="00FA7C4A" w:rsidP="00C22FF8">
      <w:pPr>
        <w:spacing w:line="276" w:lineRule="auto"/>
      </w:pPr>
      <w:r w:rsidRPr="00C22FF8">
        <w:t>1.4</w:t>
      </w:r>
      <w:r w:rsidRPr="00C22FF8">
        <w:tab/>
      </w:r>
      <w:r w:rsidRPr="00C22FF8">
        <w:tab/>
      </w:r>
      <w:r w:rsidRPr="00C22FF8">
        <w:tab/>
      </w:r>
      <w:r w:rsidRPr="00C22FF8">
        <w:tab/>
      </w:r>
      <w:r w:rsidRPr="00C22FF8">
        <w:tab/>
      </w:r>
      <w:r w:rsidRPr="00C22FF8">
        <w:tab/>
        <w:t>1.5</w:t>
      </w:r>
      <w:r w:rsidRPr="00C22FF8">
        <w:tab/>
      </w:r>
      <w:r w:rsidRPr="00C22FF8">
        <w:tab/>
      </w:r>
      <w:r w:rsidRPr="00C22FF8">
        <w:tab/>
      </w:r>
      <w:r w:rsidRPr="00C22FF8">
        <w:tab/>
      </w:r>
      <w:r w:rsidRPr="00C22FF8">
        <w:tab/>
      </w:r>
      <w:r w:rsidRPr="00C22FF8">
        <w:tab/>
        <w:t>1.6</w:t>
      </w:r>
      <w:r w:rsidR="00CC594A" w:rsidRPr="00C22FF8">
        <w:tab/>
      </w:r>
      <w:r w:rsidR="00CC594A" w:rsidRPr="00C22FF8">
        <w:tab/>
      </w:r>
    </w:p>
    <w:p w14:paraId="7C0C2555" w14:textId="77777777" w:rsidR="00C22FF8" w:rsidRPr="00C22FF8" w:rsidRDefault="00C22FF8" w:rsidP="00C22FF8">
      <w:pPr>
        <w:spacing w:line="276" w:lineRule="auto"/>
      </w:pPr>
    </w:p>
    <w:p w14:paraId="6A5466A7" w14:textId="42F313F9" w:rsidR="00C22FF8" w:rsidRDefault="004E1DB4" w:rsidP="00C22FF8">
      <w:pPr>
        <w:pStyle w:val="ListParagraph"/>
        <w:numPr>
          <w:ilvl w:val="0"/>
          <w:numId w:val="9"/>
        </w:numPr>
        <w:spacing w:line="276" w:lineRule="auto"/>
      </w:pPr>
      <w:r w:rsidRPr="00C22FF8">
        <w:rPr>
          <w:b/>
          <w:bCs/>
          <w:i/>
          <w:iCs/>
        </w:rPr>
        <w:t>Regular Expressions:</w:t>
      </w:r>
      <w:r w:rsidRPr="00C22FF8">
        <w:t xml:space="preserve"> </w:t>
      </w:r>
    </w:p>
    <w:p w14:paraId="35E1CACB" w14:textId="0EBD6B52" w:rsidR="004E1DB4" w:rsidRDefault="004E1DB4" w:rsidP="00C22FF8">
      <w:pPr>
        <w:spacing w:line="276" w:lineRule="auto"/>
      </w:pPr>
      <w:r w:rsidRPr="00C22FF8">
        <w:t>The application has three .</w:t>
      </w:r>
      <w:proofErr w:type="spellStart"/>
      <w:r w:rsidRPr="00C22FF8">
        <w:t>ui</w:t>
      </w:r>
      <w:proofErr w:type="spellEnd"/>
      <w:r w:rsidRPr="00C22FF8">
        <w:t xml:space="preserve"> files under folder ‘Forms’ (See 1.7). The ‘</w:t>
      </w:r>
      <w:proofErr w:type="spellStart"/>
      <w:r w:rsidRPr="00C22FF8">
        <w:t>mainWindow.ui</w:t>
      </w:r>
      <w:proofErr w:type="spellEnd"/>
      <w:r w:rsidRPr="00C22FF8">
        <w:t>’ generates the main window of the application. It has the buttons such as menu and submenu, and it also lists the name and address of the file after the user selects. The ‘</w:t>
      </w:r>
      <w:proofErr w:type="spellStart"/>
      <w:r w:rsidRPr="00C22FF8">
        <w:t>logviwerform.ui</w:t>
      </w:r>
      <w:proofErr w:type="spellEnd"/>
      <w:r w:rsidRPr="00C22FF8">
        <w:t xml:space="preserve">’ generates a pop-out viewer window after the user double clicks the file chosen. It has </w:t>
      </w:r>
      <w:r w:rsidR="00311515">
        <w:t>3</w:t>
      </w:r>
      <w:r w:rsidR="00013ECB">
        <w:t xml:space="preserve"> </w:t>
      </w:r>
      <w:r w:rsidRPr="00C22FF8">
        <w:t>function buttons for users to click:</w:t>
      </w:r>
      <w:r w:rsidR="00311515">
        <w:t xml:space="preserve"> ‘find</w:t>
      </w:r>
      <w:proofErr w:type="gramStart"/>
      <w:r w:rsidR="00311515">
        <w:t xml:space="preserve">’, </w:t>
      </w:r>
      <w:r w:rsidRPr="00C22FF8">
        <w:t xml:space="preserve"> ‘</w:t>
      </w:r>
      <w:proofErr w:type="gramEnd"/>
      <w:r w:rsidRPr="00C22FF8">
        <w:t xml:space="preserve">exit’ and ‘copy,’ and it </w:t>
      </w:r>
      <w:r w:rsidR="003E6441">
        <w:t>has</w:t>
      </w:r>
      <w:r w:rsidRPr="00C22FF8">
        <w:t xml:space="preserve"> a </w:t>
      </w:r>
      <w:r w:rsidR="00311515">
        <w:t xml:space="preserve">text browser to show content of </w:t>
      </w:r>
      <w:r w:rsidRPr="00C22FF8">
        <w:t xml:space="preserve">the text </w:t>
      </w:r>
      <w:r w:rsidR="00013ECB">
        <w:t xml:space="preserve">file </w:t>
      </w:r>
      <w:r w:rsidRPr="00C22FF8">
        <w:t xml:space="preserve">and the </w:t>
      </w:r>
      <w:r w:rsidR="00311515">
        <w:t>text line to insert list of search separated by ‘,’</w:t>
      </w:r>
      <w:r w:rsidRPr="00C22FF8">
        <w:t xml:space="preserve">. The </w:t>
      </w:r>
      <w:r w:rsidR="00311515">
        <w:t xml:space="preserve">find </w:t>
      </w:r>
      <w:r w:rsidRPr="00C22FF8">
        <w:t xml:space="preserve">function helps the user </w:t>
      </w:r>
      <w:r w:rsidR="00311515">
        <w:t>to find/</w:t>
      </w:r>
      <w:r w:rsidRPr="00C22FF8">
        <w:t xml:space="preserve">highlight important messages by typing </w:t>
      </w:r>
      <w:r w:rsidR="00311515">
        <w:t xml:space="preserve">list of </w:t>
      </w:r>
      <w:r w:rsidRPr="00C22FF8">
        <w:t>the word</w:t>
      </w:r>
      <w:r w:rsidR="00311515">
        <w:t>s</w:t>
      </w:r>
      <w:r w:rsidRPr="00C22FF8">
        <w:t xml:space="preserve"> in the search line and clicking find. (See 1.8)</w:t>
      </w:r>
    </w:p>
    <w:p w14:paraId="5C1DC23B" w14:textId="77777777" w:rsidR="00C22FF8" w:rsidRPr="00C22FF8" w:rsidRDefault="00C22FF8" w:rsidP="00C22FF8">
      <w:pPr>
        <w:spacing w:line="276" w:lineRule="auto"/>
      </w:pPr>
    </w:p>
    <w:p w14:paraId="6D2AAD8D" w14:textId="7DD6D622" w:rsidR="00770424" w:rsidRPr="00C22FF8" w:rsidRDefault="00591662" w:rsidP="00C22FF8">
      <w:pPr>
        <w:spacing w:line="276" w:lineRule="auto"/>
        <w:rPr>
          <w:b/>
          <w:bCs/>
        </w:rPr>
      </w:pPr>
      <w:r w:rsidRPr="00C22FF8">
        <w:rPr>
          <w:noProof/>
        </w:rPr>
        <w:lastRenderedPageBreak/>
        <w:drawing>
          <wp:inline distT="0" distB="0" distL="0" distR="0" wp14:anchorId="50FFE21C" wp14:editId="039220FF">
            <wp:extent cx="1792367" cy="3310528"/>
            <wp:effectExtent l="0" t="0" r="0" b="444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928" cy="3331881"/>
                    </a:xfrm>
                    <a:prstGeom prst="rect">
                      <a:avLst/>
                    </a:prstGeom>
                  </pic:spPr>
                </pic:pic>
              </a:graphicData>
            </a:graphic>
          </wp:inline>
        </w:drawing>
      </w:r>
      <w:r w:rsidRPr="00C22FF8">
        <w:rPr>
          <w:b/>
          <w:bCs/>
        </w:rPr>
        <w:t xml:space="preserve">               </w:t>
      </w:r>
      <w:r w:rsidR="00CF3C3A" w:rsidRPr="00C22FF8">
        <w:rPr>
          <w:noProof/>
        </w:rPr>
        <w:drawing>
          <wp:inline distT="0" distB="0" distL="0" distR="0" wp14:anchorId="305817C6" wp14:editId="577E8F8B">
            <wp:extent cx="2140109" cy="3315586"/>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6525" cy="3356511"/>
                    </a:xfrm>
                    <a:prstGeom prst="rect">
                      <a:avLst/>
                    </a:prstGeom>
                  </pic:spPr>
                </pic:pic>
              </a:graphicData>
            </a:graphic>
          </wp:inline>
        </w:drawing>
      </w:r>
      <w:r w:rsidR="00CF3C3A" w:rsidRPr="00C22FF8">
        <w:rPr>
          <w:b/>
          <w:bCs/>
        </w:rPr>
        <w:t xml:space="preserve"> </w:t>
      </w:r>
    </w:p>
    <w:p w14:paraId="6EE2F082" w14:textId="2D2FA5AE" w:rsidR="00CF3C3A" w:rsidRPr="00C22FF8" w:rsidRDefault="00591662" w:rsidP="00C22FF8">
      <w:pPr>
        <w:spacing w:line="276" w:lineRule="auto"/>
        <w:ind w:firstLine="720"/>
      </w:pPr>
      <w:r w:rsidRPr="00C22FF8">
        <w:t>1.7</w:t>
      </w:r>
      <w:r w:rsidRPr="00C22FF8">
        <w:tab/>
      </w:r>
      <w:r w:rsidRPr="00C22FF8">
        <w:rPr>
          <w:b/>
          <w:bCs/>
        </w:rPr>
        <w:tab/>
      </w:r>
      <w:r w:rsidRPr="00C22FF8">
        <w:rPr>
          <w:b/>
          <w:bCs/>
        </w:rPr>
        <w:tab/>
      </w:r>
      <w:r w:rsidRPr="00C22FF8">
        <w:rPr>
          <w:b/>
          <w:bCs/>
        </w:rPr>
        <w:tab/>
      </w:r>
      <w:r w:rsidRPr="00C22FF8">
        <w:rPr>
          <w:b/>
          <w:bCs/>
        </w:rPr>
        <w:tab/>
      </w:r>
      <w:r w:rsidR="00CF3C3A" w:rsidRPr="00C22FF8">
        <w:t>1.8 Regular Expressions</w:t>
      </w:r>
    </w:p>
    <w:p w14:paraId="046E56C7" w14:textId="79012503" w:rsidR="00FB7996" w:rsidRDefault="00FB7996" w:rsidP="00C22FF8">
      <w:pPr>
        <w:spacing w:line="276" w:lineRule="auto"/>
      </w:pPr>
    </w:p>
    <w:p w14:paraId="3BF5DD1A" w14:textId="77777777" w:rsidR="00C22FF8" w:rsidRPr="00C22FF8" w:rsidRDefault="00C22FF8" w:rsidP="00C22FF8">
      <w:pPr>
        <w:spacing w:line="276" w:lineRule="auto"/>
      </w:pPr>
    </w:p>
    <w:p w14:paraId="3499654F" w14:textId="7BD0558C" w:rsidR="00C22FF8" w:rsidRPr="00C22FF8" w:rsidRDefault="004E1DB4" w:rsidP="00C22FF8">
      <w:pPr>
        <w:pStyle w:val="ListParagraph"/>
        <w:numPr>
          <w:ilvl w:val="0"/>
          <w:numId w:val="9"/>
        </w:numPr>
        <w:spacing w:line="276" w:lineRule="auto"/>
        <w:rPr>
          <w:sz w:val="26"/>
          <w:szCs w:val="26"/>
        </w:rPr>
      </w:pPr>
      <w:r w:rsidRPr="00C22FF8">
        <w:rPr>
          <w:b/>
          <w:bCs/>
          <w:i/>
          <w:iCs/>
          <w:sz w:val="26"/>
          <w:szCs w:val="26"/>
        </w:rPr>
        <w:t>Capture:</w:t>
      </w:r>
      <w:r w:rsidRPr="00C22FF8">
        <w:rPr>
          <w:sz w:val="26"/>
          <w:szCs w:val="26"/>
        </w:rPr>
        <w:t xml:space="preserve"> </w:t>
      </w:r>
    </w:p>
    <w:p w14:paraId="69390C6F" w14:textId="7CB1305D" w:rsidR="004E1DB4" w:rsidRPr="00C22FF8" w:rsidRDefault="004E1DB4" w:rsidP="00C22FF8">
      <w:pPr>
        <w:spacing w:line="276" w:lineRule="auto"/>
      </w:pPr>
      <w:r w:rsidRPr="00C22FF8">
        <w:t>The application also allows the user to capture some text and pop out into another window called ‘Popup’ at the click of the ‘Copy’ button. The ‘</w:t>
      </w:r>
      <w:proofErr w:type="spellStart"/>
      <w:r w:rsidRPr="00C22FF8">
        <w:t>PopupWindow.ui</w:t>
      </w:r>
      <w:proofErr w:type="spellEnd"/>
      <w:r w:rsidRPr="00C22FF8">
        <w:t xml:space="preserve">’ generates the below pop-out window (See 1.9) by selecting the text wanted and clicking copy, and the Popup window will show the text chosen by the user. </w:t>
      </w:r>
    </w:p>
    <w:p w14:paraId="72412392" w14:textId="77777777" w:rsidR="008560A5" w:rsidRPr="00C22FF8" w:rsidRDefault="008560A5" w:rsidP="00C22FF8">
      <w:pPr>
        <w:spacing w:line="276" w:lineRule="auto"/>
      </w:pPr>
    </w:p>
    <w:p w14:paraId="0DD0890E" w14:textId="23123559" w:rsidR="00216224" w:rsidRPr="00C22FF8" w:rsidRDefault="00216224" w:rsidP="00C22FF8">
      <w:pPr>
        <w:spacing w:line="276" w:lineRule="auto"/>
        <w:rPr>
          <w:b/>
          <w:bCs/>
        </w:rPr>
      </w:pPr>
      <w:r w:rsidRPr="00C22FF8">
        <w:rPr>
          <w:b/>
          <w:bCs/>
        </w:rPr>
        <w:t>Button ‘Copy’:</w:t>
      </w:r>
    </w:p>
    <w:p w14:paraId="6E9A217A" w14:textId="47FE9CBD" w:rsidR="0080380F" w:rsidRPr="00C22FF8" w:rsidRDefault="0080380F" w:rsidP="00C22FF8">
      <w:pPr>
        <w:spacing w:line="276" w:lineRule="auto"/>
      </w:pPr>
      <w:r w:rsidRPr="00C22FF8">
        <w:t xml:space="preserve">When we click on the copy button in the log viewer, a popup menu containing the selected text </w:t>
      </w:r>
      <w:r w:rsidR="00FB7996" w:rsidRPr="00C22FF8">
        <w:t xml:space="preserve">that the user copied </w:t>
      </w:r>
      <w:r w:rsidRPr="00C22FF8">
        <w:t xml:space="preserve">should be open. We created a slot on-click function on the copy button for this functionality. </w:t>
      </w:r>
      <w:r w:rsidR="00FB7996" w:rsidRPr="00C22FF8">
        <w:t xml:space="preserve">First, we call the function copy to copy the text's content in the clipboard. </w:t>
      </w:r>
      <w:r w:rsidRPr="00C22FF8">
        <w:t xml:space="preserve">We </w:t>
      </w:r>
      <w:r w:rsidR="00FB7996" w:rsidRPr="00C22FF8">
        <w:t>then</w:t>
      </w:r>
      <w:r w:rsidRPr="00C22FF8">
        <w:t xml:space="preserve"> created an object of the class clipboard to paste what we have in the clipboard, then create an object of the </w:t>
      </w:r>
      <w:proofErr w:type="spellStart"/>
      <w:r w:rsidR="00FB7996" w:rsidRPr="00C22FF8">
        <w:t>popUpWindow</w:t>
      </w:r>
      <w:proofErr w:type="spellEnd"/>
      <w:r w:rsidR="00FB7996" w:rsidRPr="00C22FF8">
        <w:t xml:space="preserve"> </w:t>
      </w:r>
      <w:r w:rsidRPr="00C22FF8">
        <w:t xml:space="preserve">from that text and add that </w:t>
      </w:r>
      <w:proofErr w:type="spellStart"/>
      <w:r w:rsidR="00FB7996" w:rsidRPr="00C22FF8">
        <w:t>popUpWindow</w:t>
      </w:r>
      <w:proofErr w:type="spellEnd"/>
      <w:r w:rsidR="00FB7996" w:rsidRPr="00C22FF8">
        <w:t xml:space="preserve"> </w:t>
      </w:r>
      <w:r w:rsidRPr="00C22FF8">
        <w:t xml:space="preserve">to the list of </w:t>
      </w:r>
      <w:proofErr w:type="spellStart"/>
      <w:r w:rsidRPr="00C22FF8">
        <w:t>popUpWindow</w:t>
      </w:r>
      <w:proofErr w:type="spellEnd"/>
      <w:r w:rsidRPr="00C22FF8">
        <w:t xml:space="preserve">(popups) and show this popup in UI. To enable the function of opening several popups, we made a list of popups to push back new popups. To create these </w:t>
      </w:r>
      <w:proofErr w:type="spellStart"/>
      <w:r w:rsidRPr="00C22FF8">
        <w:t>PopupWindows</w:t>
      </w:r>
      <w:proofErr w:type="spellEnd"/>
      <w:r w:rsidRPr="00C22FF8">
        <w:t>, we initialized its text and its viewer to show it in the UI in its constructor.</w:t>
      </w:r>
      <w:r w:rsidR="00FB7996" w:rsidRPr="00C22FF8">
        <w:t xml:space="preserve"> (See 2.0)</w:t>
      </w:r>
    </w:p>
    <w:p w14:paraId="0DCFCC84" w14:textId="77777777" w:rsidR="008560A5" w:rsidRPr="00C22FF8" w:rsidRDefault="008560A5" w:rsidP="00C22FF8">
      <w:pPr>
        <w:spacing w:line="276" w:lineRule="auto"/>
      </w:pPr>
    </w:p>
    <w:p w14:paraId="25A73075" w14:textId="16AE5E9F" w:rsidR="00FB7996" w:rsidRPr="00FB7996" w:rsidRDefault="00216224" w:rsidP="00C22FF8">
      <w:pPr>
        <w:spacing w:line="276" w:lineRule="auto"/>
        <w:rPr>
          <w:b/>
          <w:bCs/>
          <w:color w:val="0E101A"/>
        </w:rPr>
      </w:pPr>
      <w:r w:rsidRPr="00C22FF8">
        <w:rPr>
          <w:b/>
          <w:bCs/>
          <w:color w:val="0E101A"/>
        </w:rPr>
        <w:t>Button ‘</w:t>
      </w:r>
      <w:r w:rsidR="00FB7996" w:rsidRPr="00FB7996">
        <w:rPr>
          <w:b/>
          <w:bCs/>
          <w:color w:val="0E101A"/>
        </w:rPr>
        <w:t>Clos</w:t>
      </w:r>
      <w:r w:rsidRPr="00C22FF8">
        <w:rPr>
          <w:b/>
          <w:bCs/>
          <w:color w:val="0E101A"/>
        </w:rPr>
        <w:t>e’:</w:t>
      </w:r>
    </w:p>
    <w:p w14:paraId="19FAB606" w14:textId="77777777" w:rsidR="00FB7996" w:rsidRPr="00FB7996" w:rsidRDefault="00FB7996" w:rsidP="00C22FF8">
      <w:pPr>
        <w:numPr>
          <w:ilvl w:val="0"/>
          <w:numId w:val="4"/>
        </w:numPr>
        <w:spacing w:line="276" w:lineRule="auto"/>
        <w:rPr>
          <w:color w:val="0E101A"/>
        </w:rPr>
      </w:pPr>
      <w:r w:rsidRPr="00FB7996">
        <w:rPr>
          <w:color w:val="0E101A"/>
        </w:rPr>
        <w:t xml:space="preserve">When we click on the close button of popup windows, </w:t>
      </w:r>
      <w:proofErr w:type="spellStart"/>
      <w:r w:rsidRPr="00FB7996">
        <w:rPr>
          <w:color w:val="0E101A"/>
        </w:rPr>
        <w:t>closeEvent</w:t>
      </w:r>
      <w:proofErr w:type="spellEnd"/>
      <w:r w:rsidRPr="00FB7996">
        <w:rPr>
          <w:color w:val="0E101A"/>
        </w:rPr>
        <w:t xml:space="preserve"> will be triggered automatically.</w:t>
      </w:r>
    </w:p>
    <w:p w14:paraId="4225BC87" w14:textId="77777777" w:rsidR="00FB7996" w:rsidRPr="00FB7996" w:rsidRDefault="00FB7996" w:rsidP="00C22FF8">
      <w:pPr>
        <w:numPr>
          <w:ilvl w:val="0"/>
          <w:numId w:val="4"/>
        </w:numPr>
        <w:spacing w:line="276" w:lineRule="auto"/>
        <w:rPr>
          <w:color w:val="0E101A"/>
        </w:rPr>
      </w:pPr>
      <w:r w:rsidRPr="00FB7996">
        <w:rPr>
          <w:color w:val="0E101A"/>
        </w:rPr>
        <w:t>Popups should be closed.</w:t>
      </w:r>
    </w:p>
    <w:p w14:paraId="3CBE514C" w14:textId="6A06F9FE" w:rsidR="00FB7996" w:rsidRPr="00FB7996" w:rsidRDefault="00FB7996" w:rsidP="00C22FF8">
      <w:pPr>
        <w:numPr>
          <w:ilvl w:val="0"/>
          <w:numId w:val="4"/>
        </w:numPr>
        <w:spacing w:line="276" w:lineRule="auto"/>
        <w:rPr>
          <w:color w:val="0E101A"/>
        </w:rPr>
      </w:pPr>
      <w:r w:rsidRPr="00FB7996">
        <w:rPr>
          <w:color w:val="0E101A"/>
        </w:rPr>
        <w:lastRenderedPageBreak/>
        <w:t>We call viewer-&gt;</w:t>
      </w:r>
      <w:proofErr w:type="spellStart"/>
      <w:r w:rsidRPr="00FB7996">
        <w:rPr>
          <w:color w:val="0E101A"/>
        </w:rPr>
        <w:t>dropWindow</w:t>
      </w:r>
      <w:proofErr w:type="spellEnd"/>
      <w:r w:rsidRPr="00FB7996">
        <w:rPr>
          <w:color w:val="0E101A"/>
        </w:rPr>
        <w:t xml:space="preserve">(this) in </w:t>
      </w:r>
      <w:proofErr w:type="spellStart"/>
      <w:r w:rsidRPr="00FB7996">
        <w:rPr>
          <w:color w:val="0E101A"/>
        </w:rPr>
        <w:t>close_event</w:t>
      </w:r>
      <w:proofErr w:type="spellEnd"/>
      <w:r w:rsidRPr="00FB7996">
        <w:rPr>
          <w:color w:val="0E101A"/>
        </w:rPr>
        <w:t xml:space="preserve"> that delete those popups from the popups list and delete it from memory.</w:t>
      </w:r>
      <w:r w:rsidR="00216224" w:rsidRPr="00C22FF8">
        <w:rPr>
          <w:color w:val="0E101A"/>
        </w:rPr>
        <w:t xml:space="preserve"> </w:t>
      </w:r>
    </w:p>
    <w:p w14:paraId="6C41AAAC" w14:textId="222B1DB9" w:rsidR="00FB7996" w:rsidRPr="00FB7996" w:rsidRDefault="00216224" w:rsidP="00C22FF8">
      <w:pPr>
        <w:spacing w:line="276" w:lineRule="auto"/>
        <w:rPr>
          <w:color w:val="0E101A"/>
        </w:rPr>
      </w:pPr>
      <w:proofErr w:type="spellStart"/>
      <w:proofErr w:type="gramStart"/>
      <w:r w:rsidRPr="00C22FF8">
        <w:rPr>
          <w:color w:val="0E101A"/>
        </w:rPr>
        <w:t>dropWindow</w:t>
      </w:r>
      <w:proofErr w:type="spellEnd"/>
      <w:r w:rsidR="00FB7996" w:rsidRPr="00FB7996">
        <w:rPr>
          <w:color w:val="0E101A"/>
        </w:rPr>
        <w:t>(</w:t>
      </w:r>
      <w:proofErr w:type="gramEnd"/>
      <w:r w:rsidR="00FB7996" w:rsidRPr="00FB7996">
        <w:rPr>
          <w:color w:val="0E101A"/>
        </w:rPr>
        <w:t xml:space="preserve">) is defined as one of the virtual functions in the </w:t>
      </w:r>
      <w:proofErr w:type="spellStart"/>
      <w:r w:rsidR="00FB7996" w:rsidRPr="00FB7996">
        <w:rPr>
          <w:color w:val="0E101A"/>
        </w:rPr>
        <w:t>logViewrForm</w:t>
      </w:r>
      <w:proofErr w:type="spellEnd"/>
      <w:r w:rsidR="00FB7996" w:rsidRPr="00FB7996">
        <w:rPr>
          <w:color w:val="0E101A"/>
        </w:rPr>
        <w:t xml:space="preserve"> class. Actually, in </w:t>
      </w:r>
      <w:proofErr w:type="spellStart"/>
      <w:proofErr w:type="gramStart"/>
      <w:r w:rsidR="00FB7996" w:rsidRPr="00FB7996">
        <w:rPr>
          <w:color w:val="0E101A"/>
        </w:rPr>
        <w:t>PopupWindow</w:t>
      </w:r>
      <w:proofErr w:type="spellEnd"/>
      <w:r w:rsidR="00FB7996" w:rsidRPr="00FB7996">
        <w:rPr>
          <w:color w:val="0E101A"/>
        </w:rPr>
        <w:t>::</w:t>
      </w:r>
      <w:proofErr w:type="spellStart"/>
      <w:proofErr w:type="gramEnd"/>
      <w:r w:rsidR="00FB7996" w:rsidRPr="00FB7996">
        <w:rPr>
          <w:color w:val="0E101A"/>
        </w:rPr>
        <w:t>closeEvent</w:t>
      </w:r>
      <w:proofErr w:type="spellEnd"/>
      <w:r w:rsidR="00FB7996" w:rsidRPr="00FB7996">
        <w:rPr>
          <w:color w:val="0E101A"/>
        </w:rPr>
        <w:t>(</w:t>
      </w:r>
      <w:proofErr w:type="spellStart"/>
      <w:r w:rsidR="00FB7996" w:rsidRPr="00FB7996">
        <w:rPr>
          <w:color w:val="0E101A"/>
        </w:rPr>
        <w:t>QCloseEvent</w:t>
      </w:r>
      <w:proofErr w:type="spellEnd"/>
      <w:r w:rsidR="00FB7996" w:rsidRPr="00FB7996">
        <w:rPr>
          <w:color w:val="0E101A"/>
        </w:rPr>
        <w:t xml:space="preserve"> *event), we override </w:t>
      </w:r>
      <w:proofErr w:type="spellStart"/>
      <w:r w:rsidR="00FB7996" w:rsidRPr="00FB7996">
        <w:rPr>
          <w:color w:val="0E101A"/>
        </w:rPr>
        <w:t>closeEvent</w:t>
      </w:r>
      <w:proofErr w:type="spellEnd"/>
      <w:r w:rsidR="00FB7996" w:rsidRPr="00FB7996">
        <w:rPr>
          <w:color w:val="0E101A"/>
        </w:rPr>
        <w:t xml:space="preserve">() function of the window class because we want to delete that popup windows from the list of popups in class </w:t>
      </w:r>
      <w:proofErr w:type="spellStart"/>
      <w:r w:rsidR="00FB7996" w:rsidRPr="00FB7996">
        <w:rPr>
          <w:color w:val="0E101A"/>
        </w:rPr>
        <w:t>logViewrForm</w:t>
      </w:r>
      <w:proofErr w:type="spellEnd"/>
      <w:r w:rsidR="00FB7996" w:rsidRPr="00FB7996">
        <w:rPr>
          <w:color w:val="0E101A"/>
        </w:rPr>
        <w:t xml:space="preserve"> and delete it from memory. </w:t>
      </w:r>
      <w:r w:rsidRPr="00C22FF8">
        <w:rPr>
          <w:color w:val="0E101A"/>
        </w:rPr>
        <w:t>(See 2.1)</w:t>
      </w:r>
    </w:p>
    <w:p w14:paraId="4A472019" w14:textId="77777777" w:rsidR="00FB7996" w:rsidRPr="00C22FF8" w:rsidRDefault="00FB7996" w:rsidP="00C22FF8">
      <w:pPr>
        <w:spacing w:line="276" w:lineRule="auto"/>
        <w:rPr>
          <w:rFonts w:eastAsia="Microsoft YaHei"/>
        </w:rPr>
      </w:pPr>
    </w:p>
    <w:p w14:paraId="34DF4968" w14:textId="0301FFBD" w:rsidR="007E6A34" w:rsidRPr="00C22FF8" w:rsidRDefault="007E6A34" w:rsidP="00C22FF8">
      <w:pPr>
        <w:spacing w:line="276" w:lineRule="auto"/>
      </w:pPr>
    </w:p>
    <w:p w14:paraId="21FFDCE6" w14:textId="4D255D2E" w:rsidR="00CF3C3A" w:rsidRPr="00C22FF8" w:rsidRDefault="00591662" w:rsidP="00C22FF8">
      <w:pPr>
        <w:spacing w:line="276" w:lineRule="auto"/>
        <w:ind w:right="-1440" w:hanging="810"/>
      </w:pPr>
      <w:r w:rsidRPr="00C22FF8">
        <w:rPr>
          <w:noProof/>
        </w:rPr>
        <w:drawing>
          <wp:inline distT="0" distB="0" distL="0" distR="0" wp14:anchorId="53B7CA9F" wp14:editId="1F2E252F">
            <wp:extent cx="2078737" cy="3284403"/>
            <wp:effectExtent l="0" t="0" r="4445"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1510" cy="3351984"/>
                    </a:xfrm>
                    <a:prstGeom prst="rect">
                      <a:avLst/>
                    </a:prstGeom>
                  </pic:spPr>
                </pic:pic>
              </a:graphicData>
            </a:graphic>
          </wp:inline>
        </w:drawing>
      </w:r>
      <w:r w:rsidR="00FB7996" w:rsidRPr="00C22FF8">
        <w:t xml:space="preserve">           </w:t>
      </w:r>
      <w:r w:rsidR="00FB7996" w:rsidRPr="00C22FF8">
        <w:rPr>
          <w:noProof/>
        </w:rPr>
        <w:drawing>
          <wp:inline distT="0" distB="0" distL="0" distR="0" wp14:anchorId="47DF1798" wp14:editId="1A27B163">
            <wp:extent cx="3885672" cy="1938528"/>
            <wp:effectExtent l="0" t="0" r="635"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85672" cy="1938528"/>
                    </a:xfrm>
                    <a:prstGeom prst="rect">
                      <a:avLst/>
                    </a:prstGeom>
                  </pic:spPr>
                </pic:pic>
              </a:graphicData>
            </a:graphic>
          </wp:inline>
        </w:drawing>
      </w:r>
    </w:p>
    <w:p w14:paraId="07308232" w14:textId="0468853B" w:rsidR="00591662" w:rsidRPr="00C22FF8" w:rsidRDefault="00FB7996" w:rsidP="00C22FF8">
      <w:pPr>
        <w:spacing w:line="276" w:lineRule="auto"/>
        <w:ind w:left="720" w:firstLine="720"/>
      </w:pPr>
      <w:r w:rsidRPr="00C22FF8">
        <w:t>1.9</w:t>
      </w:r>
      <w:r w:rsidRPr="00C22FF8">
        <w:tab/>
      </w:r>
      <w:r w:rsidRPr="00C22FF8">
        <w:tab/>
      </w:r>
      <w:r w:rsidRPr="00C22FF8">
        <w:tab/>
      </w:r>
      <w:r w:rsidRPr="00C22FF8">
        <w:tab/>
      </w:r>
      <w:r w:rsidRPr="00C22FF8">
        <w:tab/>
      </w:r>
      <w:r w:rsidRPr="00C22FF8">
        <w:tab/>
      </w:r>
      <w:r w:rsidRPr="00C22FF8">
        <w:tab/>
        <w:t>2.0</w:t>
      </w:r>
      <w:r w:rsidR="00216224" w:rsidRPr="00C22FF8">
        <w:t xml:space="preserve"> LogViewerForm.cpp</w:t>
      </w:r>
    </w:p>
    <w:p w14:paraId="64A7C8BC" w14:textId="195AD73B" w:rsidR="00770424" w:rsidRPr="00C22FF8" w:rsidRDefault="00770424" w:rsidP="00C22FF8">
      <w:pPr>
        <w:spacing w:line="276" w:lineRule="auto"/>
      </w:pPr>
    </w:p>
    <w:p w14:paraId="5CF1AD1A" w14:textId="1C63379C" w:rsidR="008E6066" w:rsidRPr="00C22FF8" w:rsidRDefault="008E6066" w:rsidP="00C22FF8">
      <w:pPr>
        <w:spacing w:line="276" w:lineRule="auto"/>
      </w:pPr>
    </w:p>
    <w:p w14:paraId="25592208" w14:textId="0E0CDA74" w:rsidR="00FB7996" w:rsidRPr="00C22FF8" w:rsidRDefault="00216224" w:rsidP="00C22FF8">
      <w:pPr>
        <w:spacing w:line="276" w:lineRule="auto"/>
        <w:ind w:hanging="810"/>
      </w:pPr>
      <w:r w:rsidRPr="00C22FF8">
        <w:rPr>
          <w:noProof/>
        </w:rPr>
        <w:drawing>
          <wp:inline distT="0" distB="0" distL="0" distR="0" wp14:anchorId="1E255122" wp14:editId="40C9F60B">
            <wp:extent cx="4864100" cy="120650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864100" cy="1206500"/>
                    </a:xfrm>
                    <a:prstGeom prst="rect">
                      <a:avLst/>
                    </a:prstGeom>
                  </pic:spPr>
                </pic:pic>
              </a:graphicData>
            </a:graphic>
          </wp:inline>
        </w:drawing>
      </w:r>
    </w:p>
    <w:p w14:paraId="481D7E56" w14:textId="1534D7A2" w:rsidR="00216224" w:rsidRPr="00C22FF8" w:rsidRDefault="00216224" w:rsidP="00C22FF8">
      <w:pPr>
        <w:spacing w:line="276" w:lineRule="auto"/>
      </w:pPr>
      <w:r w:rsidRPr="00C22FF8">
        <w:tab/>
      </w:r>
      <w:r w:rsidRPr="00C22FF8">
        <w:tab/>
      </w:r>
      <w:r w:rsidRPr="00C22FF8">
        <w:tab/>
      </w:r>
      <w:r w:rsidRPr="00C22FF8">
        <w:tab/>
        <w:t>2.1 LogViewerForm.cp</w:t>
      </w:r>
      <w:r w:rsidR="00C22FF8">
        <w:t>p</w:t>
      </w:r>
    </w:p>
    <w:p w14:paraId="23794A4D" w14:textId="6C3E7CDE" w:rsidR="00C22FF8" w:rsidRPr="00C22FF8" w:rsidRDefault="00FC69D2" w:rsidP="00C22FF8">
      <w:pPr>
        <w:spacing w:line="276" w:lineRule="auto"/>
        <w:rPr>
          <w:b/>
          <w:bCs/>
        </w:rPr>
      </w:pPr>
      <w:r w:rsidRPr="00C22FF8">
        <w:rPr>
          <w:b/>
          <w:bCs/>
        </w:rPr>
        <w:t xml:space="preserve">‘Search’ and ‘Find’ Functionality: </w:t>
      </w:r>
    </w:p>
    <w:p w14:paraId="04B1690F" w14:textId="28C47B47" w:rsidR="00216224" w:rsidRPr="00C22FF8" w:rsidRDefault="00FC69D2" w:rsidP="00C22FF8">
      <w:pPr>
        <w:spacing w:line="276" w:lineRule="auto"/>
      </w:pPr>
      <w:r w:rsidRPr="00C22FF8">
        <w:t xml:space="preserve">We add </w:t>
      </w:r>
      <w:proofErr w:type="spellStart"/>
      <w:r w:rsidRPr="00C22FF8">
        <w:t>lineEdit</w:t>
      </w:r>
      <w:proofErr w:type="spellEnd"/>
      <w:r w:rsidRPr="00C22FF8">
        <w:t xml:space="preserve"> to the </w:t>
      </w:r>
      <w:proofErr w:type="spellStart"/>
      <w:r w:rsidRPr="00C22FF8">
        <w:t>logviewerForm</w:t>
      </w:r>
      <w:proofErr w:type="spellEnd"/>
      <w:r w:rsidRPr="00C22FF8">
        <w:t xml:space="preserve"> in the UI, which functions as a text editor to insert long text in one line). We also added a button, 'Find.' When the user clicks on the button, all text in </w:t>
      </w:r>
      <w:proofErr w:type="spellStart"/>
      <w:r w:rsidRPr="00C22FF8">
        <w:t>lineEdit</w:t>
      </w:r>
      <w:proofErr w:type="spellEnd"/>
      <w:r w:rsidRPr="00C22FF8">
        <w:t xml:space="preserve"> should be copied in a variable called '</w:t>
      </w:r>
      <w:proofErr w:type="spellStart"/>
      <w:r w:rsidRPr="00C22FF8">
        <w:t>searchLine</w:t>
      </w:r>
      <w:proofErr w:type="spellEnd"/>
      <w:r w:rsidRPr="00C22FF8">
        <w:t xml:space="preserve">' first. Each </w:t>
      </w:r>
      <w:proofErr w:type="spellStart"/>
      <w:r w:rsidRPr="00C22FF8">
        <w:t>textBrowser</w:t>
      </w:r>
      <w:proofErr w:type="spellEnd"/>
      <w:r w:rsidRPr="00C22FF8">
        <w:t xml:space="preserve"> in the </w:t>
      </w:r>
      <w:proofErr w:type="spellStart"/>
      <w:r w:rsidRPr="00C22FF8">
        <w:t>logviewer</w:t>
      </w:r>
      <w:proofErr w:type="spellEnd"/>
      <w:r w:rsidRPr="00C22FF8">
        <w:t xml:space="preserve"> (that shows text file in UI) has a document class. It is like a word document that </w:t>
      </w:r>
      <w:r w:rsidRPr="00C22FF8">
        <w:lastRenderedPageBreak/>
        <w:t>maintains the text document and all properties like color, font, etc. To search for what we have in the variable '</w:t>
      </w:r>
      <w:proofErr w:type="spellStart"/>
      <w:r w:rsidRPr="00C22FF8">
        <w:t>searchLine</w:t>
      </w:r>
      <w:proofErr w:type="spellEnd"/>
      <w:r w:rsidRPr="00C22FF8">
        <w:t>', we must split '</w:t>
      </w:r>
      <w:proofErr w:type="spellStart"/>
      <w:r w:rsidRPr="00C22FF8">
        <w:t>searchLine</w:t>
      </w:r>
      <w:proofErr w:type="spellEnd"/>
      <w:r w:rsidRPr="00C22FF8">
        <w:t xml:space="preserve">' by ','. We insert a list of searches separated by "," in </w:t>
      </w:r>
      <w:proofErr w:type="spellStart"/>
      <w:r w:rsidRPr="00C22FF8">
        <w:t>editLine</w:t>
      </w:r>
      <w:proofErr w:type="spellEnd"/>
      <w:r w:rsidRPr="00C22FF8">
        <w:t xml:space="preserve">. Then check each string for each string in the </w:t>
      </w:r>
      <w:proofErr w:type="spellStart"/>
      <w:r w:rsidRPr="00C22FF8">
        <w:t>searchList</w:t>
      </w:r>
      <w:proofErr w:type="spellEnd"/>
      <w:r w:rsidRPr="00C22FF8">
        <w:t xml:space="preserve">, and we define two cursors if it is not empty: one default cursor and the other highlighting cursor for the document. It searches through each string using the function </w:t>
      </w:r>
      <w:r w:rsidR="00DD1038" w:rsidRPr="00C22FF8">
        <w:t xml:space="preserve">find </w:t>
      </w:r>
      <w:proofErr w:type="gramStart"/>
      <w:r w:rsidR="00DD1038" w:rsidRPr="00C22FF8">
        <w:t>(</w:t>
      </w:r>
      <w:r w:rsidRPr="00C22FF8">
        <w:t>)  in</w:t>
      </w:r>
      <w:proofErr w:type="gramEnd"/>
      <w:r w:rsidRPr="00C22FF8">
        <w:t xml:space="preserve"> the while loop until we reach the end of the document. The highlight cursor acts as a cursor to navigate in the search loop. It selects the string and changes its color from black to red when it finds the specific string. (</w:t>
      </w:r>
      <w:proofErr w:type="gramStart"/>
      <w:r w:rsidRPr="00C22FF8">
        <w:t>use</w:t>
      </w:r>
      <w:proofErr w:type="gramEnd"/>
      <w:r w:rsidRPr="00C22FF8">
        <w:t xml:space="preserve"> QT documentation to implement search function.) (See 2.2)</w:t>
      </w:r>
    </w:p>
    <w:p w14:paraId="20358E43" w14:textId="77777777" w:rsidR="00AA782F" w:rsidRPr="00C22FF8" w:rsidRDefault="00AA782F" w:rsidP="00C22FF8">
      <w:pPr>
        <w:spacing w:line="276" w:lineRule="auto"/>
      </w:pPr>
    </w:p>
    <w:p w14:paraId="276EFB60" w14:textId="5CB7707F" w:rsidR="00216224" w:rsidRPr="00C22FF8" w:rsidRDefault="00FC69D2" w:rsidP="00C22FF8">
      <w:pPr>
        <w:spacing w:line="276" w:lineRule="auto"/>
      </w:pPr>
      <w:r w:rsidRPr="00C22FF8">
        <w:rPr>
          <w:noProof/>
        </w:rPr>
        <w:drawing>
          <wp:inline distT="0" distB="0" distL="0" distR="0" wp14:anchorId="0463A7DC" wp14:editId="11CC2FAA">
            <wp:extent cx="4712058" cy="501562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7688" cy="5074834"/>
                    </a:xfrm>
                    <a:prstGeom prst="rect">
                      <a:avLst/>
                    </a:prstGeom>
                  </pic:spPr>
                </pic:pic>
              </a:graphicData>
            </a:graphic>
          </wp:inline>
        </w:drawing>
      </w:r>
    </w:p>
    <w:p w14:paraId="6FF8713B" w14:textId="7937D443" w:rsidR="00FC69D2" w:rsidRDefault="00FC69D2" w:rsidP="00C22FF8">
      <w:pPr>
        <w:spacing w:line="276" w:lineRule="auto"/>
      </w:pPr>
      <w:r w:rsidRPr="00C22FF8">
        <w:tab/>
      </w:r>
      <w:r w:rsidRPr="00C22FF8">
        <w:tab/>
      </w:r>
      <w:r w:rsidRPr="00C22FF8">
        <w:tab/>
      </w:r>
      <w:r w:rsidRPr="00C22FF8">
        <w:tab/>
        <w:t>2.2</w:t>
      </w:r>
      <w:r w:rsidR="00610DA5" w:rsidRPr="00C22FF8">
        <w:t xml:space="preserve"> LogViewerForm.cpp</w:t>
      </w:r>
    </w:p>
    <w:p w14:paraId="6DD714C2" w14:textId="6F445195" w:rsidR="00311515" w:rsidRDefault="00311515" w:rsidP="00C22FF8">
      <w:pPr>
        <w:spacing w:line="276" w:lineRule="auto"/>
      </w:pPr>
    </w:p>
    <w:p w14:paraId="2AFAABC1" w14:textId="3D1A1ADE" w:rsidR="00311515" w:rsidRPr="00311515" w:rsidRDefault="00311515" w:rsidP="00C22FF8">
      <w:pPr>
        <w:spacing w:line="276" w:lineRule="auto"/>
        <w:rPr>
          <w:b/>
          <w:bCs/>
        </w:rPr>
      </w:pPr>
      <w:r w:rsidRPr="00311515">
        <w:rPr>
          <w:b/>
          <w:bCs/>
        </w:rPr>
        <w:t xml:space="preserve">Timer and </w:t>
      </w:r>
      <w:proofErr w:type="spellStart"/>
      <w:proofErr w:type="gramStart"/>
      <w:r w:rsidRPr="00311515">
        <w:rPr>
          <w:b/>
          <w:bCs/>
        </w:rPr>
        <w:t>Mulltithreading</w:t>
      </w:r>
      <w:proofErr w:type="spellEnd"/>
      <w:r>
        <w:rPr>
          <w:b/>
          <w:bCs/>
        </w:rPr>
        <w:t xml:space="preserve"> :</w:t>
      </w:r>
      <w:proofErr w:type="gramEnd"/>
    </w:p>
    <w:p w14:paraId="462A3268" w14:textId="5BDCA6F5" w:rsidR="00311515" w:rsidRDefault="00311515" w:rsidP="00C22FF8">
      <w:pPr>
        <w:spacing w:line="276" w:lineRule="auto"/>
      </w:pPr>
    </w:p>
    <w:p w14:paraId="390A2E41" w14:textId="24175A8A" w:rsidR="00311515" w:rsidRPr="00C22FF8" w:rsidRDefault="00311515" w:rsidP="00311515">
      <w:pPr>
        <w:spacing w:line="276" w:lineRule="auto"/>
      </w:pPr>
      <w:r w:rsidRPr="00C22FF8">
        <w:lastRenderedPageBreak/>
        <w:t>We also have multithreading in our application by setting a timer in connect command</w:t>
      </w:r>
      <w:r>
        <w:t xml:space="preserve"> in constructor on </w:t>
      </w:r>
      <w:proofErr w:type="spellStart"/>
      <w:r>
        <w:t>mainWindow</w:t>
      </w:r>
      <w:proofErr w:type="spellEnd"/>
      <w:r>
        <w:t xml:space="preserve"> class</w:t>
      </w:r>
      <w:r w:rsidRPr="00C22FF8">
        <w:t xml:space="preserve"> so that all the </w:t>
      </w:r>
      <w:proofErr w:type="spellStart"/>
      <w:r w:rsidRPr="00C22FF8">
        <w:t>dataModels</w:t>
      </w:r>
      <w:proofErr w:type="spellEnd"/>
      <w:r w:rsidRPr="00C22FF8">
        <w:t xml:space="preserve"> will be updated after the timer's time out</w:t>
      </w:r>
      <w:r>
        <w:t>.</w:t>
      </w:r>
      <w:r w:rsidRPr="00C22FF8">
        <w:t xml:space="preserve"> </w:t>
      </w:r>
    </w:p>
    <w:p w14:paraId="569D37CC" w14:textId="22012312" w:rsidR="00311515" w:rsidRDefault="00311515" w:rsidP="00311515">
      <w:pPr>
        <w:spacing w:line="276" w:lineRule="auto"/>
      </w:pPr>
      <w:r w:rsidRPr="00C22FF8">
        <w:t xml:space="preserve">The timer is one of the threads running behind the scenes that we set to reset every 300 milliseconds. When the timer times out every 300 milliseconds, all the </w:t>
      </w:r>
      <w:proofErr w:type="spellStart"/>
      <w:r w:rsidRPr="00C22FF8">
        <w:t>dataModels</w:t>
      </w:r>
      <w:proofErr w:type="spellEnd"/>
      <w:r w:rsidRPr="00C22FF8">
        <w:t xml:space="preserve"> get updated to show the most recent models(</w:t>
      </w:r>
      <w:proofErr w:type="spellStart"/>
      <w:r w:rsidRPr="00C22FF8">
        <w:t>textFiles</w:t>
      </w:r>
      <w:proofErr w:type="spellEnd"/>
      <w:r w:rsidRPr="00C22FF8">
        <w:t>). Another thread is our main application. So, we have two threads or more, and we have one thread for each</w:t>
      </w:r>
      <w:r>
        <w:t xml:space="preserve"> opened</w:t>
      </w:r>
      <w:r w:rsidRPr="00C22FF8">
        <w:t xml:space="preserve"> window. (See 2.3)</w:t>
      </w:r>
    </w:p>
    <w:p w14:paraId="20AB2123" w14:textId="60230D03" w:rsidR="002B3BD9" w:rsidRDefault="002B3BD9" w:rsidP="00311515">
      <w:pPr>
        <w:spacing w:line="276" w:lineRule="auto"/>
      </w:pPr>
    </w:p>
    <w:p w14:paraId="5622C80E" w14:textId="77777777" w:rsidR="002B3BD9" w:rsidRPr="00C22FF8" w:rsidRDefault="002B3BD9" w:rsidP="002B3BD9">
      <w:pPr>
        <w:spacing w:line="276" w:lineRule="auto"/>
      </w:pPr>
    </w:p>
    <w:p w14:paraId="0F61B18E" w14:textId="77777777" w:rsidR="002B3BD9" w:rsidRPr="00C22FF8" w:rsidRDefault="002B3BD9" w:rsidP="002B3BD9">
      <w:pPr>
        <w:spacing w:line="276" w:lineRule="auto"/>
      </w:pPr>
      <w:r w:rsidRPr="00C22FF8">
        <w:rPr>
          <w:noProof/>
        </w:rPr>
        <w:drawing>
          <wp:inline distT="0" distB="0" distL="0" distR="0" wp14:anchorId="157C0778" wp14:editId="5237369F">
            <wp:extent cx="5943600" cy="2220595"/>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8522" cy="2226170"/>
                    </a:xfrm>
                    <a:prstGeom prst="rect">
                      <a:avLst/>
                    </a:prstGeom>
                  </pic:spPr>
                </pic:pic>
              </a:graphicData>
            </a:graphic>
          </wp:inline>
        </w:drawing>
      </w:r>
    </w:p>
    <w:p w14:paraId="31E560B7" w14:textId="77777777" w:rsidR="002B3BD9" w:rsidRPr="00C22FF8" w:rsidRDefault="002B3BD9" w:rsidP="002B3BD9">
      <w:pPr>
        <w:spacing w:line="276" w:lineRule="auto"/>
      </w:pPr>
      <w:r w:rsidRPr="00C22FF8">
        <w:rPr>
          <w:noProof/>
        </w:rPr>
        <w:drawing>
          <wp:inline distT="0" distB="0" distL="0" distR="0" wp14:anchorId="2B375C29" wp14:editId="05D7680A">
            <wp:extent cx="5943600" cy="154241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542415"/>
                    </a:xfrm>
                    <a:prstGeom prst="rect">
                      <a:avLst/>
                    </a:prstGeom>
                  </pic:spPr>
                </pic:pic>
              </a:graphicData>
            </a:graphic>
          </wp:inline>
        </w:drawing>
      </w:r>
    </w:p>
    <w:p w14:paraId="47BC14F0" w14:textId="77777777" w:rsidR="002B3BD9" w:rsidRPr="00C22FF8" w:rsidRDefault="002B3BD9" w:rsidP="002B3BD9">
      <w:pPr>
        <w:spacing w:line="276" w:lineRule="auto"/>
      </w:pPr>
      <w:r w:rsidRPr="00C22FF8">
        <w:tab/>
      </w:r>
      <w:r w:rsidRPr="00C22FF8">
        <w:tab/>
      </w:r>
      <w:r w:rsidRPr="00C22FF8">
        <w:tab/>
      </w:r>
      <w:r w:rsidRPr="00C22FF8">
        <w:tab/>
      </w:r>
      <w:r w:rsidRPr="00C22FF8">
        <w:tab/>
        <w:t>2.3 MainWindow.cpp</w:t>
      </w:r>
    </w:p>
    <w:p w14:paraId="3BB70900" w14:textId="224F4550" w:rsidR="002B3BD9" w:rsidRPr="00C22FF8" w:rsidRDefault="002B3BD9" w:rsidP="00311515">
      <w:pPr>
        <w:spacing w:line="276" w:lineRule="auto"/>
      </w:pPr>
    </w:p>
    <w:p w14:paraId="27462752" w14:textId="76822774" w:rsidR="00311515" w:rsidRDefault="00311515" w:rsidP="00C22FF8">
      <w:pPr>
        <w:spacing w:line="276" w:lineRule="auto"/>
      </w:pPr>
    </w:p>
    <w:p w14:paraId="7A308ED7" w14:textId="33E4B821" w:rsidR="00311515" w:rsidRDefault="00311515" w:rsidP="00C22FF8">
      <w:pPr>
        <w:spacing w:line="276" w:lineRule="auto"/>
      </w:pPr>
    </w:p>
    <w:p w14:paraId="6878A4B9" w14:textId="77544C22" w:rsidR="00311515" w:rsidRDefault="00311515" w:rsidP="00C22FF8">
      <w:pPr>
        <w:spacing w:line="276" w:lineRule="auto"/>
      </w:pPr>
    </w:p>
    <w:p w14:paraId="77F9A903" w14:textId="3FD5D140" w:rsidR="00311515" w:rsidRDefault="00311515" w:rsidP="00C22FF8">
      <w:pPr>
        <w:spacing w:line="276" w:lineRule="auto"/>
      </w:pPr>
    </w:p>
    <w:p w14:paraId="08C95327" w14:textId="2E87BCE9" w:rsidR="00311515" w:rsidRDefault="00311515" w:rsidP="00C22FF8">
      <w:pPr>
        <w:spacing w:line="276" w:lineRule="auto"/>
      </w:pPr>
    </w:p>
    <w:p w14:paraId="286703E6" w14:textId="130D4C73" w:rsidR="00311515" w:rsidRDefault="00311515" w:rsidP="00C22FF8">
      <w:pPr>
        <w:spacing w:line="276" w:lineRule="auto"/>
      </w:pPr>
    </w:p>
    <w:p w14:paraId="003A8C9B" w14:textId="6130CBF5" w:rsidR="00311515" w:rsidRDefault="00311515" w:rsidP="00C22FF8">
      <w:pPr>
        <w:spacing w:line="276" w:lineRule="auto"/>
      </w:pPr>
    </w:p>
    <w:p w14:paraId="280D51F2" w14:textId="220D6DE8" w:rsidR="00311515" w:rsidRDefault="00311515" w:rsidP="00C22FF8">
      <w:pPr>
        <w:spacing w:line="276" w:lineRule="auto"/>
      </w:pPr>
    </w:p>
    <w:p w14:paraId="783E3193" w14:textId="0500BB82" w:rsidR="00311515" w:rsidRDefault="00311515" w:rsidP="00C22FF8">
      <w:pPr>
        <w:spacing w:line="276" w:lineRule="auto"/>
      </w:pPr>
    </w:p>
    <w:p w14:paraId="08261B4F" w14:textId="38F25834" w:rsidR="00311515" w:rsidRDefault="00311515" w:rsidP="00C22FF8">
      <w:pPr>
        <w:spacing w:line="276" w:lineRule="auto"/>
      </w:pPr>
    </w:p>
    <w:p w14:paraId="29BC770E" w14:textId="1A4804F8" w:rsidR="00770424" w:rsidRPr="00311515" w:rsidRDefault="00770424" w:rsidP="00C22FF8">
      <w:pPr>
        <w:spacing w:line="276" w:lineRule="auto"/>
        <w:rPr>
          <w:b/>
          <w:bCs/>
          <w:sz w:val="36"/>
          <w:szCs w:val="36"/>
        </w:rPr>
      </w:pPr>
      <w:r w:rsidRPr="00311515">
        <w:rPr>
          <w:b/>
          <w:bCs/>
          <w:sz w:val="36"/>
          <w:szCs w:val="36"/>
        </w:rPr>
        <w:lastRenderedPageBreak/>
        <w:t xml:space="preserve">Design Pattern: </w:t>
      </w:r>
    </w:p>
    <w:p w14:paraId="57F36F04" w14:textId="77777777" w:rsidR="00DD1038" w:rsidRPr="00DD1038" w:rsidRDefault="00DD1038" w:rsidP="00C22FF8">
      <w:pPr>
        <w:spacing w:line="276" w:lineRule="auto"/>
        <w:rPr>
          <w:b/>
          <w:bCs/>
          <w:sz w:val="28"/>
          <w:szCs w:val="28"/>
        </w:rPr>
      </w:pPr>
    </w:p>
    <w:p w14:paraId="21BE79D7" w14:textId="7E86C241" w:rsidR="00CF3C3A" w:rsidRPr="00C22FF8" w:rsidRDefault="00770424" w:rsidP="00C22FF8">
      <w:pPr>
        <w:spacing w:line="276" w:lineRule="auto"/>
      </w:pPr>
      <w:r w:rsidRPr="00C22FF8">
        <w:t>Overall, we have combined some patterns in the same class, hence some classes have been implemented more than one pattern in QT creator. First,</w:t>
      </w:r>
      <w:r w:rsidR="00DD1038">
        <w:t xml:space="preserve"> </w:t>
      </w:r>
      <w:r w:rsidRPr="00C22FF8">
        <w:t>the ‘mainwindow.cpp’,</w:t>
      </w:r>
      <w:r w:rsidR="00DD1038">
        <w:t xml:space="preserve"> </w:t>
      </w:r>
      <w:r w:rsidRPr="00C22FF8">
        <w:t>‘</w:t>
      </w:r>
      <w:proofErr w:type="spellStart"/>
      <w:r w:rsidRPr="00C22FF8">
        <w:t>mainwindow.UI</w:t>
      </w:r>
      <w:proofErr w:type="spellEnd"/>
      <w:r w:rsidRPr="00C22FF8">
        <w:t>’ and ‘main.cpp’ are the three default files that was automatically generated by clicking on ‘</w:t>
      </w:r>
      <w:proofErr w:type="spellStart"/>
      <w:proofErr w:type="gramStart"/>
      <w:r w:rsidRPr="00C22FF8">
        <w:t>main.window</w:t>
      </w:r>
      <w:proofErr w:type="spellEnd"/>
      <w:proofErr w:type="gramEnd"/>
      <w:r w:rsidRPr="00C22FF8">
        <w:t>’ when we create the new project File Viewer.</w:t>
      </w:r>
    </w:p>
    <w:p w14:paraId="5D1FA338" w14:textId="30F6CCE3" w:rsidR="00B86AEA" w:rsidRDefault="00B86AEA" w:rsidP="00C22FF8">
      <w:pPr>
        <w:spacing w:line="276" w:lineRule="auto"/>
      </w:pPr>
    </w:p>
    <w:p w14:paraId="071EF18B" w14:textId="77777777" w:rsidR="00DD1038" w:rsidRPr="00C22FF8" w:rsidRDefault="00DD1038" w:rsidP="00C22FF8">
      <w:pPr>
        <w:spacing w:line="276" w:lineRule="auto"/>
      </w:pPr>
    </w:p>
    <w:p w14:paraId="35794D42" w14:textId="5B4561F4" w:rsidR="00F004A0" w:rsidRPr="00DD1038" w:rsidRDefault="00D25B28" w:rsidP="00C22FF8">
      <w:pPr>
        <w:pStyle w:val="ListParagraph"/>
        <w:numPr>
          <w:ilvl w:val="0"/>
          <w:numId w:val="2"/>
        </w:numPr>
        <w:spacing w:line="276" w:lineRule="auto"/>
        <w:rPr>
          <w:b/>
          <w:bCs/>
          <w:i/>
          <w:iCs/>
          <w:sz w:val="26"/>
          <w:szCs w:val="26"/>
        </w:rPr>
      </w:pPr>
      <w:r w:rsidRPr="00DD1038">
        <w:rPr>
          <w:b/>
          <w:bCs/>
          <w:i/>
          <w:iCs/>
          <w:sz w:val="26"/>
          <w:szCs w:val="26"/>
        </w:rPr>
        <w:t>Observer Pattern</w:t>
      </w:r>
      <w:r w:rsidR="00446957" w:rsidRPr="00DD1038">
        <w:rPr>
          <w:b/>
          <w:bCs/>
          <w:i/>
          <w:iCs/>
          <w:sz w:val="26"/>
          <w:szCs w:val="26"/>
        </w:rPr>
        <w:t xml:space="preserve"> #1</w:t>
      </w:r>
      <w:r w:rsidRPr="00DD1038">
        <w:rPr>
          <w:b/>
          <w:bCs/>
          <w:i/>
          <w:iCs/>
          <w:sz w:val="26"/>
          <w:szCs w:val="26"/>
        </w:rPr>
        <w:t xml:space="preserve">: </w:t>
      </w:r>
    </w:p>
    <w:p w14:paraId="0FCBBD5D" w14:textId="77777777" w:rsidR="00F96814" w:rsidRPr="00C22FF8" w:rsidRDefault="00F96814" w:rsidP="00C22FF8">
      <w:pPr>
        <w:pStyle w:val="ListParagraph"/>
        <w:spacing w:line="276" w:lineRule="auto"/>
        <w:rPr>
          <w:b/>
          <w:bCs/>
          <w:i/>
          <w:iCs/>
        </w:rPr>
      </w:pPr>
    </w:p>
    <w:p w14:paraId="33562925" w14:textId="77777777" w:rsidR="00DD1038" w:rsidRDefault="00F96814" w:rsidP="00C22FF8">
      <w:pPr>
        <w:spacing w:line="276" w:lineRule="auto"/>
      </w:pPr>
      <w:r w:rsidRPr="00C22FF8">
        <w:rPr>
          <w:noProof/>
        </w:rPr>
        <w:drawing>
          <wp:inline distT="0" distB="0" distL="0" distR="0" wp14:anchorId="7F0672D8" wp14:editId="08B08C1F">
            <wp:extent cx="6000254" cy="5676522"/>
            <wp:effectExtent l="0" t="0" r="0" b="63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2434" cy="5697505"/>
                    </a:xfrm>
                    <a:prstGeom prst="rect">
                      <a:avLst/>
                    </a:prstGeom>
                  </pic:spPr>
                </pic:pic>
              </a:graphicData>
            </a:graphic>
          </wp:inline>
        </w:drawing>
      </w:r>
    </w:p>
    <w:p w14:paraId="2E564EAF" w14:textId="0DACA582" w:rsidR="00A2414C" w:rsidRPr="00C22FF8" w:rsidRDefault="0001730E" w:rsidP="00C22FF8">
      <w:pPr>
        <w:spacing w:line="276" w:lineRule="auto"/>
      </w:pPr>
      <w:r w:rsidRPr="00C22FF8">
        <w:lastRenderedPageBreak/>
        <w:t>To achieve the goal of the tailing functionality that the application can continuously poll the target file for Update and display to the user, we decided to use the observer pattern. The observer logic is implemented in the ‘</w:t>
      </w:r>
      <w:proofErr w:type="spellStart"/>
      <w:r w:rsidRPr="00C22FF8">
        <w:t>textFile</w:t>
      </w:r>
      <w:proofErr w:type="spellEnd"/>
      <w:r w:rsidRPr="00C22FF8">
        <w:t>’, the subject class is ‘</w:t>
      </w:r>
      <w:proofErr w:type="spellStart"/>
      <w:r w:rsidRPr="00C22FF8">
        <w:t>textFile</w:t>
      </w:r>
      <w:proofErr w:type="spellEnd"/>
      <w:r w:rsidRPr="00C22FF8">
        <w:t>’, the ‘</w:t>
      </w:r>
      <w:proofErr w:type="spellStart"/>
      <w:r w:rsidRPr="00C22FF8">
        <w:t>ILogviewer</w:t>
      </w:r>
      <w:proofErr w:type="spellEnd"/>
      <w:r w:rsidRPr="00C22FF8">
        <w:t>’ is the observer/subscriber class, and the ‘</w:t>
      </w:r>
      <w:proofErr w:type="spellStart"/>
      <w:r w:rsidRPr="00C22FF8">
        <w:t>LogViewerForm</w:t>
      </w:r>
      <w:proofErr w:type="spellEnd"/>
      <w:r w:rsidRPr="00C22FF8">
        <w:t>’ is acting as the concrete observer that inherited from the ‘</w:t>
      </w:r>
      <w:proofErr w:type="spellStart"/>
      <w:r w:rsidRPr="00C22FF8">
        <w:t>ILogViewer</w:t>
      </w:r>
      <w:proofErr w:type="spellEnd"/>
      <w:r w:rsidRPr="00C22FF8">
        <w:t>.’ The observer can be used when one object changes its state. In this case, the text file’s content has changed, all dependent objects should be notified and updated automatically by calling one of the functions called Update (). Hence, any changes in the text file should be updated and shown in the viewer. When the user is editing the file, any changes in the original file will be updated and seen in the file viewer when the new file is saved. So, the viewer can update any file in real-time if any updates happen to the text file.</w:t>
      </w:r>
    </w:p>
    <w:p w14:paraId="7D0D2A04" w14:textId="12D743CF" w:rsidR="00446957" w:rsidRDefault="00446957" w:rsidP="00C22FF8">
      <w:pPr>
        <w:spacing w:line="276" w:lineRule="auto"/>
      </w:pPr>
    </w:p>
    <w:p w14:paraId="675109FA" w14:textId="77777777" w:rsidR="00DD1038" w:rsidRPr="00C22FF8" w:rsidRDefault="00DD1038" w:rsidP="00C22FF8">
      <w:pPr>
        <w:spacing w:line="276" w:lineRule="auto"/>
      </w:pPr>
    </w:p>
    <w:p w14:paraId="24D114E0" w14:textId="4D0D129A" w:rsidR="00A2414C" w:rsidRPr="00C22FF8" w:rsidRDefault="00A2414C" w:rsidP="00C22FF8">
      <w:pPr>
        <w:spacing w:line="276" w:lineRule="auto"/>
      </w:pPr>
    </w:p>
    <w:p w14:paraId="34DD33C0" w14:textId="09C5A69A" w:rsidR="00F96814" w:rsidRPr="00DD1038" w:rsidRDefault="00446957" w:rsidP="00C22FF8">
      <w:pPr>
        <w:pStyle w:val="ListParagraph"/>
        <w:numPr>
          <w:ilvl w:val="0"/>
          <w:numId w:val="2"/>
        </w:numPr>
        <w:spacing w:line="276" w:lineRule="auto"/>
        <w:rPr>
          <w:b/>
          <w:bCs/>
          <w:i/>
          <w:iCs/>
          <w:sz w:val="26"/>
          <w:szCs w:val="26"/>
        </w:rPr>
      </w:pPr>
      <w:r w:rsidRPr="00DD1038">
        <w:rPr>
          <w:b/>
          <w:bCs/>
          <w:i/>
          <w:iCs/>
          <w:sz w:val="26"/>
          <w:szCs w:val="26"/>
        </w:rPr>
        <w:t>Observer Pattern #2:</w:t>
      </w:r>
    </w:p>
    <w:p w14:paraId="14BBDFD6" w14:textId="1DF6BE8F" w:rsidR="00446957" w:rsidRDefault="00F96814" w:rsidP="00C22FF8">
      <w:pPr>
        <w:pStyle w:val="ListParagraph"/>
        <w:spacing w:line="276" w:lineRule="auto"/>
        <w:rPr>
          <w:b/>
          <w:bCs/>
          <w:i/>
          <w:iCs/>
        </w:rPr>
      </w:pPr>
      <w:r w:rsidRPr="00C22FF8">
        <w:rPr>
          <w:b/>
          <w:bCs/>
          <w:i/>
          <w:iCs/>
          <w:noProof/>
        </w:rPr>
        <w:drawing>
          <wp:inline distT="0" distB="0" distL="0" distR="0" wp14:anchorId="461E5255" wp14:editId="121A81EB">
            <wp:extent cx="4865993" cy="439998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76410" cy="4409404"/>
                    </a:xfrm>
                    <a:prstGeom prst="rect">
                      <a:avLst/>
                    </a:prstGeom>
                  </pic:spPr>
                </pic:pic>
              </a:graphicData>
            </a:graphic>
          </wp:inline>
        </w:drawing>
      </w:r>
    </w:p>
    <w:p w14:paraId="1DF9318B" w14:textId="77777777" w:rsidR="00DD1038" w:rsidRPr="00DD1038" w:rsidRDefault="00DD1038" w:rsidP="00DD1038">
      <w:pPr>
        <w:spacing w:line="276" w:lineRule="auto"/>
      </w:pPr>
    </w:p>
    <w:p w14:paraId="6BEC3FF8" w14:textId="55BCA278" w:rsidR="00446957" w:rsidRPr="00C22FF8" w:rsidRDefault="00B7614E" w:rsidP="00C22FF8">
      <w:pPr>
        <w:spacing w:line="276" w:lineRule="auto"/>
      </w:pPr>
      <w:r w:rsidRPr="00C22FF8">
        <w:t xml:space="preserve">There is an </w:t>
      </w:r>
      <w:r w:rsidR="00610DA5" w:rsidRPr="00C22FF8">
        <w:t xml:space="preserve">Observer pattern in QT connects the </w:t>
      </w:r>
      <w:proofErr w:type="spellStart"/>
      <w:r w:rsidR="00610DA5" w:rsidRPr="00C22FF8">
        <w:t>QListView</w:t>
      </w:r>
      <w:proofErr w:type="spellEnd"/>
      <w:r w:rsidR="00610DA5" w:rsidRPr="00C22FF8">
        <w:t xml:space="preserve"> to the </w:t>
      </w:r>
      <w:proofErr w:type="spellStart"/>
      <w:r w:rsidR="00610DA5" w:rsidRPr="00C22FF8">
        <w:t>QstringListModel</w:t>
      </w:r>
      <w:proofErr w:type="spellEnd"/>
      <w:r w:rsidR="00610DA5" w:rsidRPr="00C22FF8">
        <w:t xml:space="preserve">. The </w:t>
      </w:r>
      <w:proofErr w:type="spellStart"/>
      <w:r w:rsidR="00610DA5" w:rsidRPr="00C22FF8">
        <w:t>QstringListModel</w:t>
      </w:r>
      <w:proofErr w:type="spellEnd"/>
      <w:r w:rsidR="00610DA5" w:rsidRPr="00C22FF8">
        <w:t xml:space="preserve"> acts as the subject/model, and the </w:t>
      </w:r>
      <w:proofErr w:type="spellStart"/>
      <w:r w:rsidR="00610DA5" w:rsidRPr="00C22FF8">
        <w:t>QListView</w:t>
      </w:r>
      <w:proofErr w:type="spellEnd"/>
      <w:r w:rsidR="00610DA5" w:rsidRPr="00C22FF8">
        <w:t xml:space="preserve"> act as the views. Any update in the model will be notified in the </w:t>
      </w:r>
      <w:proofErr w:type="spellStart"/>
      <w:r w:rsidR="00610DA5" w:rsidRPr="00C22FF8">
        <w:t>ListView</w:t>
      </w:r>
      <w:proofErr w:type="spellEnd"/>
      <w:r w:rsidR="00610DA5" w:rsidRPr="00C22FF8">
        <w:t xml:space="preserve">, and the </w:t>
      </w:r>
      <w:proofErr w:type="spellStart"/>
      <w:r w:rsidR="00610DA5" w:rsidRPr="00C22FF8">
        <w:t>ListView</w:t>
      </w:r>
      <w:proofErr w:type="spellEnd"/>
      <w:r w:rsidR="00610DA5" w:rsidRPr="00C22FF8">
        <w:t xml:space="preserve"> should be updated automatically. </w:t>
      </w:r>
      <w:r w:rsidR="00610DA5" w:rsidRPr="00C22FF8">
        <w:lastRenderedPageBreak/>
        <w:t xml:space="preserve">We use this pattern in two functions: </w:t>
      </w:r>
      <w:proofErr w:type="spellStart"/>
      <w:proofErr w:type="gramStart"/>
      <w:r w:rsidR="00610DA5" w:rsidRPr="00C22FF8">
        <w:t>selectDirectory</w:t>
      </w:r>
      <w:proofErr w:type="spellEnd"/>
      <w:r w:rsidR="00610DA5" w:rsidRPr="00C22FF8">
        <w:t>(</w:t>
      </w:r>
      <w:proofErr w:type="gramEnd"/>
      <w:r w:rsidR="00610DA5" w:rsidRPr="00C22FF8">
        <w:t xml:space="preserve">) and </w:t>
      </w:r>
      <w:proofErr w:type="spellStart"/>
      <w:r w:rsidR="00610DA5" w:rsidRPr="00C22FF8">
        <w:t>openTextFile</w:t>
      </w:r>
      <w:proofErr w:type="spellEnd"/>
      <w:r w:rsidR="00610DA5" w:rsidRPr="00C22FF8">
        <w:t xml:space="preserve">(). This list should be updated when we want to add a selected text file or directory or if we want to remove a row from the list of files and directories in the </w:t>
      </w:r>
      <w:proofErr w:type="spellStart"/>
      <w:r w:rsidR="00610DA5" w:rsidRPr="00C22FF8">
        <w:t>listView</w:t>
      </w:r>
      <w:proofErr w:type="spellEnd"/>
      <w:r w:rsidR="00610DA5" w:rsidRPr="00C22FF8">
        <w:t xml:space="preserve">. </w:t>
      </w:r>
      <w:proofErr w:type="spellStart"/>
      <w:r w:rsidR="00610DA5" w:rsidRPr="00C22FF8">
        <w:t>QListView</w:t>
      </w:r>
      <w:proofErr w:type="spellEnd"/>
      <w:r w:rsidR="00610DA5" w:rsidRPr="00C22FF8">
        <w:t xml:space="preserve"> should be updated when any modifications occur in the Model (</w:t>
      </w:r>
      <w:proofErr w:type="spellStart"/>
      <w:r w:rsidR="00610DA5" w:rsidRPr="00C22FF8">
        <w:t>QtringListModel</w:t>
      </w:r>
      <w:proofErr w:type="spellEnd"/>
      <w:r w:rsidR="00610DA5" w:rsidRPr="00C22FF8">
        <w:t>)</w:t>
      </w:r>
      <w:r w:rsidR="00A0753F" w:rsidRPr="00C22FF8">
        <w:t>.</w:t>
      </w:r>
    </w:p>
    <w:p w14:paraId="148E4561" w14:textId="77777777" w:rsidR="00446957" w:rsidRPr="00C22FF8" w:rsidRDefault="00446957" w:rsidP="00C22FF8">
      <w:pPr>
        <w:spacing w:line="276" w:lineRule="auto"/>
        <w:rPr>
          <w:b/>
          <w:bCs/>
          <w:i/>
          <w:iCs/>
        </w:rPr>
      </w:pPr>
    </w:p>
    <w:p w14:paraId="098F85A6" w14:textId="4F01B78A" w:rsidR="00A2414C" w:rsidRPr="00C22FF8" w:rsidRDefault="00A2414C" w:rsidP="00C22FF8">
      <w:pPr>
        <w:spacing w:line="276" w:lineRule="auto"/>
      </w:pPr>
    </w:p>
    <w:p w14:paraId="72663E63" w14:textId="7DDD2D63" w:rsidR="00F96814" w:rsidRPr="00DD1038" w:rsidRDefault="00A1092E" w:rsidP="00C22FF8">
      <w:pPr>
        <w:pStyle w:val="ListParagraph"/>
        <w:numPr>
          <w:ilvl w:val="0"/>
          <w:numId w:val="2"/>
        </w:numPr>
        <w:spacing w:line="276" w:lineRule="auto"/>
        <w:rPr>
          <w:b/>
          <w:bCs/>
          <w:i/>
          <w:iCs/>
          <w:sz w:val="26"/>
          <w:szCs w:val="26"/>
        </w:rPr>
      </w:pPr>
      <w:r w:rsidRPr="00DD1038">
        <w:rPr>
          <w:b/>
          <w:bCs/>
          <w:i/>
          <w:iCs/>
          <w:sz w:val="26"/>
          <w:szCs w:val="26"/>
        </w:rPr>
        <w:t>Adapter Pattern:</w:t>
      </w:r>
    </w:p>
    <w:p w14:paraId="4AAB3775" w14:textId="77777777" w:rsidR="00F96814" w:rsidRPr="00C22FF8" w:rsidRDefault="00F96814" w:rsidP="00C22FF8">
      <w:pPr>
        <w:spacing w:line="276" w:lineRule="auto"/>
        <w:ind w:left="360"/>
        <w:rPr>
          <w:b/>
          <w:bCs/>
          <w:i/>
          <w:iCs/>
        </w:rPr>
      </w:pPr>
    </w:p>
    <w:p w14:paraId="264DBB26" w14:textId="4C381EE9" w:rsidR="00A1092E" w:rsidRDefault="00F96814" w:rsidP="00C22FF8">
      <w:pPr>
        <w:spacing w:line="276" w:lineRule="auto"/>
        <w:ind w:left="360"/>
        <w:rPr>
          <w:b/>
          <w:bCs/>
          <w:i/>
          <w:iCs/>
        </w:rPr>
      </w:pPr>
      <w:r w:rsidRPr="00C22FF8">
        <w:rPr>
          <w:noProof/>
        </w:rPr>
        <w:drawing>
          <wp:inline distT="0" distB="0" distL="0" distR="0" wp14:anchorId="41D248BF" wp14:editId="3B3D983C">
            <wp:extent cx="5295450" cy="3621386"/>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0639" cy="3624935"/>
                    </a:xfrm>
                    <a:prstGeom prst="rect">
                      <a:avLst/>
                    </a:prstGeom>
                  </pic:spPr>
                </pic:pic>
              </a:graphicData>
            </a:graphic>
          </wp:inline>
        </w:drawing>
      </w:r>
    </w:p>
    <w:p w14:paraId="2006A34B" w14:textId="77777777" w:rsidR="00DD1038" w:rsidRPr="00DD1038" w:rsidRDefault="00DD1038" w:rsidP="00DD1038">
      <w:pPr>
        <w:spacing w:line="276" w:lineRule="auto"/>
      </w:pPr>
    </w:p>
    <w:p w14:paraId="4C055B42" w14:textId="77777777" w:rsidR="00F96814" w:rsidRPr="00C22FF8" w:rsidRDefault="00F96814" w:rsidP="00C22FF8">
      <w:pPr>
        <w:spacing w:line="276" w:lineRule="auto"/>
        <w:ind w:left="360"/>
        <w:rPr>
          <w:b/>
          <w:bCs/>
          <w:i/>
          <w:iCs/>
        </w:rPr>
      </w:pPr>
    </w:p>
    <w:p w14:paraId="22E99F39" w14:textId="527B4041" w:rsidR="00B7614E" w:rsidRPr="00C22FF8" w:rsidRDefault="00B7614E" w:rsidP="002B3BD9">
      <w:pPr>
        <w:spacing w:line="276" w:lineRule="auto"/>
      </w:pPr>
      <w:r w:rsidRPr="00C22FF8">
        <w:t xml:space="preserve">Adapter Pattern allows two incompatible interfaces to work together, and it converts the interface of a class into another interface clients expect. </w:t>
      </w:r>
      <w:proofErr w:type="spellStart"/>
      <w:r w:rsidR="002B3BD9" w:rsidRPr="00C22FF8">
        <w:t>QlistView</w:t>
      </w:r>
      <w:proofErr w:type="spellEnd"/>
      <w:r w:rsidR="002B3BD9" w:rsidRPr="00C22FF8">
        <w:t xml:space="preserve"> cannot work with strings directly, but it can work well with </w:t>
      </w:r>
      <w:proofErr w:type="spellStart"/>
      <w:r w:rsidR="002B3BD9" w:rsidRPr="00C22FF8">
        <w:t>QStringListModel</w:t>
      </w:r>
      <w:proofErr w:type="spellEnd"/>
      <w:r w:rsidR="002B3BD9" w:rsidRPr="00C22FF8">
        <w:t xml:space="preserve"> instead. If you frequently need to modify the list of strings and have connected views that need to be updated, String should be wrapped by </w:t>
      </w:r>
      <w:proofErr w:type="spellStart"/>
      <w:r w:rsidR="002B3BD9" w:rsidRPr="00C22FF8">
        <w:t>QStringListModel</w:t>
      </w:r>
      <w:proofErr w:type="spellEnd"/>
      <w:r w:rsidR="002B3BD9" w:rsidRPr="00C22FF8">
        <w:t xml:space="preserve"> to prevent tedious work.</w:t>
      </w:r>
      <w:r w:rsidR="002B3BD9">
        <w:t xml:space="preserve"> </w:t>
      </w:r>
      <w:proofErr w:type="gramStart"/>
      <w:r w:rsidR="002B3BD9">
        <w:t>So</w:t>
      </w:r>
      <w:proofErr w:type="gramEnd"/>
      <w:r w:rsidR="002B3BD9">
        <w:t xml:space="preserve"> we use a</w:t>
      </w:r>
      <w:r w:rsidRPr="00C22FF8">
        <w:t xml:space="preserve">daptor pattern </w:t>
      </w:r>
      <w:r w:rsidR="002B3BD9">
        <w:t xml:space="preserve">here and </w:t>
      </w:r>
      <w:r w:rsidRPr="00C22FF8">
        <w:t xml:space="preserve">set the ‘String’ acts as the </w:t>
      </w:r>
      <w:proofErr w:type="spellStart"/>
      <w:r w:rsidRPr="00C22FF8">
        <w:t>Adaptee</w:t>
      </w:r>
      <w:proofErr w:type="spellEnd"/>
      <w:r w:rsidRPr="00C22FF8">
        <w:t>, and the ‘</w:t>
      </w:r>
      <w:proofErr w:type="spellStart"/>
      <w:r w:rsidRPr="00C22FF8">
        <w:t>QStringListModel</w:t>
      </w:r>
      <w:proofErr w:type="spellEnd"/>
      <w:r w:rsidRPr="00C22FF8">
        <w:t xml:space="preserve">’ functions as the Adaptor. This Adapter locates between </w:t>
      </w:r>
      <w:proofErr w:type="spellStart"/>
      <w:r w:rsidRPr="00C22FF8">
        <w:t>QlistView</w:t>
      </w:r>
      <w:proofErr w:type="spellEnd"/>
      <w:r w:rsidRPr="00C22FF8">
        <w:t xml:space="preserve"> of UI and String, and its role is to wrap String to </w:t>
      </w:r>
      <w:proofErr w:type="spellStart"/>
      <w:r w:rsidRPr="00C22FF8">
        <w:t>QStringModel</w:t>
      </w:r>
      <w:proofErr w:type="spellEnd"/>
      <w:r w:rsidRPr="00C22FF8">
        <w:t xml:space="preserve">. </w:t>
      </w:r>
    </w:p>
    <w:p w14:paraId="39F3BD2E" w14:textId="1F5195B0" w:rsidR="0001730E" w:rsidRDefault="00B7614E" w:rsidP="00C22FF8">
      <w:pPr>
        <w:spacing w:line="276" w:lineRule="auto"/>
      </w:pPr>
      <w:r w:rsidRPr="00C22FF8">
        <w:t xml:space="preserve">The adapter pattern has been used in the following two functions: </w:t>
      </w:r>
      <w:proofErr w:type="spellStart"/>
      <w:proofErr w:type="gramStart"/>
      <w:r w:rsidRPr="00C22FF8">
        <w:t>openTextFile</w:t>
      </w:r>
      <w:proofErr w:type="spellEnd"/>
      <w:r w:rsidRPr="00C22FF8">
        <w:t>(</w:t>
      </w:r>
      <w:proofErr w:type="gramEnd"/>
      <w:r w:rsidRPr="00C22FF8">
        <w:t xml:space="preserve">) and </w:t>
      </w:r>
      <w:proofErr w:type="spellStart"/>
      <w:r w:rsidRPr="00C22FF8">
        <w:t>selectDirectory</w:t>
      </w:r>
      <w:proofErr w:type="spellEnd"/>
      <w:r w:rsidRPr="00C22FF8">
        <w:t>().</w:t>
      </w:r>
    </w:p>
    <w:p w14:paraId="17E83CBC" w14:textId="5AA1C2E7" w:rsidR="00AE44D3" w:rsidRDefault="00AE44D3" w:rsidP="00C22FF8">
      <w:pPr>
        <w:spacing w:line="276" w:lineRule="auto"/>
      </w:pPr>
      <w:r>
        <w:rPr>
          <w:noProof/>
        </w:rPr>
        <w:drawing>
          <wp:inline distT="0" distB="0" distL="0" distR="0" wp14:anchorId="026ECEA7" wp14:editId="0419536A">
            <wp:extent cx="5943600" cy="23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4950"/>
                    </a:xfrm>
                    <a:prstGeom prst="rect">
                      <a:avLst/>
                    </a:prstGeom>
                  </pic:spPr>
                </pic:pic>
              </a:graphicData>
            </a:graphic>
          </wp:inline>
        </w:drawing>
      </w:r>
    </w:p>
    <w:p w14:paraId="0ABEF701" w14:textId="1D149612" w:rsidR="00AE44D3" w:rsidRDefault="00AE44D3" w:rsidP="00C22FF8">
      <w:pPr>
        <w:spacing w:line="276" w:lineRule="auto"/>
      </w:pPr>
      <w:proofErr w:type="spellStart"/>
      <w:r>
        <w:t>dataModel</w:t>
      </w:r>
      <w:proofErr w:type="spellEnd"/>
      <w:r>
        <w:t xml:space="preserve"> is our adaptor that wraps </w:t>
      </w:r>
      <w:proofErr w:type="spellStart"/>
      <w:r>
        <w:t>strinf</w:t>
      </w:r>
      <w:proofErr w:type="spellEnd"/>
      <w:r>
        <w:t xml:space="preserve"> name(file-&gt;</w:t>
      </w:r>
      <w:proofErr w:type="gramStart"/>
      <w:r>
        <w:t>name(</w:t>
      </w:r>
      <w:proofErr w:type="gramEnd"/>
      <w:r>
        <w:t xml:space="preserve">)) that is our </w:t>
      </w:r>
      <w:proofErr w:type="spellStart"/>
      <w:r>
        <w:t>adaptee</w:t>
      </w:r>
      <w:proofErr w:type="spellEnd"/>
      <w:r>
        <w:t xml:space="preserve"> . </w:t>
      </w:r>
    </w:p>
    <w:p w14:paraId="39CDFA92" w14:textId="307B1926" w:rsidR="00AE44D3" w:rsidRDefault="00AE44D3" w:rsidP="00C22FF8">
      <w:pPr>
        <w:spacing w:line="276" w:lineRule="auto"/>
      </w:pPr>
      <w:r>
        <w:lastRenderedPageBreak/>
        <w:t xml:space="preserve">but in the </w:t>
      </w:r>
      <w:proofErr w:type="spellStart"/>
      <w:r>
        <w:t>mainWindow</w:t>
      </w:r>
      <w:proofErr w:type="spellEnd"/>
      <w:r>
        <w:t xml:space="preserve"> constructor, we </w:t>
      </w:r>
      <w:proofErr w:type="gramStart"/>
      <w:r>
        <w:t>have to</w:t>
      </w:r>
      <w:proofErr w:type="gramEnd"/>
      <w:r>
        <w:t xml:space="preserve"> create our adaptor and set the </w:t>
      </w:r>
      <w:proofErr w:type="spellStart"/>
      <w:r>
        <w:t>ui</w:t>
      </w:r>
      <w:proofErr w:type="spellEnd"/>
      <w:r>
        <w:t xml:space="preserve"> </w:t>
      </w:r>
      <w:proofErr w:type="spellStart"/>
      <w:r>
        <w:t>QlistView</w:t>
      </w:r>
      <w:proofErr w:type="spellEnd"/>
      <w:r>
        <w:t xml:space="preserve"> </w:t>
      </w:r>
      <w:proofErr w:type="spellStart"/>
      <w:r>
        <w:t>objet</w:t>
      </w:r>
      <w:proofErr w:type="spellEnd"/>
      <w:r>
        <w:t>(</w:t>
      </w:r>
      <w:proofErr w:type="spellStart"/>
      <w:r>
        <w:t>selectedFileView</w:t>
      </w:r>
      <w:proofErr w:type="spellEnd"/>
      <w:r>
        <w:t xml:space="preserve">) model to this </w:t>
      </w:r>
      <w:proofErr w:type="spellStart"/>
      <w:r>
        <w:t>dataModel</w:t>
      </w:r>
      <w:proofErr w:type="spellEnd"/>
      <w:r>
        <w:t>.</w:t>
      </w:r>
    </w:p>
    <w:p w14:paraId="3F925DA3" w14:textId="75DDA18D" w:rsidR="00AE44D3" w:rsidRPr="00C22FF8" w:rsidRDefault="00AE44D3" w:rsidP="00C22FF8">
      <w:pPr>
        <w:spacing w:line="276" w:lineRule="auto"/>
      </w:pPr>
      <w:r>
        <w:rPr>
          <w:noProof/>
        </w:rPr>
        <w:drawing>
          <wp:inline distT="0" distB="0" distL="0" distR="0" wp14:anchorId="528B9DC0" wp14:editId="512FAE95">
            <wp:extent cx="426720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419100"/>
                    </a:xfrm>
                    <a:prstGeom prst="rect">
                      <a:avLst/>
                    </a:prstGeom>
                  </pic:spPr>
                </pic:pic>
              </a:graphicData>
            </a:graphic>
          </wp:inline>
        </w:drawing>
      </w:r>
    </w:p>
    <w:p w14:paraId="36440E8A" w14:textId="77777777" w:rsidR="00A1092E" w:rsidRPr="00C22FF8" w:rsidRDefault="00A1092E" w:rsidP="00C22FF8">
      <w:pPr>
        <w:spacing w:line="276" w:lineRule="auto"/>
      </w:pPr>
    </w:p>
    <w:p w14:paraId="0E220DDD" w14:textId="3237C7E5" w:rsidR="0001730E" w:rsidRPr="00DD1038" w:rsidRDefault="00446957" w:rsidP="00C22FF8">
      <w:pPr>
        <w:pStyle w:val="ListParagraph"/>
        <w:numPr>
          <w:ilvl w:val="0"/>
          <w:numId w:val="2"/>
        </w:numPr>
        <w:spacing w:line="276" w:lineRule="auto"/>
        <w:rPr>
          <w:b/>
          <w:bCs/>
          <w:i/>
          <w:iCs/>
          <w:sz w:val="26"/>
          <w:szCs w:val="26"/>
        </w:rPr>
      </w:pPr>
      <w:r w:rsidRPr="00DD1038">
        <w:rPr>
          <w:b/>
          <w:bCs/>
          <w:i/>
          <w:iCs/>
          <w:sz w:val="26"/>
          <w:szCs w:val="26"/>
        </w:rPr>
        <w:t>Command Pattern:</w:t>
      </w:r>
    </w:p>
    <w:p w14:paraId="20FC6DF1" w14:textId="77777777" w:rsidR="00F96814" w:rsidRPr="00C22FF8" w:rsidRDefault="00F96814" w:rsidP="00C22FF8">
      <w:pPr>
        <w:pStyle w:val="ListParagraph"/>
        <w:spacing w:line="276" w:lineRule="auto"/>
        <w:rPr>
          <w:b/>
          <w:bCs/>
          <w:i/>
          <w:iCs/>
        </w:rPr>
      </w:pPr>
    </w:p>
    <w:p w14:paraId="19F77510" w14:textId="585A6FD1" w:rsidR="00F96814" w:rsidRDefault="00F96814" w:rsidP="00C22FF8">
      <w:pPr>
        <w:spacing w:line="276" w:lineRule="auto"/>
        <w:ind w:hanging="900"/>
      </w:pPr>
      <w:r w:rsidRPr="00C22FF8">
        <w:rPr>
          <w:noProof/>
        </w:rPr>
        <w:drawing>
          <wp:inline distT="0" distB="0" distL="0" distR="0" wp14:anchorId="48C7F219" wp14:editId="32213D1B">
            <wp:extent cx="7107811" cy="3023857"/>
            <wp:effectExtent l="0" t="0" r="444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21428" cy="3029650"/>
                    </a:xfrm>
                    <a:prstGeom prst="rect">
                      <a:avLst/>
                    </a:prstGeom>
                  </pic:spPr>
                </pic:pic>
              </a:graphicData>
            </a:graphic>
          </wp:inline>
        </w:drawing>
      </w:r>
    </w:p>
    <w:p w14:paraId="7A30749E" w14:textId="77777777" w:rsidR="00942BE2" w:rsidRPr="00C22FF8" w:rsidRDefault="00942BE2" w:rsidP="00DD1038">
      <w:pPr>
        <w:spacing w:line="276" w:lineRule="auto"/>
      </w:pPr>
      <w:r w:rsidRPr="00C22FF8">
        <w:t xml:space="preserve">The command pattern is a behavioral design pattern in which an object is used to encapsulate all information needed to perform an action or trigger an event </w:t>
      </w:r>
      <w:proofErr w:type="gramStart"/>
      <w:r w:rsidRPr="00C22FF8">
        <w:t>at a later time</w:t>
      </w:r>
      <w:proofErr w:type="gramEnd"/>
      <w:r w:rsidRPr="00C22FF8">
        <w:t xml:space="preserve">. </w:t>
      </w:r>
    </w:p>
    <w:p w14:paraId="50921935" w14:textId="4311BC5B" w:rsidR="00446957" w:rsidRPr="00C22FF8" w:rsidRDefault="00F16893" w:rsidP="00DD1038">
      <w:pPr>
        <w:spacing w:line="276" w:lineRule="auto"/>
      </w:pPr>
      <w:r w:rsidRPr="00C22FF8">
        <w:t xml:space="preserve">We can connect the Menu and the </w:t>
      </w:r>
      <w:proofErr w:type="spellStart"/>
      <w:r w:rsidRPr="00C22FF8">
        <w:t>mainWindow</w:t>
      </w:r>
      <w:proofErr w:type="spellEnd"/>
      <w:r w:rsidRPr="00C22FF8">
        <w:t xml:space="preserve"> by using the connect function of </w:t>
      </w:r>
      <w:proofErr w:type="spellStart"/>
      <w:r w:rsidRPr="00C22FF8">
        <w:t>QObject</w:t>
      </w:r>
      <w:proofErr w:type="spellEnd"/>
      <w:r w:rsidRPr="00C22FF8">
        <w:t xml:space="preserve"> class. The Menu acts as the sender, and </w:t>
      </w:r>
      <w:proofErr w:type="spellStart"/>
      <w:r w:rsidRPr="00C22FF8">
        <w:t>mainWindow</w:t>
      </w:r>
      <w:proofErr w:type="spellEnd"/>
      <w:r w:rsidRPr="00C22FF8">
        <w:t xml:space="preserve"> is considered </w:t>
      </w:r>
      <w:r w:rsidR="00AE44D3">
        <w:t xml:space="preserve">as </w:t>
      </w:r>
      <w:r w:rsidRPr="00C22FF8">
        <w:t xml:space="preserve">the receiver. It determines which function of the receiver class should be executed in any of the following signals: trigger, click, </w:t>
      </w:r>
      <w:proofErr w:type="spellStart"/>
      <w:r w:rsidRPr="00C22FF8">
        <w:t>dbclick</w:t>
      </w:r>
      <w:proofErr w:type="spellEnd"/>
      <w:r w:rsidRPr="00C22FF8">
        <w:t xml:space="preserve">, etc. </w:t>
      </w:r>
      <w:r w:rsidR="00AE44D3">
        <w:t>C</w:t>
      </w:r>
      <w:r w:rsidRPr="00C22FF8">
        <w:t>lick</w:t>
      </w:r>
      <w:r w:rsidR="00AE44D3">
        <w:t>ing</w:t>
      </w:r>
      <w:r w:rsidRPr="00C22FF8">
        <w:t xml:space="preserve"> </w:t>
      </w:r>
      <w:r w:rsidR="00AE44D3">
        <w:t xml:space="preserve">on the </w:t>
      </w:r>
      <w:proofErr w:type="gramStart"/>
      <w:r w:rsidR="00AE44D3">
        <w:t>menu(</w:t>
      </w:r>
      <w:proofErr w:type="spellStart"/>
      <w:proofErr w:type="gramEnd"/>
      <w:r w:rsidR="00AE44D3">
        <w:t>QAction</w:t>
      </w:r>
      <w:proofErr w:type="spellEnd"/>
      <w:r w:rsidR="00AE44D3">
        <w:t xml:space="preserve"> object) </w:t>
      </w:r>
      <w:r w:rsidRPr="00C22FF8">
        <w:t>executes a function in the receiver object(</w:t>
      </w:r>
      <w:proofErr w:type="spellStart"/>
      <w:r w:rsidRPr="00C22FF8">
        <w:t>mainWindow</w:t>
      </w:r>
      <w:proofErr w:type="spellEnd"/>
      <w:r w:rsidRPr="00C22FF8">
        <w:t xml:space="preserve">). Hence, the object of the </w:t>
      </w:r>
      <w:proofErr w:type="spellStart"/>
      <w:r w:rsidRPr="00C22FF8">
        <w:t>mainWindow</w:t>
      </w:r>
      <w:proofErr w:type="spellEnd"/>
      <w:r w:rsidRPr="00C22FF8">
        <w:t xml:space="preserve"> encapsulates an action that needs to be taken when the menu item is triggered or when the menu item is clicked. Thus, click on Menu--&gt; executed function in </w:t>
      </w:r>
      <w:proofErr w:type="spellStart"/>
      <w:r w:rsidRPr="00C22FF8">
        <w:t>mainWindow</w:t>
      </w:r>
      <w:proofErr w:type="spellEnd"/>
      <w:r w:rsidRPr="00C22FF8">
        <w:t>. The function 'connect' does an excellent job for us because it creates a command design pattern by specifying sender and receiver objects and the function executed when the Menu is triggered.</w:t>
      </w:r>
    </w:p>
    <w:p w14:paraId="5CDC96AF" w14:textId="77777777" w:rsidR="00F16893" w:rsidRPr="00C22FF8" w:rsidRDefault="00F16893" w:rsidP="00C22FF8">
      <w:pPr>
        <w:spacing w:line="276" w:lineRule="auto"/>
      </w:pPr>
    </w:p>
    <w:p w14:paraId="4C2A9443" w14:textId="3B4B930E" w:rsidR="00F16893" w:rsidRDefault="00D160D6" w:rsidP="00C22FF8">
      <w:pPr>
        <w:spacing w:line="276" w:lineRule="auto"/>
      </w:pPr>
      <w:r>
        <w:t>W</w:t>
      </w:r>
      <w:r w:rsidR="00F16893" w:rsidRPr="00C22FF8">
        <w:t xml:space="preserve">e </w:t>
      </w:r>
      <w:proofErr w:type="gramStart"/>
      <w:r w:rsidR="00F16893" w:rsidRPr="00C22FF8">
        <w:t>define  slot</w:t>
      </w:r>
      <w:proofErr w:type="gramEnd"/>
      <w:r>
        <w:t xml:space="preserve"> functions</w:t>
      </w:r>
      <w:r w:rsidR="00F16893" w:rsidRPr="00C22FF8">
        <w:t xml:space="preserve"> in the ‘</w:t>
      </w:r>
      <w:proofErr w:type="spellStart"/>
      <w:r w:rsidR="00F16893" w:rsidRPr="00C22FF8">
        <w:t>mainwindow.h</w:t>
      </w:r>
      <w:proofErr w:type="spellEnd"/>
      <w:r w:rsidR="00F16893" w:rsidRPr="00C22FF8">
        <w:t>’,  “open a text file” and</w:t>
      </w:r>
      <w:r>
        <w:t xml:space="preserve"> </w:t>
      </w:r>
      <w:r w:rsidR="00F16893" w:rsidRPr="00C22FF8">
        <w:t>“select a directory”</w:t>
      </w:r>
      <w:r>
        <w:t xml:space="preserve">. These are the functions that should be execute by clicking on </w:t>
      </w:r>
      <w:r w:rsidRPr="00C22FF8">
        <w:t>“open a text file” and</w:t>
      </w:r>
      <w:r>
        <w:t xml:space="preserve"> </w:t>
      </w:r>
      <w:r w:rsidRPr="00C22FF8">
        <w:t>“select a directory”</w:t>
      </w:r>
      <w:r>
        <w:t xml:space="preserve"> menus.</w:t>
      </w:r>
    </w:p>
    <w:p w14:paraId="41D8D6B5" w14:textId="77777777" w:rsidR="00DD1038" w:rsidRPr="00C22FF8" w:rsidRDefault="00DD1038" w:rsidP="00C22FF8">
      <w:pPr>
        <w:spacing w:line="276" w:lineRule="auto"/>
      </w:pPr>
    </w:p>
    <w:p w14:paraId="059CD852" w14:textId="73C52629" w:rsidR="00F16893" w:rsidRPr="00C22FF8" w:rsidRDefault="00F16893" w:rsidP="00C22FF8">
      <w:pPr>
        <w:spacing w:line="276" w:lineRule="auto"/>
      </w:pPr>
      <w:r w:rsidRPr="00C22FF8">
        <w:lastRenderedPageBreak/>
        <w:t xml:space="preserve">   </w:t>
      </w:r>
      <w:r w:rsidRPr="00C22FF8">
        <w:rPr>
          <w:noProof/>
        </w:rPr>
        <w:drawing>
          <wp:inline distT="0" distB="0" distL="0" distR="0" wp14:anchorId="66705DA8" wp14:editId="5C770B44">
            <wp:extent cx="1859280" cy="664670"/>
            <wp:effectExtent l="0" t="0" r="7620" b="2540"/>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1879658" cy="671955"/>
                    </a:xfrm>
                    <a:prstGeom prst="rect">
                      <a:avLst/>
                    </a:prstGeom>
                  </pic:spPr>
                </pic:pic>
              </a:graphicData>
            </a:graphic>
          </wp:inline>
        </w:drawing>
      </w:r>
    </w:p>
    <w:p w14:paraId="78867039" w14:textId="5988E468" w:rsidR="001970A5" w:rsidRPr="00C22FF8" w:rsidRDefault="001970A5" w:rsidP="001970A5">
      <w:pPr>
        <w:spacing w:line="276" w:lineRule="auto"/>
      </w:pPr>
      <w:r w:rsidRPr="00C22FF8">
        <w:t xml:space="preserve">There are our </w:t>
      </w:r>
      <w:r>
        <w:t>connect</w:t>
      </w:r>
      <w:r w:rsidRPr="00C22FF8">
        <w:t xml:space="preserve"> functions </w:t>
      </w:r>
      <w:r>
        <w:t>to create 2 command patterns:</w:t>
      </w:r>
    </w:p>
    <w:p w14:paraId="588C4204" w14:textId="77777777" w:rsidR="001970A5" w:rsidRPr="00C22FF8" w:rsidRDefault="001970A5" w:rsidP="001970A5">
      <w:pPr>
        <w:spacing w:line="276" w:lineRule="auto"/>
      </w:pPr>
      <w:r w:rsidRPr="00C22FF8">
        <w:rPr>
          <w:noProof/>
        </w:rPr>
        <w:drawing>
          <wp:inline distT="0" distB="0" distL="0" distR="0" wp14:anchorId="35160F76" wp14:editId="2A5BF963">
            <wp:extent cx="5943600" cy="389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943600" cy="389890"/>
                    </a:xfrm>
                    <a:prstGeom prst="rect">
                      <a:avLst/>
                    </a:prstGeom>
                  </pic:spPr>
                </pic:pic>
              </a:graphicData>
            </a:graphic>
          </wp:inline>
        </w:drawing>
      </w:r>
      <w:r w:rsidRPr="00C22FF8">
        <w:t xml:space="preserve"> </w:t>
      </w:r>
    </w:p>
    <w:p w14:paraId="42A0FCFB" w14:textId="7A269135" w:rsidR="001970A5" w:rsidRDefault="001970A5" w:rsidP="001970A5">
      <w:pPr>
        <w:spacing w:line="276" w:lineRule="auto"/>
      </w:pPr>
      <w:r w:rsidRPr="00C22FF8">
        <w:t>Signal is the operation that we need to run that command triggered (). SLOT is our function</w:t>
      </w:r>
      <w:r>
        <w:t xml:space="preserve"> in the receiver object</w:t>
      </w:r>
      <w:r w:rsidRPr="00C22FF8">
        <w:t xml:space="preserve"> that should be run when the</w:t>
      </w:r>
      <w:r>
        <w:t xml:space="preserve"> sender</w:t>
      </w:r>
      <w:r w:rsidRPr="00C22FF8">
        <w:t xml:space="preserve"> object is triggered.</w:t>
      </w:r>
    </w:p>
    <w:p w14:paraId="40568DC7" w14:textId="5389D792" w:rsidR="00446957" w:rsidRPr="00C22FF8" w:rsidRDefault="00446957" w:rsidP="00C22FF8">
      <w:pPr>
        <w:spacing w:line="276" w:lineRule="auto"/>
      </w:pPr>
    </w:p>
    <w:p w14:paraId="28CB5379" w14:textId="7E3A1C6B" w:rsidR="00C26052" w:rsidRPr="00C26052" w:rsidRDefault="00446957" w:rsidP="00C26052">
      <w:pPr>
        <w:pStyle w:val="ListParagraph"/>
        <w:numPr>
          <w:ilvl w:val="0"/>
          <w:numId w:val="2"/>
        </w:numPr>
        <w:spacing w:line="276" w:lineRule="auto"/>
        <w:rPr>
          <w:b/>
          <w:bCs/>
          <w:i/>
          <w:iCs/>
        </w:rPr>
      </w:pPr>
      <w:r w:rsidRPr="00C22FF8">
        <w:rPr>
          <w:b/>
          <w:bCs/>
          <w:i/>
          <w:iCs/>
        </w:rPr>
        <w:t>Composite Pattern:</w:t>
      </w:r>
    </w:p>
    <w:p w14:paraId="166136E0" w14:textId="77777777" w:rsidR="00C26052" w:rsidRPr="00C26052" w:rsidRDefault="00C26052" w:rsidP="00C26052">
      <w:pPr>
        <w:spacing w:line="276" w:lineRule="auto"/>
        <w:ind w:left="360"/>
        <w:rPr>
          <w:b/>
          <w:bCs/>
          <w:i/>
          <w:iCs/>
        </w:rPr>
      </w:pPr>
    </w:p>
    <w:p w14:paraId="0ACA95B0" w14:textId="65819966" w:rsidR="00446957" w:rsidRPr="00C26052" w:rsidRDefault="00C26052" w:rsidP="00C26052">
      <w:pPr>
        <w:spacing w:line="276" w:lineRule="auto"/>
        <w:rPr>
          <w:b/>
          <w:bCs/>
          <w:i/>
          <w:iCs/>
        </w:rPr>
      </w:pPr>
      <w:r>
        <w:rPr>
          <w:noProof/>
        </w:rPr>
        <w:drawing>
          <wp:inline distT="0" distB="0" distL="0" distR="0" wp14:anchorId="7B7A81B7" wp14:editId="5C6D0C3C">
            <wp:extent cx="6146800" cy="3825240"/>
            <wp:effectExtent l="0" t="0" r="635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2"/>
                    <a:srcRect l="3586" t="4509" b="3757"/>
                    <a:stretch/>
                  </pic:blipFill>
                  <pic:spPr bwMode="auto">
                    <a:xfrm>
                      <a:off x="0" y="0"/>
                      <a:ext cx="6154178" cy="3829831"/>
                    </a:xfrm>
                    <a:prstGeom prst="rect">
                      <a:avLst/>
                    </a:prstGeom>
                    <a:ln>
                      <a:noFill/>
                    </a:ln>
                    <a:extLst>
                      <a:ext uri="{53640926-AAD7-44D8-BBD7-CCE9431645EC}">
                        <a14:shadowObscured xmlns:a14="http://schemas.microsoft.com/office/drawing/2010/main"/>
                      </a:ext>
                    </a:extLst>
                  </pic:spPr>
                </pic:pic>
              </a:graphicData>
            </a:graphic>
          </wp:inline>
        </w:drawing>
      </w:r>
    </w:p>
    <w:p w14:paraId="61C8DA59" w14:textId="1F3A8A11" w:rsidR="00573216" w:rsidRDefault="00573216" w:rsidP="00C22FF8">
      <w:pPr>
        <w:spacing w:line="276" w:lineRule="auto"/>
      </w:pPr>
    </w:p>
    <w:p w14:paraId="4BB2E7AB" w14:textId="77777777" w:rsidR="005A0F05" w:rsidRPr="00C22FF8" w:rsidRDefault="005A0F05" w:rsidP="00C22FF8">
      <w:pPr>
        <w:spacing w:line="276" w:lineRule="auto"/>
      </w:pPr>
    </w:p>
    <w:p w14:paraId="44670C8A" w14:textId="4058DA28" w:rsidR="00942BE2" w:rsidRPr="00C22FF8" w:rsidRDefault="00942BE2" w:rsidP="00C22FF8">
      <w:pPr>
        <w:spacing w:line="276" w:lineRule="auto"/>
      </w:pPr>
    </w:p>
    <w:p w14:paraId="574C7369" w14:textId="77777777" w:rsidR="00C22FF8" w:rsidRPr="00C22FF8" w:rsidRDefault="00C22FF8" w:rsidP="00C22FF8">
      <w:pPr>
        <w:spacing w:line="276" w:lineRule="auto"/>
      </w:pPr>
      <w:r w:rsidRPr="00C22FF8">
        <w:t>The Composite pattern is used when we need to treat a group of objects similarly as a single object. It is a tree structure that one object can have multiple objects, and that object can have multiple objects. Whatever the operation you can perform on the leaf node, the same operation should also be performed on the composite object.</w:t>
      </w:r>
    </w:p>
    <w:p w14:paraId="470F85D6" w14:textId="7EB67DA7" w:rsidR="00F96814" w:rsidRPr="00C22FF8" w:rsidRDefault="00C22FF8" w:rsidP="00C22FF8">
      <w:pPr>
        <w:spacing w:line="276" w:lineRule="auto"/>
      </w:pPr>
      <w:r w:rsidRPr="00C22FF8">
        <w:lastRenderedPageBreak/>
        <w:t>In this case, the class ‘</w:t>
      </w:r>
      <w:proofErr w:type="spellStart"/>
      <w:r w:rsidRPr="00C22FF8">
        <w:t>ifile</w:t>
      </w:r>
      <w:proofErr w:type="spellEnd"/>
      <w:r w:rsidRPr="00C22FF8">
        <w:t>’ acts as the Component, the class ‘Directory’ acts as the Composite and the class ‘</w:t>
      </w:r>
      <w:proofErr w:type="spellStart"/>
      <w:r w:rsidRPr="00C22FF8">
        <w:t>textfile</w:t>
      </w:r>
      <w:proofErr w:type="spellEnd"/>
      <w:r w:rsidRPr="00C22FF8">
        <w:t>’ acts as the leaf. So, the Directory can have multiple text files and many different directories, and there can be various text files and directories under these directories.</w:t>
      </w:r>
    </w:p>
    <w:p w14:paraId="39FF5AAB" w14:textId="2523197E" w:rsidR="00C22FF8" w:rsidRPr="00C22FF8" w:rsidRDefault="00C22FF8" w:rsidP="00C22FF8">
      <w:pPr>
        <w:spacing w:line="276" w:lineRule="auto"/>
      </w:pPr>
    </w:p>
    <w:p w14:paraId="4E95AB99" w14:textId="296E6CC1" w:rsidR="00C22FF8" w:rsidRDefault="00C22FF8" w:rsidP="00C22FF8">
      <w:pPr>
        <w:spacing w:line="276" w:lineRule="auto"/>
      </w:pPr>
    </w:p>
    <w:p w14:paraId="0C4EF598" w14:textId="4C3074A7" w:rsidR="005A0F05" w:rsidRDefault="005A0F05" w:rsidP="00C22FF8">
      <w:pPr>
        <w:spacing w:line="276" w:lineRule="auto"/>
      </w:pPr>
    </w:p>
    <w:p w14:paraId="79F7F97D" w14:textId="77777777" w:rsidR="005A0F05" w:rsidRPr="00C22FF8" w:rsidRDefault="005A0F05" w:rsidP="00C22FF8">
      <w:pPr>
        <w:spacing w:line="276" w:lineRule="auto"/>
      </w:pPr>
    </w:p>
    <w:p w14:paraId="220FE249" w14:textId="77777777" w:rsidR="00F96814" w:rsidRPr="00C22FF8" w:rsidRDefault="00F96814" w:rsidP="00C22FF8">
      <w:pPr>
        <w:spacing w:line="276" w:lineRule="auto"/>
      </w:pPr>
    </w:p>
    <w:p w14:paraId="13E1B26E" w14:textId="77777777" w:rsidR="00F96814" w:rsidRPr="00C22FF8" w:rsidRDefault="00F96814" w:rsidP="00C22FF8">
      <w:pPr>
        <w:pStyle w:val="ListParagraph"/>
        <w:numPr>
          <w:ilvl w:val="0"/>
          <w:numId w:val="2"/>
        </w:numPr>
        <w:spacing w:line="276" w:lineRule="auto"/>
        <w:ind w:left="-900" w:firstLine="1260"/>
        <w:rPr>
          <w:b/>
          <w:bCs/>
          <w:i/>
          <w:iCs/>
        </w:rPr>
      </w:pPr>
      <w:r w:rsidRPr="00C22FF8">
        <w:rPr>
          <w:b/>
          <w:bCs/>
          <w:i/>
          <w:iCs/>
        </w:rPr>
        <w:t>Factory Method Pattern:</w:t>
      </w:r>
    </w:p>
    <w:p w14:paraId="250F8AE9" w14:textId="77777777" w:rsidR="00F96814" w:rsidRPr="00C22FF8" w:rsidRDefault="00F96814" w:rsidP="00C22FF8">
      <w:pPr>
        <w:spacing w:line="276" w:lineRule="auto"/>
        <w:ind w:left="-900"/>
      </w:pPr>
    </w:p>
    <w:p w14:paraId="753FFCF8" w14:textId="3AF2B017" w:rsidR="000D0C47" w:rsidRPr="00C22FF8" w:rsidRDefault="00035E6D" w:rsidP="00C22FF8">
      <w:pPr>
        <w:spacing w:line="276" w:lineRule="auto"/>
        <w:ind w:left="-990" w:firstLine="990"/>
      </w:pPr>
      <w:r w:rsidRPr="00C22FF8">
        <w:br/>
      </w:r>
      <w:r w:rsidR="00F96814" w:rsidRPr="00C22FF8">
        <w:rPr>
          <w:noProof/>
        </w:rPr>
        <w:drawing>
          <wp:inline distT="0" distB="0" distL="0" distR="0" wp14:anchorId="594BA652" wp14:editId="5E9FFE7B">
            <wp:extent cx="7298440" cy="2860895"/>
            <wp:effectExtent l="0" t="0" r="444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14368" cy="2867138"/>
                    </a:xfrm>
                    <a:prstGeom prst="rect">
                      <a:avLst/>
                    </a:prstGeom>
                  </pic:spPr>
                </pic:pic>
              </a:graphicData>
            </a:graphic>
          </wp:inline>
        </w:drawing>
      </w:r>
      <w:r w:rsidRPr="00C22FF8">
        <w:br/>
      </w:r>
    </w:p>
    <w:p w14:paraId="7200E68C" w14:textId="79F749FA" w:rsidR="00B95AB2" w:rsidRPr="00C22FF8" w:rsidRDefault="00B95AB2" w:rsidP="00C22FF8">
      <w:pPr>
        <w:spacing w:line="276" w:lineRule="auto"/>
      </w:pPr>
    </w:p>
    <w:p w14:paraId="1B42143E" w14:textId="77777777" w:rsidR="00A7548D" w:rsidRPr="00C22FF8" w:rsidRDefault="00A7548D" w:rsidP="00C22FF8">
      <w:pPr>
        <w:spacing w:line="276" w:lineRule="auto"/>
      </w:pPr>
    </w:p>
    <w:p w14:paraId="445FD77B" w14:textId="14461449" w:rsidR="00D17DB7" w:rsidRPr="00C22FF8" w:rsidRDefault="00D17DB7" w:rsidP="00C22FF8">
      <w:pPr>
        <w:spacing w:line="276" w:lineRule="auto"/>
      </w:pPr>
    </w:p>
    <w:p w14:paraId="042F6651" w14:textId="77777777" w:rsidR="00C22FF8" w:rsidRPr="00C22FF8" w:rsidRDefault="00C22FF8" w:rsidP="00C22FF8">
      <w:pPr>
        <w:spacing w:line="276" w:lineRule="auto"/>
      </w:pPr>
      <w:r w:rsidRPr="00C22FF8">
        <w:t xml:space="preserve">The client can instantiate Directory or </w:t>
      </w:r>
      <w:proofErr w:type="spellStart"/>
      <w:r w:rsidRPr="00C22FF8">
        <w:t>TextFile</w:t>
      </w:r>
      <w:proofErr w:type="spellEnd"/>
      <w:r w:rsidRPr="00C22FF8">
        <w:t xml:space="preserve"> objects indirectly just by using </w:t>
      </w:r>
      <w:proofErr w:type="spellStart"/>
      <w:r w:rsidRPr="00C22FF8">
        <w:t>fileCreator</w:t>
      </w:r>
      <w:proofErr w:type="spellEnd"/>
      <w:r w:rsidRPr="00C22FF8">
        <w:t>.</w:t>
      </w:r>
    </w:p>
    <w:p w14:paraId="2974DB2A" w14:textId="77777777" w:rsidR="00C22FF8" w:rsidRPr="00C22FF8" w:rsidRDefault="00C22FF8" w:rsidP="00C22FF8">
      <w:pPr>
        <w:spacing w:line="276" w:lineRule="auto"/>
      </w:pPr>
    </w:p>
    <w:p w14:paraId="75ED8DC6" w14:textId="77777777" w:rsidR="004B20F7" w:rsidRDefault="00C22FF8" w:rsidP="00C22FF8">
      <w:pPr>
        <w:spacing w:line="276" w:lineRule="auto"/>
      </w:pPr>
      <w:r w:rsidRPr="00C22FF8">
        <w:t>For the factory method, it is essential to say that when we use this pattern, we don't need to instantiate the file and directory by using new in the client</w:t>
      </w:r>
      <w:r w:rsidR="004B20F7">
        <w:t xml:space="preserve"> </w:t>
      </w:r>
      <w:r w:rsidRPr="00C22FF8">
        <w:t>(</w:t>
      </w:r>
      <w:proofErr w:type="spellStart"/>
      <w:r w:rsidRPr="00C22FF8">
        <w:t>mainWindow</w:t>
      </w:r>
      <w:proofErr w:type="spellEnd"/>
      <w:r w:rsidRPr="00C22FF8">
        <w:t xml:space="preserve">). We can just include and use the </w:t>
      </w:r>
      <w:proofErr w:type="spellStart"/>
      <w:r w:rsidRPr="00C22FF8">
        <w:t>createFactory</w:t>
      </w:r>
      <w:proofErr w:type="spellEnd"/>
      <w:r w:rsidRPr="00C22FF8">
        <w:t xml:space="preserve"> class to create both objects in the client. </w:t>
      </w:r>
    </w:p>
    <w:p w14:paraId="2A54700C" w14:textId="77777777" w:rsidR="004B20F7" w:rsidRDefault="00C22FF8" w:rsidP="00C22FF8">
      <w:pPr>
        <w:spacing w:line="276" w:lineRule="auto"/>
      </w:pPr>
      <w:r w:rsidRPr="00C22FF8">
        <w:t>The create factory</w:t>
      </w:r>
      <w:r w:rsidR="004B20F7">
        <w:t xml:space="preserve"> </w:t>
      </w:r>
      <w:r w:rsidRPr="00C22FF8">
        <w:t xml:space="preserve">() has two parameters: </w:t>
      </w:r>
    </w:p>
    <w:p w14:paraId="3E433CFE" w14:textId="571174CF" w:rsidR="004B20F7" w:rsidRDefault="00C22FF8" w:rsidP="004B20F7">
      <w:pPr>
        <w:pStyle w:val="ListParagraph"/>
        <w:numPr>
          <w:ilvl w:val="0"/>
          <w:numId w:val="10"/>
        </w:numPr>
        <w:spacing w:line="276" w:lineRule="auto"/>
      </w:pPr>
      <w:r w:rsidRPr="00C22FF8">
        <w:t>the first parameter determines which class we want to make (file or directory)</w:t>
      </w:r>
    </w:p>
    <w:p w14:paraId="10F1BE6D" w14:textId="53BAFE3E" w:rsidR="00C22FF8" w:rsidRPr="00C22FF8" w:rsidRDefault="00C22FF8" w:rsidP="004B20F7">
      <w:pPr>
        <w:pStyle w:val="ListParagraph"/>
        <w:numPr>
          <w:ilvl w:val="0"/>
          <w:numId w:val="10"/>
        </w:numPr>
        <w:spacing w:line="276" w:lineRule="auto"/>
      </w:pPr>
      <w:r w:rsidRPr="00C22FF8">
        <w:t>the second parameter is the address of the file and directory</w:t>
      </w:r>
    </w:p>
    <w:p w14:paraId="5F84F6E8" w14:textId="0B00F994" w:rsidR="00C22FF8" w:rsidRPr="00C22FF8" w:rsidRDefault="00C22FF8" w:rsidP="00C22FF8">
      <w:pPr>
        <w:spacing w:line="276" w:lineRule="auto"/>
      </w:pPr>
    </w:p>
    <w:p w14:paraId="3F734755" w14:textId="448453EE" w:rsidR="00C22FF8" w:rsidRPr="00C22FF8" w:rsidRDefault="00C22FF8" w:rsidP="00C22FF8">
      <w:pPr>
        <w:spacing w:line="276" w:lineRule="auto"/>
      </w:pPr>
    </w:p>
    <w:p w14:paraId="2394B950" w14:textId="1B960277" w:rsidR="00C22FF8" w:rsidRPr="00C22FF8" w:rsidRDefault="00C22FF8" w:rsidP="00C22FF8">
      <w:pPr>
        <w:spacing w:line="276" w:lineRule="auto"/>
      </w:pPr>
    </w:p>
    <w:p w14:paraId="64E93EE2" w14:textId="631E5205" w:rsidR="00C22FF8" w:rsidRPr="00C22FF8" w:rsidRDefault="00C22FF8" w:rsidP="00C22FF8">
      <w:pPr>
        <w:spacing w:line="276" w:lineRule="auto"/>
      </w:pPr>
    </w:p>
    <w:p w14:paraId="1D3D7591" w14:textId="59D3F6CB" w:rsidR="00C22FF8" w:rsidRPr="00C22FF8" w:rsidRDefault="00C22FF8" w:rsidP="00C22FF8">
      <w:pPr>
        <w:spacing w:line="276" w:lineRule="auto"/>
      </w:pPr>
    </w:p>
    <w:p w14:paraId="33AFAFA6" w14:textId="75F24E57" w:rsidR="00C22FF8" w:rsidRPr="00C22FF8" w:rsidRDefault="00C22FF8" w:rsidP="00C22FF8">
      <w:pPr>
        <w:spacing w:line="276" w:lineRule="auto"/>
      </w:pPr>
    </w:p>
    <w:p w14:paraId="6BB4540B" w14:textId="00090E54" w:rsidR="00C22FF8" w:rsidRPr="00C22FF8" w:rsidRDefault="00C22FF8" w:rsidP="00C22FF8">
      <w:pPr>
        <w:spacing w:line="276" w:lineRule="auto"/>
      </w:pPr>
    </w:p>
    <w:p w14:paraId="76776861" w14:textId="5DEC5676" w:rsidR="00C22FF8" w:rsidRPr="00C22FF8" w:rsidRDefault="00C22FF8" w:rsidP="00C22FF8">
      <w:pPr>
        <w:spacing w:line="276" w:lineRule="auto"/>
      </w:pPr>
    </w:p>
    <w:p w14:paraId="1F1EA53F" w14:textId="75B62D7D" w:rsidR="00C22FF8" w:rsidRPr="00C22FF8" w:rsidRDefault="00C22FF8" w:rsidP="00C22FF8">
      <w:pPr>
        <w:spacing w:line="276" w:lineRule="auto"/>
      </w:pPr>
    </w:p>
    <w:p w14:paraId="70C0BA8F" w14:textId="77777777" w:rsidR="00216224" w:rsidRPr="00C22FF8" w:rsidRDefault="00216224" w:rsidP="00C22FF8">
      <w:pPr>
        <w:spacing w:line="276" w:lineRule="auto"/>
      </w:pPr>
    </w:p>
    <w:p w14:paraId="679083B1" w14:textId="5311E666" w:rsidR="00216224" w:rsidRPr="005A0F05" w:rsidRDefault="00216224" w:rsidP="00C22FF8">
      <w:pPr>
        <w:spacing w:line="276" w:lineRule="auto"/>
        <w:jc w:val="center"/>
        <w:rPr>
          <w:b/>
          <w:bCs/>
          <w:sz w:val="28"/>
          <w:szCs w:val="28"/>
        </w:rPr>
      </w:pPr>
      <w:r w:rsidRPr="005A0F05">
        <w:rPr>
          <w:b/>
          <w:bCs/>
          <w:sz w:val="28"/>
          <w:szCs w:val="28"/>
        </w:rPr>
        <w:t>Reference</w:t>
      </w:r>
    </w:p>
    <w:p w14:paraId="10597609" w14:textId="7D9EE3F7" w:rsidR="00216224" w:rsidRPr="00C22FF8" w:rsidRDefault="00216224" w:rsidP="00C22FF8">
      <w:pPr>
        <w:spacing w:line="276" w:lineRule="auto"/>
        <w:jc w:val="center"/>
      </w:pPr>
    </w:p>
    <w:p w14:paraId="539C6E32" w14:textId="333C4A8F" w:rsidR="00C22FF8" w:rsidRPr="00C22FF8" w:rsidRDefault="00C22FF8" w:rsidP="00C22FF8">
      <w:pPr>
        <w:spacing w:line="276" w:lineRule="auto"/>
        <w:jc w:val="center"/>
      </w:pPr>
    </w:p>
    <w:p w14:paraId="2184C5A4" w14:textId="77777777" w:rsidR="00C22FF8" w:rsidRPr="00C22FF8" w:rsidRDefault="00C22FF8" w:rsidP="00C22FF8">
      <w:pPr>
        <w:spacing w:line="276" w:lineRule="auto"/>
      </w:pPr>
    </w:p>
    <w:p w14:paraId="5FF0BFDA" w14:textId="6988006A" w:rsidR="00216224" w:rsidRPr="00C22FF8" w:rsidRDefault="00216224" w:rsidP="00C22FF8">
      <w:pPr>
        <w:spacing w:line="276" w:lineRule="auto"/>
        <w:jc w:val="center"/>
      </w:pPr>
      <w:r w:rsidRPr="00C22FF8">
        <w:t xml:space="preserve">for the search code: </w:t>
      </w:r>
      <w:hyperlink r:id="rId34" w:tgtFrame="_blank" w:tooltip="https://doc.qt.io/qt-5/qtuitools-textfinder-example.html" w:history="1">
        <w:r w:rsidRPr="00C22FF8">
          <w:rPr>
            <w:rStyle w:val="Hyperlink"/>
          </w:rPr>
          <w:t>https://doc.qt.io/qt-5/qtuitools-textfinder-example.html</w:t>
        </w:r>
      </w:hyperlink>
    </w:p>
    <w:p w14:paraId="5A9E3C6A" w14:textId="760F8396" w:rsidR="00216224" w:rsidRPr="00C22FF8" w:rsidRDefault="00216224" w:rsidP="00C22FF8">
      <w:pPr>
        <w:spacing w:line="276" w:lineRule="auto"/>
      </w:pPr>
    </w:p>
    <w:sectPr w:rsidR="00216224" w:rsidRPr="00C22FF8">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47CF0" w14:textId="77777777" w:rsidR="00E53C63" w:rsidRDefault="00E53C63" w:rsidP="00AA782F">
      <w:r>
        <w:separator/>
      </w:r>
    </w:p>
  </w:endnote>
  <w:endnote w:type="continuationSeparator" w:id="0">
    <w:p w14:paraId="15959D55" w14:textId="77777777" w:rsidR="00E53C63" w:rsidRDefault="00E53C63" w:rsidP="00AA78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C9E9D" w14:textId="77777777" w:rsidR="00E53C63" w:rsidRDefault="00E53C63" w:rsidP="00AA782F">
      <w:r>
        <w:separator/>
      </w:r>
    </w:p>
  </w:footnote>
  <w:footnote w:type="continuationSeparator" w:id="0">
    <w:p w14:paraId="7DD46F3C" w14:textId="77777777" w:rsidR="00E53C63" w:rsidRDefault="00E53C63" w:rsidP="00AA78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20"/>
      <w:gridCol w:w="3121"/>
      <w:gridCol w:w="3119"/>
    </w:tblGrid>
    <w:tr w:rsidR="00AA782F" w14:paraId="3DAE1B94" w14:textId="77777777">
      <w:trPr>
        <w:trHeight w:val="720"/>
      </w:trPr>
      <w:tc>
        <w:tcPr>
          <w:tcW w:w="1667" w:type="pct"/>
        </w:tcPr>
        <w:p w14:paraId="67589428" w14:textId="77777777" w:rsidR="00AA782F" w:rsidRDefault="00AA782F">
          <w:pPr>
            <w:pStyle w:val="Header"/>
            <w:tabs>
              <w:tab w:val="clear" w:pos="4680"/>
              <w:tab w:val="clear" w:pos="9360"/>
            </w:tabs>
            <w:rPr>
              <w:color w:val="4472C4" w:themeColor="accent1"/>
            </w:rPr>
          </w:pPr>
        </w:p>
      </w:tc>
      <w:tc>
        <w:tcPr>
          <w:tcW w:w="1667" w:type="pct"/>
        </w:tcPr>
        <w:p w14:paraId="4C38C1FC" w14:textId="77777777" w:rsidR="00AA782F" w:rsidRDefault="00AA782F">
          <w:pPr>
            <w:pStyle w:val="Header"/>
            <w:tabs>
              <w:tab w:val="clear" w:pos="4680"/>
              <w:tab w:val="clear" w:pos="9360"/>
            </w:tabs>
            <w:jc w:val="center"/>
            <w:rPr>
              <w:color w:val="4472C4" w:themeColor="accent1"/>
            </w:rPr>
          </w:pPr>
        </w:p>
      </w:tc>
      <w:tc>
        <w:tcPr>
          <w:tcW w:w="1666" w:type="pct"/>
        </w:tcPr>
        <w:p w14:paraId="3876B943" w14:textId="77777777" w:rsidR="00AA782F" w:rsidRDefault="00AA782F">
          <w:pPr>
            <w:pStyle w:val="Header"/>
            <w:tabs>
              <w:tab w:val="clear" w:pos="4680"/>
              <w:tab w:val="clear" w:pos="9360"/>
            </w:tabs>
            <w:jc w:val="right"/>
            <w:rPr>
              <w:color w:val="4472C4" w:themeColor="accent1"/>
            </w:rPr>
          </w:pPr>
          <w:r>
            <w:rPr>
              <w:color w:val="4472C4" w:themeColor="accent1"/>
            </w:rPr>
            <w:fldChar w:fldCharType="begin"/>
          </w:r>
          <w:r>
            <w:rPr>
              <w:color w:val="4472C4" w:themeColor="accent1"/>
            </w:rPr>
            <w:instrText xml:space="preserve"> PAGE   \* MERGEFORMAT </w:instrText>
          </w:r>
          <w:r>
            <w:rPr>
              <w:color w:val="4472C4" w:themeColor="accent1"/>
            </w:rPr>
            <w:fldChar w:fldCharType="separate"/>
          </w:r>
          <w:r>
            <w:rPr>
              <w:noProof/>
              <w:color w:val="4472C4" w:themeColor="accent1"/>
            </w:rPr>
            <w:t>0</w:t>
          </w:r>
          <w:r>
            <w:rPr>
              <w:color w:val="4472C4" w:themeColor="accent1"/>
            </w:rPr>
            <w:fldChar w:fldCharType="end"/>
          </w:r>
        </w:p>
      </w:tc>
    </w:tr>
  </w:tbl>
  <w:p w14:paraId="3B962A17" w14:textId="77777777" w:rsidR="00AA782F" w:rsidRDefault="00AA78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3F97"/>
    <w:multiLevelType w:val="hybridMultilevel"/>
    <w:tmpl w:val="3DDCA7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841801"/>
    <w:multiLevelType w:val="multilevel"/>
    <w:tmpl w:val="33187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141BC1"/>
    <w:multiLevelType w:val="multilevel"/>
    <w:tmpl w:val="E72A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B6308A"/>
    <w:multiLevelType w:val="multilevel"/>
    <w:tmpl w:val="B46AC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B66013"/>
    <w:multiLevelType w:val="multilevel"/>
    <w:tmpl w:val="22C8D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B709C3"/>
    <w:multiLevelType w:val="hybridMultilevel"/>
    <w:tmpl w:val="72BA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E72442"/>
    <w:multiLevelType w:val="hybridMultilevel"/>
    <w:tmpl w:val="53DC7546"/>
    <w:lvl w:ilvl="0" w:tplc="ECA4FBE6">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224413"/>
    <w:multiLevelType w:val="multilevel"/>
    <w:tmpl w:val="C1265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8E150B"/>
    <w:multiLevelType w:val="hybridMultilevel"/>
    <w:tmpl w:val="3DDCA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111A4B"/>
    <w:multiLevelType w:val="hybridMultilevel"/>
    <w:tmpl w:val="52AC0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7"/>
  </w:num>
  <w:num w:numId="4">
    <w:abstractNumId w:val="2"/>
  </w:num>
  <w:num w:numId="5">
    <w:abstractNumId w:val="0"/>
  </w:num>
  <w:num w:numId="6">
    <w:abstractNumId w:val="4"/>
  </w:num>
  <w:num w:numId="7">
    <w:abstractNumId w:val="3"/>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404"/>
    <w:rsid w:val="00000A0C"/>
    <w:rsid w:val="00013ECB"/>
    <w:rsid w:val="0001730E"/>
    <w:rsid w:val="00035E6D"/>
    <w:rsid w:val="00041821"/>
    <w:rsid w:val="00047C46"/>
    <w:rsid w:val="000563DC"/>
    <w:rsid w:val="0006430A"/>
    <w:rsid w:val="00076BE0"/>
    <w:rsid w:val="0008306A"/>
    <w:rsid w:val="000B7C48"/>
    <w:rsid w:val="000D0C47"/>
    <w:rsid w:val="000D1079"/>
    <w:rsid w:val="000D25F5"/>
    <w:rsid w:val="000F0851"/>
    <w:rsid w:val="0011072B"/>
    <w:rsid w:val="00111459"/>
    <w:rsid w:val="00116694"/>
    <w:rsid w:val="001379DE"/>
    <w:rsid w:val="001418CF"/>
    <w:rsid w:val="001970A5"/>
    <w:rsid w:val="001A0CDD"/>
    <w:rsid w:val="001A4DD0"/>
    <w:rsid w:val="001B1607"/>
    <w:rsid w:val="001D17AC"/>
    <w:rsid w:val="001D3C0B"/>
    <w:rsid w:val="001F7293"/>
    <w:rsid w:val="00211547"/>
    <w:rsid w:val="00216224"/>
    <w:rsid w:val="00230B02"/>
    <w:rsid w:val="002407A4"/>
    <w:rsid w:val="00251FB8"/>
    <w:rsid w:val="002633A7"/>
    <w:rsid w:val="00272B0E"/>
    <w:rsid w:val="00292F11"/>
    <w:rsid w:val="00293160"/>
    <w:rsid w:val="002A7BBA"/>
    <w:rsid w:val="002B3BD9"/>
    <w:rsid w:val="002B6653"/>
    <w:rsid w:val="002C60DF"/>
    <w:rsid w:val="002D1B1D"/>
    <w:rsid w:val="002D32ED"/>
    <w:rsid w:val="002F1AF8"/>
    <w:rsid w:val="002F633D"/>
    <w:rsid w:val="00311515"/>
    <w:rsid w:val="00312407"/>
    <w:rsid w:val="00316B76"/>
    <w:rsid w:val="00334359"/>
    <w:rsid w:val="0034368C"/>
    <w:rsid w:val="00357C19"/>
    <w:rsid w:val="00383C32"/>
    <w:rsid w:val="00385BE4"/>
    <w:rsid w:val="003B3E37"/>
    <w:rsid w:val="003B4E15"/>
    <w:rsid w:val="003B6883"/>
    <w:rsid w:val="003C7257"/>
    <w:rsid w:val="003E4953"/>
    <w:rsid w:val="003E6441"/>
    <w:rsid w:val="003F0317"/>
    <w:rsid w:val="003F530C"/>
    <w:rsid w:val="00402FDA"/>
    <w:rsid w:val="00410369"/>
    <w:rsid w:val="00437C30"/>
    <w:rsid w:val="00446957"/>
    <w:rsid w:val="00461DAF"/>
    <w:rsid w:val="00486826"/>
    <w:rsid w:val="00492C13"/>
    <w:rsid w:val="004A52EC"/>
    <w:rsid w:val="004B20F7"/>
    <w:rsid w:val="004C3091"/>
    <w:rsid w:val="004C3B9F"/>
    <w:rsid w:val="004C42C0"/>
    <w:rsid w:val="004D6D71"/>
    <w:rsid w:val="004E1DB4"/>
    <w:rsid w:val="004F64D1"/>
    <w:rsid w:val="00515C25"/>
    <w:rsid w:val="005205C9"/>
    <w:rsid w:val="00547FF7"/>
    <w:rsid w:val="00573216"/>
    <w:rsid w:val="00591662"/>
    <w:rsid w:val="005A0F05"/>
    <w:rsid w:val="005B2A6B"/>
    <w:rsid w:val="005B7B8D"/>
    <w:rsid w:val="005F3E81"/>
    <w:rsid w:val="006023B8"/>
    <w:rsid w:val="00610DA5"/>
    <w:rsid w:val="00613FD6"/>
    <w:rsid w:val="00617042"/>
    <w:rsid w:val="00670C24"/>
    <w:rsid w:val="00686318"/>
    <w:rsid w:val="006959D0"/>
    <w:rsid w:val="006E249E"/>
    <w:rsid w:val="00705C79"/>
    <w:rsid w:val="00720F49"/>
    <w:rsid w:val="007577B8"/>
    <w:rsid w:val="00767291"/>
    <w:rsid w:val="007674DA"/>
    <w:rsid w:val="00770424"/>
    <w:rsid w:val="00771DA0"/>
    <w:rsid w:val="00783FC1"/>
    <w:rsid w:val="00784DA1"/>
    <w:rsid w:val="00794631"/>
    <w:rsid w:val="007C41C2"/>
    <w:rsid w:val="007C4EA7"/>
    <w:rsid w:val="007E6A34"/>
    <w:rsid w:val="007F1827"/>
    <w:rsid w:val="007F2EB5"/>
    <w:rsid w:val="00800DE7"/>
    <w:rsid w:val="0080380F"/>
    <w:rsid w:val="00807A03"/>
    <w:rsid w:val="00826F04"/>
    <w:rsid w:val="00854719"/>
    <w:rsid w:val="008560A5"/>
    <w:rsid w:val="00860EE3"/>
    <w:rsid w:val="00864D6B"/>
    <w:rsid w:val="008A7EA6"/>
    <w:rsid w:val="008E04BD"/>
    <w:rsid w:val="008E6066"/>
    <w:rsid w:val="008F3771"/>
    <w:rsid w:val="009067C9"/>
    <w:rsid w:val="009144A6"/>
    <w:rsid w:val="0092367D"/>
    <w:rsid w:val="00942BE2"/>
    <w:rsid w:val="00957CA9"/>
    <w:rsid w:val="009629BC"/>
    <w:rsid w:val="00983EB2"/>
    <w:rsid w:val="00987881"/>
    <w:rsid w:val="00995310"/>
    <w:rsid w:val="009C7724"/>
    <w:rsid w:val="009D76B2"/>
    <w:rsid w:val="009E2A03"/>
    <w:rsid w:val="009E7DBF"/>
    <w:rsid w:val="009F1672"/>
    <w:rsid w:val="009F2943"/>
    <w:rsid w:val="009F3854"/>
    <w:rsid w:val="00A018F7"/>
    <w:rsid w:val="00A0753F"/>
    <w:rsid w:val="00A1092E"/>
    <w:rsid w:val="00A1311D"/>
    <w:rsid w:val="00A13733"/>
    <w:rsid w:val="00A2414C"/>
    <w:rsid w:val="00A24C10"/>
    <w:rsid w:val="00A4602C"/>
    <w:rsid w:val="00A478EF"/>
    <w:rsid w:val="00A517A9"/>
    <w:rsid w:val="00A6312C"/>
    <w:rsid w:val="00A66085"/>
    <w:rsid w:val="00A67ED7"/>
    <w:rsid w:val="00A71169"/>
    <w:rsid w:val="00A7318A"/>
    <w:rsid w:val="00A7548D"/>
    <w:rsid w:val="00AA782F"/>
    <w:rsid w:val="00AB036E"/>
    <w:rsid w:val="00AC776D"/>
    <w:rsid w:val="00AC7774"/>
    <w:rsid w:val="00AD7C0E"/>
    <w:rsid w:val="00AE0BDC"/>
    <w:rsid w:val="00AE44D3"/>
    <w:rsid w:val="00B01175"/>
    <w:rsid w:val="00B04284"/>
    <w:rsid w:val="00B11C2E"/>
    <w:rsid w:val="00B2584B"/>
    <w:rsid w:val="00B25B77"/>
    <w:rsid w:val="00B41DC8"/>
    <w:rsid w:val="00B56764"/>
    <w:rsid w:val="00B5786A"/>
    <w:rsid w:val="00B61F6C"/>
    <w:rsid w:val="00B7614E"/>
    <w:rsid w:val="00B86AEA"/>
    <w:rsid w:val="00B9107C"/>
    <w:rsid w:val="00B91773"/>
    <w:rsid w:val="00B939FA"/>
    <w:rsid w:val="00B95AB2"/>
    <w:rsid w:val="00BB6D4A"/>
    <w:rsid w:val="00BD5BB9"/>
    <w:rsid w:val="00BD5BDB"/>
    <w:rsid w:val="00BE2545"/>
    <w:rsid w:val="00C03015"/>
    <w:rsid w:val="00C22FF8"/>
    <w:rsid w:val="00C26052"/>
    <w:rsid w:val="00C32FD6"/>
    <w:rsid w:val="00C401E8"/>
    <w:rsid w:val="00C43FF9"/>
    <w:rsid w:val="00C51CB7"/>
    <w:rsid w:val="00C52899"/>
    <w:rsid w:val="00C572A6"/>
    <w:rsid w:val="00C60BA0"/>
    <w:rsid w:val="00C6172B"/>
    <w:rsid w:val="00C660EE"/>
    <w:rsid w:val="00C72134"/>
    <w:rsid w:val="00C83A3F"/>
    <w:rsid w:val="00CA1E37"/>
    <w:rsid w:val="00CB74A9"/>
    <w:rsid w:val="00CC3705"/>
    <w:rsid w:val="00CC594A"/>
    <w:rsid w:val="00CD032C"/>
    <w:rsid w:val="00CE2404"/>
    <w:rsid w:val="00CF3C3A"/>
    <w:rsid w:val="00D05D2D"/>
    <w:rsid w:val="00D063E6"/>
    <w:rsid w:val="00D160D6"/>
    <w:rsid w:val="00D17DB7"/>
    <w:rsid w:val="00D25B28"/>
    <w:rsid w:val="00D32E9B"/>
    <w:rsid w:val="00D45F50"/>
    <w:rsid w:val="00D5476B"/>
    <w:rsid w:val="00D60FD2"/>
    <w:rsid w:val="00D657DD"/>
    <w:rsid w:val="00D90CC9"/>
    <w:rsid w:val="00DC0D43"/>
    <w:rsid w:val="00DD1038"/>
    <w:rsid w:val="00DD3260"/>
    <w:rsid w:val="00DF23DE"/>
    <w:rsid w:val="00E00A7A"/>
    <w:rsid w:val="00E152AC"/>
    <w:rsid w:val="00E33D0C"/>
    <w:rsid w:val="00E47F3F"/>
    <w:rsid w:val="00E53C63"/>
    <w:rsid w:val="00E56F63"/>
    <w:rsid w:val="00E60DD2"/>
    <w:rsid w:val="00E73DAA"/>
    <w:rsid w:val="00E94E75"/>
    <w:rsid w:val="00E97296"/>
    <w:rsid w:val="00EB2071"/>
    <w:rsid w:val="00F004A0"/>
    <w:rsid w:val="00F059AC"/>
    <w:rsid w:val="00F148AA"/>
    <w:rsid w:val="00F16893"/>
    <w:rsid w:val="00F468DF"/>
    <w:rsid w:val="00F609D8"/>
    <w:rsid w:val="00F622CB"/>
    <w:rsid w:val="00F86548"/>
    <w:rsid w:val="00F87012"/>
    <w:rsid w:val="00F9121B"/>
    <w:rsid w:val="00F91E03"/>
    <w:rsid w:val="00F95F63"/>
    <w:rsid w:val="00F96814"/>
    <w:rsid w:val="00F96BF0"/>
    <w:rsid w:val="00FA12F7"/>
    <w:rsid w:val="00FA7C4A"/>
    <w:rsid w:val="00FB0712"/>
    <w:rsid w:val="00FB0B23"/>
    <w:rsid w:val="00FB7996"/>
    <w:rsid w:val="00FC3257"/>
    <w:rsid w:val="00FC68FF"/>
    <w:rsid w:val="00FC69D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BC10"/>
  <w15:chartTrackingRefBased/>
  <w15:docId w15:val="{903B542A-3018-4DC3-8F62-26D02E03D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957"/>
    <w:pPr>
      <w:spacing w:after="0" w:line="240" w:lineRule="auto"/>
    </w:pPr>
    <w:rPr>
      <w:rFonts w:ascii="Times New Roman" w:eastAsia="Times New Roma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00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00A0C"/>
    <w:rPr>
      <w:rFonts w:ascii="Courier New" w:eastAsia="Times New Roman" w:hAnsi="Courier New" w:cs="Courier New"/>
      <w:sz w:val="20"/>
      <w:szCs w:val="20"/>
      <w:lang w:eastAsia="zh-CN"/>
    </w:rPr>
  </w:style>
  <w:style w:type="paragraph" w:styleId="ListParagraph">
    <w:name w:val="List Paragraph"/>
    <w:basedOn w:val="Normal"/>
    <w:uiPriority w:val="34"/>
    <w:qFormat/>
    <w:rsid w:val="007674DA"/>
    <w:pPr>
      <w:ind w:left="720"/>
      <w:contextualSpacing/>
    </w:pPr>
  </w:style>
  <w:style w:type="character" w:styleId="Emphasis">
    <w:name w:val="Emphasis"/>
    <w:basedOn w:val="DefaultParagraphFont"/>
    <w:uiPriority w:val="20"/>
    <w:qFormat/>
    <w:rsid w:val="008E6066"/>
    <w:rPr>
      <w:i/>
      <w:iCs/>
    </w:rPr>
  </w:style>
  <w:style w:type="character" w:customStyle="1" w:styleId="apple-converted-space">
    <w:name w:val="apple-converted-space"/>
    <w:basedOn w:val="DefaultParagraphFont"/>
    <w:rsid w:val="008E6066"/>
  </w:style>
  <w:style w:type="paragraph" w:customStyle="1" w:styleId="messagelistitem-1-jvgy">
    <w:name w:val="messagelistitem-1-jvgy"/>
    <w:basedOn w:val="Normal"/>
    <w:rsid w:val="00A1092E"/>
    <w:pPr>
      <w:spacing w:before="100" w:beforeAutospacing="1" w:after="100" w:afterAutospacing="1"/>
    </w:pPr>
  </w:style>
  <w:style w:type="paragraph" w:styleId="NormalWeb">
    <w:name w:val="Normal (Web)"/>
    <w:basedOn w:val="Normal"/>
    <w:uiPriority w:val="99"/>
    <w:semiHidden/>
    <w:unhideWhenUsed/>
    <w:rsid w:val="00FB7996"/>
    <w:pPr>
      <w:spacing w:before="100" w:beforeAutospacing="1" w:after="100" w:afterAutospacing="1"/>
    </w:pPr>
  </w:style>
  <w:style w:type="character" w:styleId="Hyperlink">
    <w:name w:val="Hyperlink"/>
    <w:basedOn w:val="DefaultParagraphFont"/>
    <w:uiPriority w:val="99"/>
    <w:unhideWhenUsed/>
    <w:rsid w:val="00216224"/>
    <w:rPr>
      <w:color w:val="0000FF"/>
      <w:u w:val="single"/>
    </w:rPr>
  </w:style>
  <w:style w:type="character" w:styleId="FollowedHyperlink">
    <w:name w:val="FollowedHyperlink"/>
    <w:basedOn w:val="DefaultParagraphFont"/>
    <w:uiPriority w:val="99"/>
    <w:semiHidden/>
    <w:unhideWhenUsed/>
    <w:rsid w:val="00216224"/>
    <w:rPr>
      <w:color w:val="954F72" w:themeColor="followedHyperlink"/>
      <w:u w:val="single"/>
    </w:rPr>
  </w:style>
  <w:style w:type="character" w:customStyle="1" w:styleId="username-1a8oiy">
    <w:name w:val="username-1a8oiy"/>
    <w:basedOn w:val="DefaultParagraphFont"/>
    <w:rsid w:val="00F96814"/>
  </w:style>
  <w:style w:type="character" w:customStyle="1" w:styleId="edited-3sfazf">
    <w:name w:val="edited-3sfazf"/>
    <w:basedOn w:val="DefaultParagraphFont"/>
    <w:rsid w:val="00BB6D4A"/>
  </w:style>
  <w:style w:type="character" w:customStyle="1" w:styleId="unreadpill-2hyytt">
    <w:name w:val="unreadpill-2hyytt"/>
    <w:basedOn w:val="DefaultParagraphFont"/>
    <w:rsid w:val="00BB6D4A"/>
  </w:style>
  <w:style w:type="character" w:customStyle="1" w:styleId="latin24compacttimestamp-2v7xiq">
    <w:name w:val="latin24compacttimestamp-2v7xiq"/>
    <w:basedOn w:val="DefaultParagraphFont"/>
    <w:rsid w:val="00BB6D4A"/>
  </w:style>
  <w:style w:type="paragraph" w:styleId="Header">
    <w:name w:val="header"/>
    <w:basedOn w:val="Normal"/>
    <w:link w:val="HeaderChar"/>
    <w:uiPriority w:val="99"/>
    <w:unhideWhenUsed/>
    <w:rsid w:val="00AA782F"/>
    <w:pPr>
      <w:tabs>
        <w:tab w:val="center" w:pos="4680"/>
        <w:tab w:val="right" w:pos="9360"/>
      </w:tabs>
    </w:pPr>
  </w:style>
  <w:style w:type="character" w:customStyle="1" w:styleId="HeaderChar">
    <w:name w:val="Header Char"/>
    <w:basedOn w:val="DefaultParagraphFont"/>
    <w:link w:val="Header"/>
    <w:uiPriority w:val="99"/>
    <w:rsid w:val="00AA782F"/>
    <w:rPr>
      <w:rFonts w:ascii="Times New Roman" w:eastAsia="Times New Roman" w:hAnsi="Times New Roman" w:cs="Times New Roman"/>
      <w:sz w:val="24"/>
      <w:szCs w:val="24"/>
      <w:lang w:eastAsia="zh-CN"/>
    </w:rPr>
  </w:style>
  <w:style w:type="paragraph" w:styleId="Footer">
    <w:name w:val="footer"/>
    <w:basedOn w:val="Normal"/>
    <w:link w:val="FooterChar"/>
    <w:uiPriority w:val="99"/>
    <w:unhideWhenUsed/>
    <w:rsid w:val="00AA782F"/>
    <w:pPr>
      <w:tabs>
        <w:tab w:val="center" w:pos="4680"/>
        <w:tab w:val="right" w:pos="9360"/>
      </w:tabs>
    </w:pPr>
  </w:style>
  <w:style w:type="character" w:customStyle="1" w:styleId="FooterChar">
    <w:name w:val="Footer Char"/>
    <w:basedOn w:val="DefaultParagraphFont"/>
    <w:link w:val="Footer"/>
    <w:uiPriority w:val="99"/>
    <w:rsid w:val="00AA782F"/>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511936">
      <w:bodyDiv w:val="1"/>
      <w:marLeft w:val="0"/>
      <w:marRight w:val="0"/>
      <w:marTop w:val="0"/>
      <w:marBottom w:val="0"/>
      <w:divBdr>
        <w:top w:val="none" w:sz="0" w:space="0" w:color="auto"/>
        <w:left w:val="none" w:sz="0" w:space="0" w:color="auto"/>
        <w:bottom w:val="none" w:sz="0" w:space="0" w:color="auto"/>
        <w:right w:val="none" w:sz="0" w:space="0" w:color="auto"/>
      </w:divBdr>
    </w:div>
    <w:div w:id="481508234">
      <w:bodyDiv w:val="1"/>
      <w:marLeft w:val="0"/>
      <w:marRight w:val="0"/>
      <w:marTop w:val="0"/>
      <w:marBottom w:val="0"/>
      <w:divBdr>
        <w:top w:val="none" w:sz="0" w:space="0" w:color="auto"/>
        <w:left w:val="none" w:sz="0" w:space="0" w:color="auto"/>
        <w:bottom w:val="none" w:sz="0" w:space="0" w:color="auto"/>
        <w:right w:val="none" w:sz="0" w:space="0" w:color="auto"/>
      </w:divBdr>
    </w:div>
    <w:div w:id="493881985">
      <w:bodyDiv w:val="1"/>
      <w:marLeft w:val="0"/>
      <w:marRight w:val="0"/>
      <w:marTop w:val="0"/>
      <w:marBottom w:val="0"/>
      <w:divBdr>
        <w:top w:val="none" w:sz="0" w:space="0" w:color="auto"/>
        <w:left w:val="none" w:sz="0" w:space="0" w:color="auto"/>
        <w:bottom w:val="none" w:sz="0" w:space="0" w:color="auto"/>
        <w:right w:val="none" w:sz="0" w:space="0" w:color="auto"/>
      </w:divBdr>
      <w:divsChild>
        <w:div w:id="1703626931">
          <w:marLeft w:val="0"/>
          <w:marRight w:val="0"/>
          <w:marTop w:val="0"/>
          <w:marBottom w:val="0"/>
          <w:divBdr>
            <w:top w:val="none" w:sz="0" w:space="0" w:color="auto"/>
            <w:left w:val="none" w:sz="0" w:space="0" w:color="auto"/>
            <w:bottom w:val="none" w:sz="0" w:space="0" w:color="auto"/>
            <w:right w:val="none" w:sz="0" w:space="0" w:color="auto"/>
          </w:divBdr>
          <w:divsChild>
            <w:div w:id="717240867">
              <w:marLeft w:val="0"/>
              <w:marRight w:val="0"/>
              <w:marTop w:val="0"/>
              <w:marBottom w:val="0"/>
              <w:divBdr>
                <w:top w:val="none" w:sz="0" w:space="0" w:color="auto"/>
                <w:left w:val="none" w:sz="0" w:space="0" w:color="auto"/>
                <w:bottom w:val="none" w:sz="0" w:space="0" w:color="auto"/>
                <w:right w:val="none" w:sz="0" w:space="0" w:color="auto"/>
              </w:divBdr>
              <w:divsChild>
                <w:div w:id="1782335352">
                  <w:marLeft w:val="0"/>
                  <w:marRight w:val="0"/>
                  <w:marTop w:val="0"/>
                  <w:marBottom w:val="0"/>
                  <w:divBdr>
                    <w:top w:val="none" w:sz="0" w:space="0" w:color="auto"/>
                    <w:left w:val="none" w:sz="0" w:space="0" w:color="auto"/>
                    <w:bottom w:val="none" w:sz="0" w:space="0" w:color="auto"/>
                    <w:right w:val="none" w:sz="0" w:space="0" w:color="auto"/>
                  </w:divBdr>
                  <w:divsChild>
                    <w:div w:id="258686012">
                      <w:marLeft w:val="0"/>
                      <w:marRight w:val="0"/>
                      <w:marTop w:val="0"/>
                      <w:marBottom w:val="0"/>
                      <w:divBdr>
                        <w:top w:val="none" w:sz="0" w:space="0" w:color="auto"/>
                        <w:left w:val="none" w:sz="0" w:space="0" w:color="auto"/>
                        <w:bottom w:val="none" w:sz="0" w:space="0" w:color="auto"/>
                        <w:right w:val="none" w:sz="0" w:space="0" w:color="auto"/>
                      </w:divBdr>
                      <w:divsChild>
                        <w:div w:id="14922175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9649224">
                  <w:marLeft w:val="0"/>
                  <w:marRight w:val="0"/>
                  <w:marTop w:val="0"/>
                  <w:marBottom w:val="0"/>
                  <w:divBdr>
                    <w:top w:val="none" w:sz="0" w:space="0" w:color="auto"/>
                    <w:left w:val="none" w:sz="0" w:space="0" w:color="auto"/>
                    <w:bottom w:val="none" w:sz="0" w:space="0" w:color="auto"/>
                    <w:right w:val="none" w:sz="0" w:space="0" w:color="auto"/>
                  </w:divBdr>
                </w:div>
                <w:div w:id="179319979">
                  <w:marLeft w:val="0"/>
                  <w:marRight w:val="0"/>
                  <w:marTop w:val="0"/>
                  <w:marBottom w:val="0"/>
                  <w:divBdr>
                    <w:top w:val="none" w:sz="0" w:space="0" w:color="auto"/>
                    <w:left w:val="none" w:sz="0" w:space="0" w:color="auto"/>
                    <w:bottom w:val="none" w:sz="0" w:space="0" w:color="auto"/>
                    <w:right w:val="none" w:sz="0" w:space="0" w:color="auto"/>
                  </w:divBdr>
                  <w:divsChild>
                    <w:div w:id="14047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234682">
      <w:bodyDiv w:val="1"/>
      <w:marLeft w:val="0"/>
      <w:marRight w:val="0"/>
      <w:marTop w:val="0"/>
      <w:marBottom w:val="0"/>
      <w:divBdr>
        <w:top w:val="none" w:sz="0" w:space="0" w:color="auto"/>
        <w:left w:val="none" w:sz="0" w:space="0" w:color="auto"/>
        <w:bottom w:val="none" w:sz="0" w:space="0" w:color="auto"/>
        <w:right w:val="none" w:sz="0" w:space="0" w:color="auto"/>
      </w:divBdr>
    </w:div>
    <w:div w:id="775172515">
      <w:bodyDiv w:val="1"/>
      <w:marLeft w:val="0"/>
      <w:marRight w:val="0"/>
      <w:marTop w:val="0"/>
      <w:marBottom w:val="0"/>
      <w:divBdr>
        <w:top w:val="none" w:sz="0" w:space="0" w:color="auto"/>
        <w:left w:val="none" w:sz="0" w:space="0" w:color="auto"/>
        <w:bottom w:val="none" w:sz="0" w:space="0" w:color="auto"/>
        <w:right w:val="none" w:sz="0" w:space="0" w:color="auto"/>
      </w:divBdr>
    </w:div>
    <w:div w:id="920404787">
      <w:bodyDiv w:val="1"/>
      <w:marLeft w:val="0"/>
      <w:marRight w:val="0"/>
      <w:marTop w:val="0"/>
      <w:marBottom w:val="0"/>
      <w:divBdr>
        <w:top w:val="none" w:sz="0" w:space="0" w:color="auto"/>
        <w:left w:val="none" w:sz="0" w:space="0" w:color="auto"/>
        <w:bottom w:val="none" w:sz="0" w:space="0" w:color="auto"/>
        <w:right w:val="none" w:sz="0" w:space="0" w:color="auto"/>
      </w:divBdr>
    </w:div>
    <w:div w:id="1058167193">
      <w:bodyDiv w:val="1"/>
      <w:marLeft w:val="0"/>
      <w:marRight w:val="0"/>
      <w:marTop w:val="0"/>
      <w:marBottom w:val="0"/>
      <w:divBdr>
        <w:top w:val="none" w:sz="0" w:space="0" w:color="auto"/>
        <w:left w:val="none" w:sz="0" w:space="0" w:color="auto"/>
        <w:bottom w:val="none" w:sz="0" w:space="0" w:color="auto"/>
        <w:right w:val="none" w:sz="0" w:space="0" w:color="auto"/>
      </w:divBdr>
    </w:div>
    <w:div w:id="1070084096">
      <w:bodyDiv w:val="1"/>
      <w:marLeft w:val="0"/>
      <w:marRight w:val="0"/>
      <w:marTop w:val="0"/>
      <w:marBottom w:val="0"/>
      <w:divBdr>
        <w:top w:val="none" w:sz="0" w:space="0" w:color="auto"/>
        <w:left w:val="none" w:sz="0" w:space="0" w:color="auto"/>
        <w:bottom w:val="none" w:sz="0" w:space="0" w:color="auto"/>
        <w:right w:val="none" w:sz="0" w:space="0" w:color="auto"/>
      </w:divBdr>
    </w:div>
    <w:div w:id="1131288508">
      <w:bodyDiv w:val="1"/>
      <w:marLeft w:val="0"/>
      <w:marRight w:val="0"/>
      <w:marTop w:val="0"/>
      <w:marBottom w:val="0"/>
      <w:divBdr>
        <w:top w:val="none" w:sz="0" w:space="0" w:color="auto"/>
        <w:left w:val="none" w:sz="0" w:space="0" w:color="auto"/>
        <w:bottom w:val="none" w:sz="0" w:space="0" w:color="auto"/>
        <w:right w:val="none" w:sz="0" w:space="0" w:color="auto"/>
      </w:divBdr>
    </w:div>
    <w:div w:id="1256941923">
      <w:bodyDiv w:val="1"/>
      <w:marLeft w:val="0"/>
      <w:marRight w:val="0"/>
      <w:marTop w:val="0"/>
      <w:marBottom w:val="0"/>
      <w:divBdr>
        <w:top w:val="none" w:sz="0" w:space="0" w:color="auto"/>
        <w:left w:val="none" w:sz="0" w:space="0" w:color="auto"/>
        <w:bottom w:val="none" w:sz="0" w:space="0" w:color="auto"/>
        <w:right w:val="none" w:sz="0" w:space="0" w:color="auto"/>
      </w:divBdr>
    </w:div>
    <w:div w:id="1341422117">
      <w:bodyDiv w:val="1"/>
      <w:marLeft w:val="0"/>
      <w:marRight w:val="0"/>
      <w:marTop w:val="0"/>
      <w:marBottom w:val="0"/>
      <w:divBdr>
        <w:top w:val="none" w:sz="0" w:space="0" w:color="auto"/>
        <w:left w:val="none" w:sz="0" w:space="0" w:color="auto"/>
        <w:bottom w:val="none" w:sz="0" w:space="0" w:color="auto"/>
        <w:right w:val="none" w:sz="0" w:space="0" w:color="auto"/>
      </w:divBdr>
    </w:div>
    <w:div w:id="1548755481">
      <w:bodyDiv w:val="1"/>
      <w:marLeft w:val="0"/>
      <w:marRight w:val="0"/>
      <w:marTop w:val="0"/>
      <w:marBottom w:val="0"/>
      <w:divBdr>
        <w:top w:val="none" w:sz="0" w:space="0" w:color="auto"/>
        <w:left w:val="none" w:sz="0" w:space="0" w:color="auto"/>
        <w:bottom w:val="none" w:sz="0" w:space="0" w:color="auto"/>
        <w:right w:val="none" w:sz="0" w:space="0" w:color="auto"/>
      </w:divBdr>
    </w:div>
    <w:div w:id="1594316479">
      <w:bodyDiv w:val="1"/>
      <w:marLeft w:val="0"/>
      <w:marRight w:val="0"/>
      <w:marTop w:val="0"/>
      <w:marBottom w:val="0"/>
      <w:divBdr>
        <w:top w:val="none" w:sz="0" w:space="0" w:color="auto"/>
        <w:left w:val="none" w:sz="0" w:space="0" w:color="auto"/>
        <w:bottom w:val="none" w:sz="0" w:space="0" w:color="auto"/>
        <w:right w:val="none" w:sz="0" w:space="0" w:color="auto"/>
      </w:divBdr>
    </w:div>
    <w:div w:id="1614359304">
      <w:bodyDiv w:val="1"/>
      <w:marLeft w:val="0"/>
      <w:marRight w:val="0"/>
      <w:marTop w:val="0"/>
      <w:marBottom w:val="0"/>
      <w:divBdr>
        <w:top w:val="none" w:sz="0" w:space="0" w:color="auto"/>
        <w:left w:val="none" w:sz="0" w:space="0" w:color="auto"/>
        <w:bottom w:val="none" w:sz="0" w:space="0" w:color="auto"/>
        <w:right w:val="none" w:sz="0" w:space="0" w:color="auto"/>
      </w:divBdr>
    </w:div>
    <w:div w:id="1753694871">
      <w:bodyDiv w:val="1"/>
      <w:marLeft w:val="0"/>
      <w:marRight w:val="0"/>
      <w:marTop w:val="0"/>
      <w:marBottom w:val="0"/>
      <w:divBdr>
        <w:top w:val="none" w:sz="0" w:space="0" w:color="auto"/>
        <w:left w:val="none" w:sz="0" w:space="0" w:color="auto"/>
        <w:bottom w:val="none" w:sz="0" w:space="0" w:color="auto"/>
        <w:right w:val="none" w:sz="0" w:space="0" w:color="auto"/>
      </w:divBdr>
      <w:divsChild>
        <w:div w:id="984820655">
          <w:marLeft w:val="0"/>
          <w:marRight w:val="0"/>
          <w:marTop w:val="0"/>
          <w:marBottom w:val="0"/>
          <w:divBdr>
            <w:top w:val="none" w:sz="0" w:space="0" w:color="auto"/>
            <w:left w:val="none" w:sz="0" w:space="0" w:color="auto"/>
            <w:bottom w:val="none" w:sz="0" w:space="0" w:color="auto"/>
            <w:right w:val="none" w:sz="0" w:space="0" w:color="auto"/>
          </w:divBdr>
          <w:divsChild>
            <w:div w:id="1739590808">
              <w:marLeft w:val="0"/>
              <w:marRight w:val="0"/>
              <w:marTop w:val="0"/>
              <w:marBottom w:val="0"/>
              <w:divBdr>
                <w:top w:val="none" w:sz="0" w:space="0" w:color="auto"/>
                <w:left w:val="none" w:sz="0" w:space="0" w:color="auto"/>
                <w:bottom w:val="none" w:sz="0" w:space="0" w:color="auto"/>
                <w:right w:val="none" w:sz="0" w:space="0" w:color="auto"/>
              </w:divBdr>
              <w:divsChild>
                <w:div w:id="1846340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165109">
      <w:bodyDiv w:val="1"/>
      <w:marLeft w:val="0"/>
      <w:marRight w:val="0"/>
      <w:marTop w:val="0"/>
      <w:marBottom w:val="0"/>
      <w:divBdr>
        <w:top w:val="none" w:sz="0" w:space="0" w:color="auto"/>
        <w:left w:val="none" w:sz="0" w:space="0" w:color="auto"/>
        <w:bottom w:val="none" w:sz="0" w:space="0" w:color="auto"/>
        <w:right w:val="none" w:sz="0" w:space="0" w:color="auto"/>
      </w:divBdr>
    </w:div>
    <w:div w:id="1818298242">
      <w:bodyDiv w:val="1"/>
      <w:marLeft w:val="0"/>
      <w:marRight w:val="0"/>
      <w:marTop w:val="0"/>
      <w:marBottom w:val="0"/>
      <w:divBdr>
        <w:top w:val="none" w:sz="0" w:space="0" w:color="auto"/>
        <w:left w:val="none" w:sz="0" w:space="0" w:color="auto"/>
        <w:bottom w:val="none" w:sz="0" w:space="0" w:color="auto"/>
        <w:right w:val="none" w:sz="0" w:space="0" w:color="auto"/>
      </w:divBdr>
    </w:div>
    <w:div w:id="1870482515">
      <w:bodyDiv w:val="1"/>
      <w:marLeft w:val="0"/>
      <w:marRight w:val="0"/>
      <w:marTop w:val="0"/>
      <w:marBottom w:val="0"/>
      <w:divBdr>
        <w:top w:val="none" w:sz="0" w:space="0" w:color="auto"/>
        <w:left w:val="none" w:sz="0" w:space="0" w:color="auto"/>
        <w:bottom w:val="none" w:sz="0" w:space="0" w:color="auto"/>
        <w:right w:val="none" w:sz="0" w:space="0" w:color="auto"/>
      </w:divBdr>
    </w:div>
    <w:div w:id="1934581529">
      <w:bodyDiv w:val="1"/>
      <w:marLeft w:val="0"/>
      <w:marRight w:val="0"/>
      <w:marTop w:val="0"/>
      <w:marBottom w:val="0"/>
      <w:divBdr>
        <w:top w:val="none" w:sz="0" w:space="0" w:color="auto"/>
        <w:left w:val="none" w:sz="0" w:space="0" w:color="auto"/>
        <w:bottom w:val="none" w:sz="0" w:space="0" w:color="auto"/>
        <w:right w:val="none" w:sz="0" w:space="0" w:color="auto"/>
      </w:divBdr>
      <w:divsChild>
        <w:div w:id="431512775">
          <w:marLeft w:val="0"/>
          <w:marRight w:val="0"/>
          <w:marTop w:val="0"/>
          <w:marBottom w:val="0"/>
          <w:divBdr>
            <w:top w:val="none" w:sz="0" w:space="0" w:color="auto"/>
            <w:left w:val="none" w:sz="0" w:space="0" w:color="auto"/>
            <w:bottom w:val="none" w:sz="0" w:space="0" w:color="auto"/>
            <w:right w:val="none" w:sz="0" w:space="0" w:color="auto"/>
          </w:divBdr>
          <w:divsChild>
            <w:div w:id="2104180002">
              <w:marLeft w:val="0"/>
              <w:marRight w:val="0"/>
              <w:marTop w:val="0"/>
              <w:marBottom w:val="0"/>
              <w:divBdr>
                <w:top w:val="none" w:sz="0" w:space="0" w:color="auto"/>
                <w:left w:val="none" w:sz="0" w:space="0" w:color="auto"/>
                <w:bottom w:val="none" w:sz="0" w:space="0" w:color="auto"/>
                <w:right w:val="none" w:sz="0" w:space="0" w:color="auto"/>
              </w:divBdr>
              <w:divsChild>
                <w:div w:id="1995916449">
                  <w:marLeft w:val="0"/>
                  <w:marRight w:val="0"/>
                  <w:marTop w:val="0"/>
                  <w:marBottom w:val="0"/>
                  <w:divBdr>
                    <w:top w:val="none" w:sz="0" w:space="0" w:color="auto"/>
                    <w:left w:val="none" w:sz="0" w:space="0" w:color="auto"/>
                    <w:bottom w:val="none" w:sz="0" w:space="0" w:color="auto"/>
                    <w:right w:val="none" w:sz="0" w:space="0" w:color="auto"/>
                  </w:divBdr>
                  <w:divsChild>
                    <w:div w:id="3287565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21476607">
              <w:marLeft w:val="0"/>
              <w:marRight w:val="0"/>
              <w:marTop w:val="0"/>
              <w:marBottom w:val="0"/>
              <w:divBdr>
                <w:top w:val="none" w:sz="0" w:space="0" w:color="auto"/>
                <w:left w:val="none" w:sz="0" w:space="0" w:color="auto"/>
                <w:bottom w:val="none" w:sz="0" w:space="0" w:color="auto"/>
                <w:right w:val="none" w:sz="0" w:space="0" w:color="auto"/>
              </w:divBdr>
              <w:divsChild>
                <w:div w:id="313490025">
                  <w:marLeft w:val="0"/>
                  <w:marRight w:val="0"/>
                  <w:marTop w:val="0"/>
                  <w:marBottom w:val="0"/>
                  <w:divBdr>
                    <w:top w:val="none" w:sz="0" w:space="0" w:color="auto"/>
                    <w:left w:val="none" w:sz="0" w:space="0" w:color="auto"/>
                    <w:bottom w:val="none" w:sz="0" w:space="0" w:color="auto"/>
                    <w:right w:val="none" w:sz="0" w:space="0" w:color="auto"/>
                  </w:divBdr>
                  <w:divsChild>
                    <w:div w:id="1004163645">
                      <w:marLeft w:val="0"/>
                      <w:marRight w:val="0"/>
                      <w:marTop w:val="0"/>
                      <w:marBottom w:val="0"/>
                      <w:divBdr>
                        <w:top w:val="none" w:sz="0" w:space="0" w:color="auto"/>
                        <w:left w:val="none" w:sz="0" w:space="0" w:color="auto"/>
                        <w:bottom w:val="none" w:sz="0" w:space="0" w:color="auto"/>
                        <w:right w:val="none" w:sz="0" w:space="0" w:color="auto"/>
                      </w:divBdr>
                      <w:divsChild>
                        <w:div w:id="15389289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77409">
      <w:bodyDiv w:val="1"/>
      <w:marLeft w:val="0"/>
      <w:marRight w:val="0"/>
      <w:marTop w:val="0"/>
      <w:marBottom w:val="0"/>
      <w:divBdr>
        <w:top w:val="none" w:sz="0" w:space="0" w:color="auto"/>
        <w:left w:val="none" w:sz="0" w:space="0" w:color="auto"/>
        <w:bottom w:val="none" w:sz="0" w:space="0" w:color="auto"/>
        <w:right w:val="none" w:sz="0" w:space="0" w:color="auto"/>
      </w:divBdr>
    </w:div>
    <w:div w:id="2004039439">
      <w:bodyDiv w:val="1"/>
      <w:marLeft w:val="0"/>
      <w:marRight w:val="0"/>
      <w:marTop w:val="0"/>
      <w:marBottom w:val="0"/>
      <w:divBdr>
        <w:top w:val="none" w:sz="0" w:space="0" w:color="auto"/>
        <w:left w:val="none" w:sz="0" w:space="0" w:color="auto"/>
        <w:bottom w:val="none" w:sz="0" w:space="0" w:color="auto"/>
        <w:right w:val="none" w:sz="0" w:space="0" w:color="auto"/>
      </w:divBdr>
      <w:divsChild>
        <w:div w:id="759831777">
          <w:marLeft w:val="0"/>
          <w:marRight w:val="0"/>
          <w:marTop w:val="0"/>
          <w:marBottom w:val="0"/>
          <w:divBdr>
            <w:top w:val="none" w:sz="0" w:space="0" w:color="auto"/>
            <w:left w:val="none" w:sz="0" w:space="0" w:color="auto"/>
            <w:bottom w:val="none" w:sz="0" w:space="0" w:color="auto"/>
            <w:right w:val="none" w:sz="0" w:space="0" w:color="auto"/>
          </w:divBdr>
          <w:divsChild>
            <w:div w:id="509955252">
              <w:marLeft w:val="0"/>
              <w:marRight w:val="0"/>
              <w:marTop w:val="0"/>
              <w:marBottom w:val="0"/>
              <w:divBdr>
                <w:top w:val="none" w:sz="0" w:space="0" w:color="auto"/>
                <w:left w:val="none" w:sz="0" w:space="0" w:color="auto"/>
                <w:bottom w:val="none" w:sz="0" w:space="0" w:color="auto"/>
                <w:right w:val="none" w:sz="0" w:space="0" w:color="auto"/>
              </w:divBdr>
              <w:divsChild>
                <w:div w:id="1647113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6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doc.qt.io/qt-5/qtuitools-textfinder-example.html"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ECE99A6C5EB0848A8A36A3291AC8BDF" ma:contentTypeVersion="4" ma:contentTypeDescription="Create a new document." ma:contentTypeScope="" ma:versionID="548e387a328d9b4dae8c4206519d8692">
  <xsd:schema xmlns:xsd="http://www.w3.org/2001/XMLSchema" xmlns:xs="http://www.w3.org/2001/XMLSchema" xmlns:p="http://schemas.microsoft.com/office/2006/metadata/properties" xmlns:ns3="bfbf6e6d-4fd9-4a69-ae3c-797d74d3cb59" targetNamespace="http://schemas.microsoft.com/office/2006/metadata/properties" ma:root="true" ma:fieldsID="564c47fa84a2dbb8ae4ab7d08e5e7e63" ns3:_="">
    <xsd:import namespace="bfbf6e6d-4fd9-4a69-ae3c-797d74d3cb5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bf6e6d-4fd9-4a69-ae3c-797d74d3cb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A6E4E8-0557-47E9-8651-E569A6AA6E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3BE161B-D7EE-4EC8-82ED-275F2A131685}">
  <ds:schemaRefs>
    <ds:schemaRef ds:uri="http://schemas.microsoft.com/sharepoint/v3/contenttype/forms"/>
  </ds:schemaRefs>
</ds:datastoreItem>
</file>

<file path=customXml/itemProps3.xml><?xml version="1.0" encoding="utf-8"?>
<ds:datastoreItem xmlns:ds="http://schemas.openxmlformats.org/officeDocument/2006/customXml" ds:itemID="{92484951-8714-455A-AA79-F95B7445D1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bf6e6d-4fd9-4a69-ae3c-797d74d3cb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14</Pages>
  <Words>1906</Words>
  <Characters>10866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Leila Vajed</dc:creator>
  <cp:keywords/>
  <dc:description/>
  <cp:lastModifiedBy>Azadeh</cp:lastModifiedBy>
  <cp:revision>2</cp:revision>
  <dcterms:created xsi:type="dcterms:W3CDTF">2021-12-07T06:10:00Z</dcterms:created>
  <dcterms:modified xsi:type="dcterms:W3CDTF">2021-12-07T06:10:00Z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0x0101003ECE99A6C5EB0848A8A36A3291AC8BDF</vt:lpwstr>
  </property>
</Properties>
</file>